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D454AF" w:rsidRPr="00D454AF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0CCA134E" w:rsidR="004B66D6" w:rsidRPr="00D454AF" w:rsidRDefault="004B66D6" w:rsidP="00B926FE">
            <w:pPr>
              <w:widowControl w:val="0"/>
              <w:jc w:val="center"/>
              <w:rPr>
                <w:color w:val="000000" w:themeColor="text1"/>
                <w:sz w:val="26"/>
              </w:rPr>
            </w:pPr>
            <w:r w:rsidRPr="00D454AF">
              <w:rPr>
                <w:color w:val="000000" w:themeColor="text1"/>
                <w:sz w:val="26"/>
              </w:rPr>
              <w:t>BAN CHỈ ĐẠO QUỐC GIA</w:t>
            </w:r>
          </w:p>
          <w:p w14:paraId="25873167" w14:textId="77777777" w:rsidR="004B66D6" w:rsidRPr="00D454AF" w:rsidRDefault="004B66D6" w:rsidP="00B926F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</w:rPr>
            </w:pPr>
            <w:r w:rsidRPr="00D454AF">
              <w:rPr>
                <w:color w:val="000000" w:themeColor="text1"/>
                <w:sz w:val="26"/>
              </w:rPr>
              <w:t>VỀ PHÒNG, CHỐNG THIÊN TAI</w:t>
            </w:r>
          </w:p>
          <w:p w14:paraId="4E7F0B2B" w14:textId="77777777" w:rsidR="004B66D6" w:rsidRPr="00D454AF" w:rsidRDefault="004B66D6" w:rsidP="00B926FE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454AF">
              <w:rPr>
                <w:b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60ACF4FC">
                      <wp:simplePos x="0" y="0"/>
                      <wp:positionH relativeFrom="column">
                        <wp:posOffset>571805</wp:posOffset>
                      </wp:positionH>
                      <wp:positionV relativeFrom="paragraph">
                        <wp:posOffset>201295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81FD78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5.85pt" to="138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w0iBoN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454AF">
              <w:rPr>
                <w:b/>
                <w:color w:val="000000" w:themeColor="text1"/>
                <w:sz w:val="26"/>
              </w:rPr>
              <w:t>VĂN PHÒNG THƯỜNG TRỰC</w:t>
            </w:r>
          </w:p>
          <w:p w14:paraId="7ADC46C9" w14:textId="77777777" w:rsidR="004B66D6" w:rsidRPr="00D454AF" w:rsidRDefault="004B66D6" w:rsidP="00B926FE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D454A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1A84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D454AF" w:rsidRDefault="004B66D6" w:rsidP="004B0F3D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</w:rPr>
            </w:pPr>
            <w:r w:rsidRPr="00D454AF">
              <w:rPr>
                <w:b/>
                <w:color w:val="000000" w:themeColor="text1"/>
                <w:sz w:val="26"/>
              </w:rPr>
              <w:t>CỘNG HÒA XÃ HỘI CHỦ NGHĨA VIỆT NAM</w:t>
            </w:r>
          </w:p>
          <w:p w14:paraId="3053DCF5" w14:textId="77777777" w:rsidR="004B66D6" w:rsidRPr="00D454AF" w:rsidRDefault="004B66D6" w:rsidP="004B0F3D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</w:rPr>
            </w:pPr>
            <w:r w:rsidRPr="00D454AF">
              <w:rPr>
                <w:b w:val="0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106F05" wp14:editId="08F9F286">
                      <wp:simplePos x="0" y="0"/>
                      <wp:positionH relativeFrom="column">
                        <wp:posOffset>623308</wp:posOffset>
                      </wp:positionH>
                      <wp:positionV relativeFrom="paragraph">
                        <wp:posOffset>212461</wp:posOffset>
                      </wp:positionV>
                      <wp:extent cx="2122098" cy="0"/>
                      <wp:effectExtent l="0" t="0" r="311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209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D2D5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16.75pt" to="216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454AF">
              <w:rPr>
                <w:color w:val="000000" w:themeColor="text1"/>
                <w:sz w:val="28"/>
              </w:rPr>
              <w:t>Độc lập - Tự do - Hạnh phúc</w:t>
            </w:r>
            <w:r w:rsidRPr="00D454A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B26DC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D454AF" w:rsidRPr="00D454AF" w14:paraId="5A188DC5" w14:textId="77777777" w:rsidTr="004B0F3D">
        <w:trPr>
          <w:trHeight w:val="385"/>
          <w:jc w:val="center"/>
        </w:trPr>
        <w:tc>
          <w:tcPr>
            <w:tcW w:w="3828" w:type="dxa"/>
            <w:shd w:val="clear" w:color="auto" w:fill="auto"/>
          </w:tcPr>
          <w:p w14:paraId="5362A3B7" w14:textId="664024A6" w:rsidR="004B66D6" w:rsidRPr="00D454AF" w:rsidRDefault="004B66D6" w:rsidP="00B926FE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454AF">
              <w:rPr>
                <w:color w:val="000000" w:themeColor="text1"/>
                <w:sz w:val="26"/>
                <w:szCs w:val="26"/>
              </w:rPr>
              <w:t xml:space="preserve">Số:     </w:t>
            </w:r>
            <w:r w:rsidR="001730FC" w:rsidRPr="00D454AF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D454AF">
              <w:rPr>
                <w:color w:val="000000" w:themeColor="text1"/>
                <w:sz w:val="26"/>
                <w:szCs w:val="26"/>
              </w:rPr>
              <w:t xml:space="preserve">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0AB6C6B0" w:rsidR="004B66D6" w:rsidRPr="00D454AF" w:rsidRDefault="0000527A" w:rsidP="001602CC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454AF">
              <w:rPr>
                <w:i/>
                <w:color w:val="000000" w:themeColor="text1"/>
                <w:sz w:val="28"/>
                <w:szCs w:val="28"/>
              </w:rPr>
              <w:t>Hà Nội, ngày</w:t>
            </w:r>
            <w:r w:rsidR="007944C4" w:rsidRPr="00D454A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3D5CF9" w:rsidRPr="00D454AF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671752">
              <w:rPr>
                <w:i/>
                <w:color w:val="000000" w:themeColor="text1"/>
                <w:sz w:val="28"/>
                <w:szCs w:val="28"/>
              </w:rPr>
              <w:t>8</w:t>
            </w:r>
            <w:r w:rsidR="006D499A" w:rsidRPr="00D454A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B66D6" w:rsidRPr="00D454AF">
              <w:rPr>
                <w:i/>
                <w:color w:val="000000" w:themeColor="text1"/>
                <w:sz w:val="28"/>
                <w:szCs w:val="28"/>
              </w:rPr>
              <w:t xml:space="preserve">tháng </w:t>
            </w:r>
            <w:r w:rsidR="00A529C9" w:rsidRPr="00D454AF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895C21" w:rsidRPr="00D454A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B66D6" w:rsidRPr="00D454AF">
              <w:rPr>
                <w:i/>
                <w:color w:val="000000" w:themeColor="text1"/>
                <w:sz w:val="28"/>
                <w:szCs w:val="28"/>
              </w:rPr>
              <w:t>năm 202</w:t>
            </w:r>
            <w:r w:rsidR="00647C9E" w:rsidRPr="00D454AF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7B03B420" w14:textId="3FC62007" w:rsidR="004B66D6" w:rsidRPr="00D454AF" w:rsidRDefault="004B66D6" w:rsidP="00031AE7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D454A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58222F9A" w14:textId="0812CB3A" w:rsidR="004B66D6" w:rsidRPr="00D454AF" w:rsidRDefault="003B689F" w:rsidP="00BF4D0A">
      <w:pPr>
        <w:widowControl w:val="0"/>
        <w:spacing w:after="240" w:line="288" w:lineRule="auto"/>
        <w:jc w:val="center"/>
        <w:rPr>
          <w:i/>
          <w:color w:val="FF0000"/>
          <w:sz w:val="28"/>
          <w:szCs w:val="28"/>
        </w:rPr>
      </w:pPr>
      <w:r w:rsidRPr="00D454A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8367A8E">
                <wp:simplePos x="0" y="0"/>
                <wp:positionH relativeFrom="margin">
                  <wp:posOffset>2160270</wp:posOffset>
                </wp:positionH>
                <wp:positionV relativeFrom="paragraph">
                  <wp:posOffset>222250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53B42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1pt,17.5pt" to="282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E+RBlt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D454AF">
        <w:rPr>
          <w:b/>
          <w:color w:val="000000" w:themeColor="text1"/>
          <w:sz w:val="28"/>
          <w:szCs w:val="28"/>
        </w:rPr>
        <w:t xml:space="preserve">Công tác phòng, chống thiên tai ngày </w:t>
      </w:r>
      <w:r w:rsidR="00B8533C" w:rsidRPr="00D454AF">
        <w:rPr>
          <w:b/>
          <w:color w:val="000000" w:themeColor="text1"/>
          <w:sz w:val="28"/>
          <w:szCs w:val="28"/>
        </w:rPr>
        <w:t>0</w:t>
      </w:r>
      <w:r w:rsidR="00671752">
        <w:rPr>
          <w:b/>
          <w:color w:val="000000" w:themeColor="text1"/>
          <w:sz w:val="28"/>
          <w:szCs w:val="28"/>
        </w:rPr>
        <w:t>7</w:t>
      </w:r>
      <w:r w:rsidR="00FE1A4F" w:rsidRPr="00D454AF">
        <w:rPr>
          <w:b/>
          <w:color w:val="000000" w:themeColor="text1"/>
          <w:sz w:val="28"/>
          <w:szCs w:val="28"/>
        </w:rPr>
        <w:t>/</w:t>
      </w:r>
      <w:r w:rsidR="00B8533C" w:rsidRPr="00D454AF">
        <w:rPr>
          <w:b/>
          <w:color w:val="000000" w:themeColor="text1"/>
          <w:sz w:val="28"/>
          <w:szCs w:val="28"/>
        </w:rPr>
        <w:t>3</w:t>
      </w:r>
      <w:r w:rsidR="00195F82" w:rsidRPr="00D454AF">
        <w:rPr>
          <w:b/>
          <w:color w:val="000000" w:themeColor="text1"/>
          <w:sz w:val="28"/>
          <w:szCs w:val="28"/>
        </w:rPr>
        <w:t>/202</w:t>
      </w:r>
      <w:r w:rsidR="004B66D6" w:rsidRPr="00D454A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D3CA5DE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607C1"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195F82" w:rsidRPr="00D454AF">
        <w:rPr>
          <w:b/>
          <w:color w:val="000000" w:themeColor="text1"/>
          <w:sz w:val="28"/>
          <w:szCs w:val="28"/>
        </w:rPr>
        <w:t>3</w:t>
      </w:r>
    </w:p>
    <w:p w14:paraId="055EAED2" w14:textId="14CE964C" w:rsidR="00111ACF" w:rsidRPr="00696557" w:rsidRDefault="004B66D6" w:rsidP="00031AE7">
      <w:pPr>
        <w:widowControl w:val="0"/>
        <w:spacing w:after="100" w:line="252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696557">
        <w:rPr>
          <w:b/>
          <w:color w:val="000000" w:themeColor="text1"/>
          <w:sz w:val="28"/>
          <w:szCs w:val="28"/>
        </w:rPr>
        <w:t xml:space="preserve">I. </w:t>
      </w:r>
      <w:r w:rsidR="00A06EF1" w:rsidRPr="00696557">
        <w:rPr>
          <w:b/>
          <w:color w:val="000000" w:themeColor="text1"/>
          <w:sz w:val="28"/>
          <w:szCs w:val="28"/>
        </w:rPr>
        <w:t xml:space="preserve">TÌNH HÌNH </w:t>
      </w:r>
      <w:r w:rsidR="001F293E" w:rsidRPr="00696557">
        <w:rPr>
          <w:b/>
          <w:color w:val="000000" w:themeColor="text1"/>
          <w:sz w:val="28"/>
          <w:szCs w:val="28"/>
        </w:rPr>
        <w:t>THỜI TIẾT, THIÊN TAI</w:t>
      </w:r>
    </w:p>
    <w:p w14:paraId="60D8B36F" w14:textId="389D3D07" w:rsidR="00F5395F" w:rsidRPr="00D454AF" w:rsidRDefault="00D27799" w:rsidP="00031AE7">
      <w:pPr>
        <w:widowControl w:val="0"/>
        <w:spacing w:after="100" w:line="252" w:lineRule="auto"/>
        <w:ind w:firstLine="567"/>
        <w:jc w:val="both"/>
        <w:rPr>
          <w:b/>
          <w:color w:val="FF0000"/>
          <w:sz w:val="28"/>
          <w:szCs w:val="28"/>
        </w:rPr>
      </w:pPr>
      <w:r w:rsidRPr="00696557">
        <w:rPr>
          <w:b/>
          <w:color w:val="000000" w:themeColor="text1"/>
          <w:sz w:val="28"/>
          <w:szCs w:val="28"/>
        </w:rPr>
        <w:t>1</w:t>
      </w:r>
      <w:r w:rsidR="006C724D" w:rsidRPr="00696557">
        <w:rPr>
          <w:b/>
          <w:color w:val="000000" w:themeColor="text1"/>
          <w:sz w:val="28"/>
          <w:szCs w:val="28"/>
        </w:rPr>
        <w:t>. Tin gió mạnh, sóng lớn trên biển</w:t>
      </w:r>
    </w:p>
    <w:p w14:paraId="19D88E75" w14:textId="7D652933" w:rsidR="00FC1CEE" w:rsidRPr="00036656" w:rsidRDefault="00036656" w:rsidP="00036656">
      <w:pPr>
        <w:widowControl w:val="0"/>
        <w:spacing w:after="100" w:line="252" w:lineRule="auto"/>
        <w:ind w:firstLine="567"/>
        <w:jc w:val="both"/>
        <w:rPr>
          <w:sz w:val="28"/>
          <w:szCs w:val="28"/>
          <w:highlight w:val="yellow"/>
          <w:shd w:val="clear" w:color="auto" w:fill="FFFFFF" w:themeFill="background1"/>
        </w:rPr>
      </w:pPr>
      <w:r w:rsidRPr="00036656">
        <w:rPr>
          <w:bCs/>
          <w:sz w:val="28"/>
          <w:szCs w:val="28"/>
          <w:lang w:val="en-GB"/>
        </w:rPr>
        <w:t>Ngày và đêm 08</w:t>
      </w:r>
      <w:r w:rsidRPr="00036656">
        <w:rPr>
          <w:bCs/>
          <w:sz w:val="28"/>
          <w:szCs w:val="28"/>
          <w:lang w:val="vi-VN"/>
        </w:rPr>
        <w:t>/3</w:t>
      </w:r>
      <w:r w:rsidRPr="00036656">
        <w:rPr>
          <w:bCs/>
          <w:sz w:val="28"/>
          <w:szCs w:val="28"/>
        </w:rPr>
        <w:t>,</w:t>
      </w:r>
      <w:r w:rsidRPr="00036656">
        <w:rPr>
          <w:rFonts w:cs=".VnTime"/>
          <w:sz w:val="28"/>
          <w:szCs w:val="28"/>
          <w:lang w:val="vi-VN"/>
        </w:rPr>
        <w:t xml:space="preserve"> vùng biển phía Tây của khu vực Nam Biển Đông (bao gồm vùng biển phía Tây quần đảo Trường Sa)</w:t>
      </w:r>
      <w:r w:rsidRPr="00036656">
        <w:rPr>
          <w:rFonts w:cs=".VnTime"/>
          <w:sz w:val="28"/>
          <w:szCs w:val="28"/>
          <w:lang w:val="en-GB"/>
        </w:rPr>
        <w:t xml:space="preserve"> và vùng biển từ Bình Thuận đến Cà Mau</w:t>
      </w:r>
      <w:r w:rsidRPr="00036656">
        <w:rPr>
          <w:rFonts w:cs=".VnTime"/>
          <w:sz w:val="28"/>
          <w:szCs w:val="28"/>
          <w:lang w:val="vi-VN"/>
        </w:rPr>
        <w:t xml:space="preserve"> </w:t>
      </w:r>
      <w:r w:rsidRPr="00036656">
        <w:rPr>
          <w:bCs/>
          <w:sz w:val="28"/>
          <w:szCs w:val="28"/>
        </w:rPr>
        <w:t>có gió Đông Bắc mạnh cấp 5, có lúc cấp 6,</w:t>
      </w:r>
      <w:r w:rsidRPr="00036656">
        <w:rPr>
          <w:bCs/>
          <w:sz w:val="28"/>
          <w:szCs w:val="28"/>
          <w:lang w:val="vi-VN"/>
        </w:rPr>
        <w:t xml:space="preserve"> </w:t>
      </w:r>
      <w:r w:rsidRPr="00036656">
        <w:rPr>
          <w:bCs/>
          <w:sz w:val="28"/>
          <w:szCs w:val="28"/>
        </w:rPr>
        <w:t>giật cấp 7; sóng biển cao từ 1,5-2</w:t>
      </w:r>
      <w:r w:rsidRPr="00036656">
        <w:rPr>
          <w:bCs/>
          <w:sz w:val="28"/>
          <w:szCs w:val="28"/>
          <w:lang w:val="vi-VN"/>
        </w:rPr>
        <w:t>,</w:t>
      </w:r>
      <w:r w:rsidRPr="00036656">
        <w:rPr>
          <w:bCs/>
          <w:sz w:val="28"/>
          <w:szCs w:val="28"/>
          <w:lang w:val="en-GB"/>
        </w:rPr>
        <w:t>5</w:t>
      </w:r>
      <w:r w:rsidRPr="00036656">
        <w:rPr>
          <w:bCs/>
          <w:sz w:val="28"/>
          <w:szCs w:val="28"/>
        </w:rPr>
        <w:t>m; biển động.</w:t>
      </w:r>
    </w:p>
    <w:p w14:paraId="42ECEF4E" w14:textId="03263E8E" w:rsidR="006C724D" w:rsidRPr="001F4DB5" w:rsidRDefault="00E15766" w:rsidP="00031AE7">
      <w:pPr>
        <w:widowControl w:val="0"/>
        <w:spacing w:after="100" w:line="252" w:lineRule="auto"/>
        <w:ind w:firstLine="567"/>
        <w:jc w:val="both"/>
        <w:rPr>
          <w:color w:val="FF0000"/>
          <w:sz w:val="28"/>
          <w:szCs w:val="28"/>
        </w:rPr>
      </w:pPr>
      <w:r w:rsidRPr="009C75BE">
        <w:rPr>
          <w:sz w:val="28"/>
          <w:szCs w:val="28"/>
        </w:rPr>
        <w:t>Rủi ro thiên tai do gió mạnh trên biển: cấp 2.</w:t>
      </w:r>
    </w:p>
    <w:p w14:paraId="6E1CC784" w14:textId="66F25DD3" w:rsidR="00E36AFE" w:rsidRPr="00D454AF" w:rsidRDefault="00451250" w:rsidP="00031AE7">
      <w:pPr>
        <w:widowControl w:val="0"/>
        <w:spacing w:after="100" w:line="252" w:lineRule="auto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D454AF">
        <w:rPr>
          <w:b/>
          <w:color w:val="000000" w:themeColor="text1"/>
          <w:sz w:val="28"/>
          <w:szCs w:val="28"/>
        </w:rPr>
        <w:t>2</w:t>
      </w:r>
      <w:r w:rsidR="008C6F27" w:rsidRPr="00D454AF">
        <w:rPr>
          <w:b/>
          <w:color w:val="000000" w:themeColor="text1"/>
          <w:sz w:val="28"/>
          <w:szCs w:val="28"/>
        </w:rPr>
        <w:t>.</w:t>
      </w:r>
      <w:r w:rsidR="00C51F13" w:rsidRPr="00D454AF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E36AFE" w:rsidRPr="00D454AF">
        <w:rPr>
          <w:b/>
          <w:bCs/>
          <w:color w:val="000000" w:themeColor="text1"/>
          <w:sz w:val="28"/>
          <w:szCs w:val="28"/>
          <w:lang w:val="vi-VN"/>
        </w:rPr>
        <w:t>Tình hình mưa</w:t>
      </w:r>
    </w:p>
    <w:p w14:paraId="49E50B5E" w14:textId="5180059B" w:rsidR="003B1AC6" w:rsidRPr="00A96038" w:rsidRDefault="00111ACF" w:rsidP="00031AE7">
      <w:pPr>
        <w:widowControl w:val="0"/>
        <w:spacing w:after="100" w:line="252" w:lineRule="auto"/>
        <w:ind w:firstLine="567"/>
        <w:jc w:val="both"/>
        <w:rPr>
          <w:sz w:val="28"/>
          <w:szCs w:val="28"/>
          <w:lang w:val="vi-VN"/>
        </w:rPr>
      </w:pPr>
      <w:r w:rsidRPr="00A96038">
        <w:rPr>
          <w:color w:val="000000" w:themeColor="text1"/>
          <w:sz w:val="28"/>
          <w:szCs w:val="28"/>
          <w:lang w:val="vi-VN"/>
        </w:rPr>
        <w:t>-</w:t>
      </w:r>
      <w:r w:rsidRPr="00A96038">
        <w:rPr>
          <w:b/>
          <w:color w:val="000000" w:themeColor="text1"/>
          <w:sz w:val="28"/>
          <w:szCs w:val="28"/>
          <w:lang w:val="vi-VN"/>
        </w:rPr>
        <w:t xml:space="preserve"> Mưa ngày (19h/</w:t>
      </w:r>
      <w:r w:rsidR="00A96BA4" w:rsidRPr="00A96038">
        <w:rPr>
          <w:b/>
          <w:color w:val="000000" w:themeColor="text1"/>
          <w:sz w:val="28"/>
          <w:szCs w:val="28"/>
          <w:lang w:val="vi-VN"/>
        </w:rPr>
        <w:t>0</w:t>
      </w:r>
      <w:r w:rsidR="00A96038" w:rsidRPr="00A96038">
        <w:rPr>
          <w:b/>
          <w:color w:val="000000" w:themeColor="text1"/>
          <w:sz w:val="28"/>
          <w:szCs w:val="28"/>
        </w:rPr>
        <w:t>6</w:t>
      </w:r>
      <w:r w:rsidR="003B30C5" w:rsidRPr="00A96038">
        <w:rPr>
          <w:b/>
          <w:color w:val="000000" w:themeColor="text1"/>
          <w:sz w:val="28"/>
          <w:szCs w:val="28"/>
          <w:lang w:val="vi-VN"/>
        </w:rPr>
        <w:t>/</w:t>
      </w:r>
      <w:r w:rsidR="001677E8" w:rsidRPr="00A96038">
        <w:rPr>
          <w:b/>
          <w:color w:val="000000" w:themeColor="text1"/>
          <w:sz w:val="28"/>
          <w:szCs w:val="28"/>
          <w:lang w:val="vi-VN"/>
        </w:rPr>
        <w:t>3</w:t>
      </w:r>
      <w:r w:rsidR="00F92E31" w:rsidRPr="00A96038">
        <w:rPr>
          <w:b/>
          <w:color w:val="000000" w:themeColor="text1"/>
          <w:sz w:val="28"/>
          <w:szCs w:val="28"/>
          <w:lang w:val="vi-VN"/>
        </w:rPr>
        <w:t>-19h/</w:t>
      </w:r>
      <w:r w:rsidR="00C823C2" w:rsidRPr="00A96038">
        <w:rPr>
          <w:b/>
          <w:color w:val="000000" w:themeColor="text1"/>
          <w:sz w:val="28"/>
          <w:szCs w:val="28"/>
          <w:lang w:val="vi-VN"/>
        </w:rPr>
        <w:t>0</w:t>
      </w:r>
      <w:r w:rsidR="00A96038" w:rsidRPr="00A96038">
        <w:rPr>
          <w:b/>
          <w:color w:val="000000" w:themeColor="text1"/>
          <w:sz w:val="28"/>
          <w:szCs w:val="28"/>
        </w:rPr>
        <w:t>7</w:t>
      </w:r>
      <w:r w:rsidR="00C823C2" w:rsidRPr="00A96038">
        <w:rPr>
          <w:b/>
          <w:color w:val="000000" w:themeColor="text1"/>
          <w:sz w:val="28"/>
          <w:szCs w:val="28"/>
          <w:lang w:val="vi-VN"/>
        </w:rPr>
        <w:t>/3</w:t>
      </w:r>
      <w:r w:rsidRPr="00A96038">
        <w:rPr>
          <w:b/>
          <w:color w:val="000000" w:themeColor="text1"/>
          <w:sz w:val="28"/>
          <w:szCs w:val="28"/>
          <w:lang w:val="vi-VN"/>
        </w:rPr>
        <w:t>):</w:t>
      </w:r>
      <w:r w:rsidR="00151953" w:rsidRPr="00A96038">
        <w:rPr>
          <w:color w:val="000000" w:themeColor="text1"/>
          <w:sz w:val="28"/>
          <w:szCs w:val="28"/>
          <w:lang w:val="vi-VN"/>
        </w:rPr>
        <w:t xml:space="preserve"> </w:t>
      </w:r>
      <w:r w:rsidR="001602CC" w:rsidRPr="00A96038">
        <w:rPr>
          <w:sz w:val="28"/>
          <w:szCs w:val="28"/>
          <w:lang w:val="vi-VN"/>
        </w:rPr>
        <w:t>Các khu vực trên cả nước mưa nhỏ hoặc không mưa</w:t>
      </w:r>
      <w:r w:rsidR="0012019F" w:rsidRPr="00A96038">
        <w:rPr>
          <w:sz w:val="28"/>
          <w:szCs w:val="28"/>
          <w:lang w:val="vi-VN"/>
        </w:rPr>
        <w:t>.</w:t>
      </w:r>
    </w:p>
    <w:p w14:paraId="32BE296C" w14:textId="4F991721" w:rsidR="00A33EB0" w:rsidRPr="00671752" w:rsidRDefault="00036DC1" w:rsidP="00031AE7">
      <w:pPr>
        <w:widowControl w:val="0"/>
        <w:shd w:val="clear" w:color="auto" w:fill="FFFFFF" w:themeFill="background1"/>
        <w:spacing w:after="100" w:line="252" w:lineRule="auto"/>
        <w:ind w:firstLine="567"/>
        <w:jc w:val="both"/>
        <w:rPr>
          <w:spacing w:val="-10"/>
          <w:sz w:val="28"/>
          <w:szCs w:val="28"/>
          <w:highlight w:val="yellow"/>
          <w:lang w:val="vi-VN"/>
        </w:rPr>
      </w:pPr>
      <w:r w:rsidRPr="00A96038">
        <w:rPr>
          <w:spacing w:val="-10"/>
          <w:sz w:val="28"/>
          <w:szCs w:val="28"/>
          <w:lang w:val="vi-VN"/>
        </w:rPr>
        <w:t>-</w:t>
      </w:r>
      <w:r w:rsidR="00351B2A" w:rsidRPr="00A96038">
        <w:rPr>
          <w:b/>
          <w:spacing w:val="-10"/>
          <w:sz w:val="28"/>
          <w:szCs w:val="28"/>
          <w:lang w:val="vi-VN"/>
        </w:rPr>
        <w:t xml:space="preserve"> Mưa đêm (19h/</w:t>
      </w:r>
      <w:r w:rsidR="00C920F5" w:rsidRPr="00A96038">
        <w:rPr>
          <w:b/>
          <w:spacing w:val="-10"/>
          <w:sz w:val="28"/>
          <w:szCs w:val="28"/>
          <w:lang w:val="vi-VN"/>
        </w:rPr>
        <w:t>0</w:t>
      </w:r>
      <w:r w:rsidR="00A96038" w:rsidRPr="00A96038">
        <w:rPr>
          <w:b/>
          <w:spacing w:val="-10"/>
          <w:sz w:val="28"/>
          <w:szCs w:val="28"/>
        </w:rPr>
        <w:t>7</w:t>
      </w:r>
      <w:r w:rsidR="00C920F5" w:rsidRPr="00A96038">
        <w:rPr>
          <w:b/>
          <w:spacing w:val="-10"/>
          <w:sz w:val="28"/>
          <w:szCs w:val="28"/>
          <w:lang w:val="vi-VN"/>
        </w:rPr>
        <w:t>/3</w:t>
      </w:r>
      <w:r w:rsidR="00111ACF" w:rsidRPr="00A96038">
        <w:rPr>
          <w:b/>
          <w:spacing w:val="-10"/>
          <w:sz w:val="28"/>
          <w:szCs w:val="28"/>
          <w:lang w:val="vi-VN"/>
        </w:rPr>
        <w:t>-0</w:t>
      </w:r>
      <w:r w:rsidR="00F4534B" w:rsidRPr="00A96038">
        <w:rPr>
          <w:b/>
          <w:spacing w:val="-10"/>
          <w:sz w:val="28"/>
          <w:szCs w:val="28"/>
          <w:lang w:val="vi-VN"/>
        </w:rPr>
        <w:t>7</w:t>
      </w:r>
      <w:r w:rsidR="00111ACF" w:rsidRPr="00A96038">
        <w:rPr>
          <w:b/>
          <w:spacing w:val="-10"/>
          <w:sz w:val="28"/>
          <w:szCs w:val="28"/>
          <w:lang w:val="vi-VN"/>
        </w:rPr>
        <w:t>h/</w:t>
      </w:r>
      <w:r w:rsidR="00C377CA" w:rsidRPr="007C6AAA">
        <w:rPr>
          <w:b/>
          <w:color w:val="000000" w:themeColor="text1"/>
          <w:spacing w:val="-10"/>
          <w:sz w:val="28"/>
          <w:szCs w:val="28"/>
          <w:lang w:val="vi-VN"/>
        </w:rPr>
        <w:t>0</w:t>
      </w:r>
      <w:r w:rsidR="00A96038" w:rsidRPr="007C6AAA">
        <w:rPr>
          <w:b/>
          <w:color w:val="000000" w:themeColor="text1"/>
          <w:spacing w:val="-10"/>
          <w:sz w:val="28"/>
          <w:szCs w:val="28"/>
        </w:rPr>
        <w:t>8</w:t>
      </w:r>
      <w:r w:rsidR="00111ACF" w:rsidRPr="007C6AAA">
        <w:rPr>
          <w:b/>
          <w:color w:val="000000" w:themeColor="text1"/>
          <w:spacing w:val="-10"/>
          <w:sz w:val="28"/>
          <w:szCs w:val="28"/>
          <w:lang w:val="vi-VN"/>
        </w:rPr>
        <w:t>/</w:t>
      </w:r>
      <w:r w:rsidR="00C377CA" w:rsidRPr="007C6AAA">
        <w:rPr>
          <w:b/>
          <w:color w:val="000000" w:themeColor="text1"/>
          <w:spacing w:val="-10"/>
          <w:sz w:val="28"/>
          <w:szCs w:val="28"/>
          <w:lang w:val="vi-VN"/>
        </w:rPr>
        <w:t>03</w:t>
      </w:r>
      <w:r w:rsidR="00111ACF" w:rsidRPr="007C6AAA">
        <w:rPr>
          <w:b/>
          <w:color w:val="000000" w:themeColor="text1"/>
          <w:spacing w:val="-10"/>
          <w:sz w:val="28"/>
          <w:szCs w:val="28"/>
          <w:lang w:val="vi-VN"/>
        </w:rPr>
        <w:t>):</w:t>
      </w:r>
      <w:r w:rsidR="00D3762E" w:rsidRPr="007C6AAA">
        <w:rPr>
          <w:color w:val="000000" w:themeColor="text1"/>
          <w:spacing w:val="-10"/>
          <w:sz w:val="28"/>
          <w:szCs w:val="28"/>
          <w:lang w:val="vi-VN"/>
        </w:rPr>
        <w:t xml:space="preserve"> </w:t>
      </w:r>
      <w:r w:rsidR="00165A2F" w:rsidRPr="007C6AAA">
        <w:rPr>
          <w:color w:val="000000" w:themeColor="text1"/>
          <w:spacing w:val="-10"/>
          <w:sz w:val="28"/>
          <w:szCs w:val="28"/>
          <w:lang w:val="vi-VN"/>
        </w:rPr>
        <w:t>Các khu vực trên cả nước</w:t>
      </w:r>
      <w:r w:rsidR="00F16EE9" w:rsidRPr="007C6AAA">
        <w:rPr>
          <w:color w:val="000000" w:themeColor="text1"/>
          <w:spacing w:val="-10"/>
          <w:sz w:val="28"/>
          <w:szCs w:val="28"/>
          <w:lang w:val="vi-VN"/>
        </w:rPr>
        <w:t xml:space="preserve"> </w:t>
      </w:r>
      <w:r w:rsidR="00FC1CEE" w:rsidRPr="007C6AAA">
        <w:rPr>
          <w:color w:val="000000" w:themeColor="text1"/>
          <w:spacing w:val="-10"/>
          <w:sz w:val="28"/>
          <w:szCs w:val="28"/>
        </w:rPr>
        <w:t xml:space="preserve">hầu như </w:t>
      </w:r>
      <w:r w:rsidR="00165A2F" w:rsidRPr="007C6AAA">
        <w:rPr>
          <w:color w:val="000000" w:themeColor="text1"/>
          <w:spacing w:val="-10"/>
          <w:sz w:val="28"/>
          <w:szCs w:val="28"/>
          <w:lang w:val="vi-VN"/>
        </w:rPr>
        <w:t>không mưa.</w:t>
      </w:r>
    </w:p>
    <w:p w14:paraId="399C2C4A" w14:textId="6165E6C0" w:rsidR="00F84EA2" w:rsidRDefault="00ED39C7" w:rsidP="00031AE7">
      <w:pPr>
        <w:widowControl w:val="0"/>
        <w:spacing w:after="100" w:line="252" w:lineRule="auto"/>
        <w:ind w:firstLine="567"/>
        <w:jc w:val="both"/>
        <w:rPr>
          <w:sz w:val="28"/>
          <w:szCs w:val="28"/>
          <w:lang w:val="vi-VN"/>
        </w:rPr>
      </w:pPr>
      <w:r w:rsidRPr="00A96038">
        <w:rPr>
          <w:sz w:val="28"/>
          <w:szCs w:val="28"/>
          <w:lang w:val="vi-VN"/>
        </w:rPr>
        <w:t>-</w:t>
      </w:r>
      <w:r w:rsidR="00930CB0" w:rsidRPr="00A96038">
        <w:rPr>
          <w:b/>
          <w:sz w:val="28"/>
          <w:szCs w:val="28"/>
          <w:lang w:val="vi-VN"/>
        </w:rPr>
        <w:t xml:space="preserve"> Mưa 3 ngày </w:t>
      </w:r>
      <w:r w:rsidR="0076704D" w:rsidRPr="00A96038">
        <w:rPr>
          <w:b/>
          <w:sz w:val="28"/>
          <w:szCs w:val="28"/>
          <w:lang w:val="vi-VN"/>
        </w:rPr>
        <w:t>(19h/</w:t>
      </w:r>
      <w:r w:rsidR="00D454AF" w:rsidRPr="00A96038">
        <w:rPr>
          <w:b/>
          <w:sz w:val="28"/>
          <w:szCs w:val="28"/>
          <w:lang w:val="vi-VN"/>
        </w:rPr>
        <w:t>0</w:t>
      </w:r>
      <w:r w:rsidR="00A96038" w:rsidRPr="00A96038">
        <w:rPr>
          <w:b/>
          <w:sz w:val="28"/>
          <w:szCs w:val="28"/>
        </w:rPr>
        <w:t>4</w:t>
      </w:r>
      <w:r w:rsidR="005C0175" w:rsidRPr="00A96038">
        <w:rPr>
          <w:b/>
          <w:sz w:val="28"/>
          <w:szCs w:val="28"/>
          <w:lang w:val="vi-VN"/>
        </w:rPr>
        <w:t>/</w:t>
      </w:r>
      <w:r w:rsidR="00D454AF" w:rsidRPr="00A96038">
        <w:rPr>
          <w:b/>
          <w:sz w:val="28"/>
          <w:szCs w:val="28"/>
          <w:lang w:val="vi-VN"/>
        </w:rPr>
        <w:t>3</w:t>
      </w:r>
      <w:r w:rsidR="005C0175" w:rsidRPr="00A96038">
        <w:rPr>
          <w:b/>
          <w:sz w:val="28"/>
          <w:szCs w:val="28"/>
          <w:lang w:val="vi-VN"/>
        </w:rPr>
        <w:t>-19</w:t>
      </w:r>
      <w:r w:rsidR="00036DC1" w:rsidRPr="00A96038">
        <w:rPr>
          <w:b/>
          <w:sz w:val="28"/>
          <w:szCs w:val="28"/>
          <w:lang w:val="vi-VN"/>
        </w:rPr>
        <w:t>h/</w:t>
      </w:r>
      <w:r w:rsidR="001712B0" w:rsidRPr="00A96038">
        <w:rPr>
          <w:b/>
          <w:sz w:val="28"/>
          <w:szCs w:val="28"/>
          <w:lang w:val="vi-VN"/>
        </w:rPr>
        <w:t>0</w:t>
      </w:r>
      <w:r w:rsidR="00A96038" w:rsidRPr="00A96038">
        <w:rPr>
          <w:b/>
          <w:sz w:val="28"/>
          <w:szCs w:val="28"/>
        </w:rPr>
        <w:t>7</w:t>
      </w:r>
      <w:r w:rsidR="001712B0" w:rsidRPr="00A96038">
        <w:rPr>
          <w:b/>
          <w:sz w:val="28"/>
          <w:szCs w:val="28"/>
          <w:lang w:val="vi-VN"/>
        </w:rPr>
        <w:t>/3</w:t>
      </w:r>
      <w:r w:rsidR="00111ACF" w:rsidRPr="00A96038">
        <w:rPr>
          <w:b/>
          <w:sz w:val="28"/>
          <w:szCs w:val="28"/>
          <w:lang w:val="vi-VN"/>
        </w:rPr>
        <w:t xml:space="preserve">): </w:t>
      </w:r>
      <w:r w:rsidR="00893169" w:rsidRPr="00A96038">
        <w:rPr>
          <w:sz w:val="28"/>
          <w:szCs w:val="28"/>
          <w:lang w:val="vi-VN"/>
        </w:rPr>
        <w:t>Các khu vực trên cả nước mưa nhỏ hoặc không mưa.</w:t>
      </w:r>
    </w:p>
    <w:p w14:paraId="4E8B242D" w14:textId="77777777" w:rsidR="001F751F" w:rsidRPr="00633E9A" w:rsidRDefault="001F751F" w:rsidP="001F751F">
      <w:pPr>
        <w:widowControl w:val="0"/>
        <w:spacing w:after="100" w:line="252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633E9A">
        <w:rPr>
          <w:b/>
          <w:bCs/>
          <w:color w:val="000000" w:themeColor="text1"/>
          <w:sz w:val="28"/>
          <w:szCs w:val="28"/>
        </w:rPr>
        <w:t>3. Tin động đất:</w:t>
      </w:r>
    </w:p>
    <w:p w14:paraId="2946A50B" w14:textId="48D5F8FD" w:rsidR="001F751F" w:rsidRPr="001F751F" w:rsidRDefault="001F751F" w:rsidP="001F751F">
      <w:pPr>
        <w:widowControl w:val="0"/>
        <w:spacing w:after="100" w:line="252" w:lineRule="auto"/>
        <w:ind w:firstLine="567"/>
        <w:jc w:val="both"/>
        <w:rPr>
          <w:b/>
          <w:bCs/>
          <w:color w:val="FF0000"/>
          <w:sz w:val="28"/>
          <w:szCs w:val="28"/>
        </w:rPr>
      </w:pPr>
      <w:r w:rsidRPr="002F726B">
        <w:rPr>
          <w:color w:val="000000" w:themeColor="text1"/>
          <w:sz w:val="28"/>
          <w:szCs w:val="28"/>
        </w:rPr>
        <w:t>Theo thông tin từ Viện Vật lý Địa cầu, n</w:t>
      </w:r>
      <w:r>
        <w:rPr>
          <w:color w:val="000000" w:themeColor="text1"/>
          <w:sz w:val="28"/>
          <w:szCs w:val="28"/>
        </w:rPr>
        <w:t>gày 07</w:t>
      </w:r>
      <w:r w:rsidRPr="002F726B">
        <w:rPr>
          <w:color w:val="000000" w:themeColor="text1"/>
          <w:sz w:val="28"/>
          <w:szCs w:val="28"/>
        </w:rPr>
        <w:t xml:space="preserve">/3/2023, tại huyện Kon Plong, Kon Tum </w:t>
      </w:r>
      <w:r>
        <w:rPr>
          <w:color w:val="000000" w:themeColor="text1"/>
          <w:sz w:val="28"/>
          <w:szCs w:val="28"/>
        </w:rPr>
        <w:t>đã xảy ra 0</w:t>
      </w:r>
      <w:r w:rsidR="00AC311B">
        <w:rPr>
          <w:color w:val="000000" w:themeColor="text1"/>
          <w:sz w:val="28"/>
          <w:szCs w:val="28"/>
        </w:rPr>
        <w:t>4</w:t>
      </w:r>
      <w:r w:rsidR="00D14CB9">
        <w:rPr>
          <w:color w:val="000000" w:themeColor="text1"/>
          <w:sz w:val="28"/>
          <w:szCs w:val="28"/>
        </w:rPr>
        <w:t xml:space="preserve"> trận động đất vào hồi</w:t>
      </w:r>
      <w:r w:rsidRPr="002F726B">
        <w:rPr>
          <w:color w:val="000000" w:themeColor="text1"/>
          <w:sz w:val="28"/>
          <w:szCs w:val="28"/>
        </w:rPr>
        <w:t xml:space="preserve"> 0</w:t>
      </w:r>
      <w:r>
        <w:rPr>
          <w:color w:val="000000" w:themeColor="text1"/>
          <w:sz w:val="28"/>
          <w:szCs w:val="28"/>
        </w:rPr>
        <w:t>9</w:t>
      </w:r>
      <w:r w:rsidRPr="002F726B">
        <w:rPr>
          <w:color w:val="000000" w:themeColor="text1"/>
          <w:sz w:val="28"/>
          <w:szCs w:val="28"/>
        </w:rPr>
        <w:t>h</w:t>
      </w:r>
      <w:r>
        <w:rPr>
          <w:color w:val="000000" w:themeColor="text1"/>
          <w:sz w:val="28"/>
          <w:szCs w:val="28"/>
        </w:rPr>
        <w:t>14</w:t>
      </w:r>
      <w:r w:rsidRPr="002F726B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</w:rPr>
        <w:t>, 11h23</w:t>
      </w:r>
      <w:r w:rsidRPr="002F726B">
        <w:rPr>
          <w:color w:val="000000" w:themeColor="text1"/>
          <w:sz w:val="28"/>
          <w:szCs w:val="28"/>
        </w:rPr>
        <w:t>’</w:t>
      </w:r>
      <w:r w:rsidR="00AC311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12h21’</w:t>
      </w:r>
      <w:r w:rsidR="00AC311B">
        <w:rPr>
          <w:color w:val="000000" w:themeColor="text1"/>
          <w:sz w:val="28"/>
          <w:szCs w:val="28"/>
        </w:rPr>
        <w:t xml:space="preserve"> và 17h34’</w:t>
      </w:r>
      <w:r w:rsidRPr="002F72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với độ </w:t>
      </w:r>
      <w:r w:rsidR="00AC311B">
        <w:rPr>
          <w:color w:val="000000" w:themeColor="text1"/>
          <w:sz w:val="28"/>
          <w:szCs w:val="28"/>
        </w:rPr>
        <w:t>lớn 2,5</w:t>
      </w:r>
      <w:r>
        <w:rPr>
          <w:color w:val="000000" w:themeColor="text1"/>
          <w:sz w:val="28"/>
          <w:szCs w:val="28"/>
        </w:rPr>
        <w:t>-3</w:t>
      </w:r>
      <w:r w:rsidR="007C6AAA">
        <w:rPr>
          <w:color w:val="000000" w:themeColor="text1"/>
          <w:sz w:val="28"/>
          <w:szCs w:val="28"/>
        </w:rPr>
        <w:t xml:space="preserve">,0; độ sâu chấn tiêu khoảng </w:t>
      </w:r>
      <w:r w:rsidR="00E73CB3">
        <w:rPr>
          <w:color w:val="000000" w:themeColor="text1"/>
          <w:sz w:val="28"/>
          <w:szCs w:val="28"/>
        </w:rPr>
        <w:t>8-</w:t>
      </w:r>
      <w:r>
        <w:rPr>
          <w:color w:val="000000" w:themeColor="text1"/>
          <w:sz w:val="28"/>
          <w:szCs w:val="28"/>
        </w:rPr>
        <w:t>10km</w:t>
      </w:r>
      <w:r w:rsidRPr="002F726B">
        <w:rPr>
          <w:color w:val="000000" w:themeColor="text1"/>
          <w:sz w:val="28"/>
          <w:szCs w:val="28"/>
        </w:rPr>
        <w:t>.</w:t>
      </w:r>
    </w:p>
    <w:p w14:paraId="0D5E22A7" w14:textId="4C4E1383" w:rsidR="00002E15" w:rsidRPr="00FC1CEE" w:rsidRDefault="00002E15" w:rsidP="00031AE7">
      <w:pPr>
        <w:widowControl w:val="0"/>
        <w:spacing w:after="100" w:line="252" w:lineRule="auto"/>
        <w:ind w:firstLine="567"/>
        <w:jc w:val="both"/>
        <w:rPr>
          <w:b/>
          <w:bCs/>
          <w:sz w:val="28"/>
          <w:szCs w:val="28"/>
          <w:lang w:val="vi-VN"/>
        </w:rPr>
      </w:pPr>
      <w:r w:rsidRPr="00FC1CEE">
        <w:rPr>
          <w:b/>
          <w:bCs/>
          <w:sz w:val="28"/>
          <w:szCs w:val="28"/>
          <w:lang w:val="vi-VN"/>
        </w:rPr>
        <w:t>II. TÌNH HÌNH</w:t>
      </w:r>
      <w:r w:rsidR="00012558" w:rsidRPr="00FC1CEE">
        <w:rPr>
          <w:b/>
          <w:bCs/>
          <w:sz w:val="28"/>
          <w:szCs w:val="28"/>
          <w:lang w:val="vi-VN"/>
        </w:rPr>
        <w:t xml:space="preserve"> </w:t>
      </w:r>
      <w:r w:rsidRPr="00FC1CEE">
        <w:rPr>
          <w:b/>
          <w:bCs/>
          <w:sz w:val="28"/>
          <w:szCs w:val="28"/>
          <w:lang w:val="vi-VN"/>
        </w:rPr>
        <w:t>XÂM NHẬP MẶN KHU VỰC NAM BỘ</w:t>
      </w:r>
    </w:p>
    <w:p w14:paraId="6396C510" w14:textId="04F8B088" w:rsidR="00002E15" w:rsidRPr="00FC1CEE" w:rsidRDefault="00002E15" w:rsidP="00031AE7">
      <w:pPr>
        <w:widowControl w:val="0"/>
        <w:spacing w:after="100" w:line="252" w:lineRule="auto"/>
        <w:ind w:firstLine="567"/>
        <w:jc w:val="both"/>
        <w:rPr>
          <w:rFonts w:eastAsia="Calibri"/>
          <w:sz w:val="28"/>
          <w:szCs w:val="28"/>
          <w:lang w:val="vi-VN"/>
        </w:rPr>
      </w:pPr>
      <w:r w:rsidRPr="00FC1CEE">
        <w:rPr>
          <w:rFonts w:eastAsia="Calibri"/>
          <w:sz w:val="28"/>
          <w:szCs w:val="28"/>
          <w:lang w:val="vi-VN"/>
        </w:rPr>
        <w:t>- Khu vực hạ</w:t>
      </w:r>
      <w:r w:rsidR="003C53FD" w:rsidRPr="00FC1CEE">
        <w:rPr>
          <w:rFonts w:eastAsia="Calibri"/>
          <w:sz w:val="28"/>
          <w:szCs w:val="28"/>
          <w:lang w:val="vi-VN"/>
        </w:rPr>
        <w:t xml:space="preserve"> lưu sông Sài Gòn -</w:t>
      </w:r>
      <w:r w:rsidRPr="00FC1CEE">
        <w:rPr>
          <w:rFonts w:eastAsia="Calibri"/>
          <w:sz w:val="28"/>
          <w:szCs w:val="28"/>
          <w:lang w:val="vi-VN"/>
        </w:rPr>
        <w:t xml:space="preserve"> Đồng Nai: độ mặn 4‰ xâm nhập cách cửa sông khoảng 6</w:t>
      </w:r>
      <w:r w:rsidR="00014917" w:rsidRPr="00FC1CEE">
        <w:rPr>
          <w:rFonts w:eastAsia="Calibri"/>
          <w:sz w:val="28"/>
          <w:szCs w:val="28"/>
          <w:lang w:val="vi-VN"/>
        </w:rPr>
        <w:t>0</w:t>
      </w:r>
      <w:r w:rsidRPr="00FC1CEE">
        <w:rPr>
          <w:rFonts w:eastAsia="Calibri"/>
          <w:sz w:val="28"/>
          <w:szCs w:val="28"/>
          <w:lang w:val="vi-VN"/>
        </w:rPr>
        <w:t>-65km.</w:t>
      </w:r>
    </w:p>
    <w:p w14:paraId="2D011B33" w14:textId="18C4C96D" w:rsidR="00002E15" w:rsidRPr="00D454AF" w:rsidRDefault="00002E15" w:rsidP="00031AE7">
      <w:pPr>
        <w:widowControl w:val="0"/>
        <w:spacing w:after="100" w:line="252" w:lineRule="auto"/>
        <w:ind w:firstLine="567"/>
        <w:jc w:val="both"/>
        <w:rPr>
          <w:bCs/>
          <w:color w:val="000000" w:themeColor="text1"/>
          <w:sz w:val="28"/>
          <w:szCs w:val="28"/>
          <w:lang w:val="it-IT"/>
        </w:rPr>
      </w:pPr>
      <w:r w:rsidRPr="00FC1CEE">
        <w:rPr>
          <w:bCs/>
          <w:sz w:val="28"/>
          <w:szCs w:val="28"/>
          <w:lang w:val="vi-VN"/>
        </w:rPr>
        <w:t>- T</w:t>
      </w:r>
      <w:r w:rsidRPr="00FC1CEE">
        <w:rPr>
          <w:bCs/>
          <w:sz w:val="28"/>
          <w:szCs w:val="28"/>
          <w:lang w:val="it-IT"/>
        </w:rPr>
        <w:t xml:space="preserve">rên sông Tiền, sông Hậu: độ mặn 4‰ xâm nhập </w:t>
      </w:r>
      <w:r w:rsidR="00715D39" w:rsidRPr="00FC1CEE">
        <w:rPr>
          <w:bCs/>
          <w:sz w:val="28"/>
          <w:szCs w:val="28"/>
          <w:lang w:val="it-IT"/>
        </w:rPr>
        <w:t>sâu nhất</w:t>
      </w:r>
      <w:r w:rsidRPr="00FC1CEE">
        <w:rPr>
          <w:bCs/>
          <w:sz w:val="28"/>
          <w:szCs w:val="28"/>
          <w:lang w:val="it-IT"/>
        </w:rPr>
        <w:t xml:space="preserve"> từ </w:t>
      </w:r>
      <w:r w:rsidR="00163A00" w:rsidRPr="00FC1CEE">
        <w:rPr>
          <w:bCs/>
          <w:sz w:val="28"/>
          <w:szCs w:val="28"/>
          <w:lang w:val="it-IT"/>
        </w:rPr>
        <w:t>32</w:t>
      </w:r>
      <w:r w:rsidRPr="00FC1CEE">
        <w:rPr>
          <w:bCs/>
          <w:sz w:val="28"/>
          <w:szCs w:val="28"/>
          <w:lang w:val="it-IT"/>
        </w:rPr>
        <w:t>-</w:t>
      </w:r>
      <w:r w:rsidR="00163A00" w:rsidRPr="00FC1CEE">
        <w:rPr>
          <w:bCs/>
          <w:sz w:val="28"/>
          <w:szCs w:val="28"/>
          <w:lang w:val="it-IT"/>
        </w:rPr>
        <w:t>38</w:t>
      </w:r>
      <w:r w:rsidRPr="00FC1CEE">
        <w:rPr>
          <w:bCs/>
          <w:sz w:val="28"/>
          <w:szCs w:val="28"/>
          <w:lang w:val="it-IT"/>
        </w:rPr>
        <w:t>km.</w:t>
      </w:r>
    </w:p>
    <w:p w14:paraId="2D652B7B" w14:textId="68A0F954" w:rsidR="0075585B" w:rsidRPr="00D454AF" w:rsidRDefault="00671752" w:rsidP="00031AE7">
      <w:pPr>
        <w:widowControl w:val="0"/>
        <w:spacing w:after="100" w:line="252" w:lineRule="auto"/>
        <w:ind w:firstLine="567"/>
        <w:jc w:val="both"/>
        <w:rPr>
          <w:bCs/>
          <w:color w:val="000000" w:themeColor="text1"/>
          <w:sz w:val="28"/>
          <w:szCs w:val="28"/>
          <w:lang w:val="it-IT"/>
        </w:rPr>
      </w:pPr>
      <w:r>
        <w:rPr>
          <w:bCs/>
          <w:color w:val="000000" w:themeColor="text1"/>
          <w:sz w:val="28"/>
          <w:szCs w:val="28"/>
          <w:lang w:val="it-IT"/>
        </w:rPr>
        <w:t>Dự báo: Từ ngày 08</w:t>
      </w:r>
      <w:r w:rsidR="00873800" w:rsidRPr="00D454AF">
        <w:rPr>
          <w:bCs/>
          <w:color w:val="000000" w:themeColor="text1"/>
          <w:sz w:val="28"/>
          <w:szCs w:val="28"/>
          <w:lang w:val="it-IT"/>
        </w:rPr>
        <w:t>-10</w:t>
      </w:r>
      <w:r w:rsidR="0075585B" w:rsidRPr="00D454AF">
        <w:rPr>
          <w:bCs/>
          <w:color w:val="000000" w:themeColor="text1"/>
          <w:sz w:val="28"/>
          <w:szCs w:val="28"/>
          <w:lang w:val="it-IT"/>
        </w:rPr>
        <w:t>/3, xâm nhập mặn ở ĐBSCL sẽ tăng dần. Độ mặn cao nhất tại các trạm ở mức thấp hơn độ mặn cao nhất tháng 3/2022.</w:t>
      </w:r>
    </w:p>
    <w:p w14:paraId="71F997C4" w14:textId="13C32AED" w:rsidR="006B2DE0" w:rsidRPr="00D454AF" w:rsidRDefault="007D18FD" w:rsidP="00031AE7">
      <w:pPr>
        <w:widowControl w:val="0"/>
        <w:spacing w:after="100" w:line="252" w:lineRule="auto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1F4DB5">
        <w:rPr>
          <w:b/>
          <w:bCs/>
          <w:color w:val="000000" w:themeColor="text1"/>
          <w:sz w:val="28"/>
          <w:szCs w:val="28"/>
          <w:lang w:val="it-IT"/>
        </w:rPr>
        <w:t>I</w:t>
      </w:r>
      <w:r w:rsidR="00467C40" w:rsidRPr="001F4DB5">
        <w:rPr>
          <w:b/>
          <w:bCs/>
          <w:color w:val="000000" w:themeColor="text1"/>
          <w:sz w:val="28"/>
          <w:szCs w:val="28"/>
          <w:lang w:val="it-IT"/>
        </w:rPr>
        <w:t>II</w:t>
      </w:r>
      <w:r w:rsidR="00D211FD" w:rsidRPr="001F4DB5">
        <w:rPr>
          <w:b/>
          <w:bCs/>
          <w:color w:val="000000" w:themeColor="text1"/>
          <w:sz w:val="28"/>
          <w:szCs w:val="28"/>
          <w:lang w:val="it-IT"/>
        </w:rPr>
        <w:t xml:space="preserve">. </w:t>
      </w:r>
      <w:r w:rsidR="00FC05EB" w:rsidRPr="00D454AF">
        <w:rPr>
          <w:b/>
          <w:color w:val="000000" w:themeColor="text1"/>
          <w:sz w:val="28"/>
          <w:szCs w:val="28"/>
          <w:lang w:val="vi-VN"/>
        </w:rPr>
        <w:t>CÔNG TÁC CHỈ ĐẠO</w:t>
      </w:r>
      <w:r w:rsidR="000766E1" w:rsidRPr="00D454AF">
        <w:rPr>
          <w:b/>
          <w:color w:val="000000" w:themeColor="text1"/>
          <w:sz w:val="28"/>
          <w:szCs w:val="28"/>
          <w:lang w:val="vi-VN"/>
        </w:rPr>
        <w:t>,</w:t>
      </w:r>
      <w:r w:rsidR="00FC05EB" w:rsidRPr="00D454AF">
        <w:rPr>
          <w:b/>
          <w:color w:val="000000" w:themeColor="text1"/>
          <w:sz w:val="28"/>
          <w:szCs w:val="28"/>
          <w:lang w:val="vi-VN"/>
        </w:rPr>
        <w:t xml:space="preserve"> ỨNG PHÓ</w:t>
      </w:r>
    </w:p>
    <w:p w14:paraId="0969D964" w14:textId="082412FD" w:rsidR="004D734A" w:rsidRPr="00D454AF" w:rsidRDefault="004D734A" w:rsidP="00031AE7">
      <w:pPr>
        <w:widowControl w:val="0"/>
        <w:spacing w:after="100" w:line="252" w:lineRule="auto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D454AF">
        <w:rPr>
          <w:b/>
          <w:color w:val="000000" w:themeColor="text1"/>
          <w:sz w:val="28"/>
          <w:szCs w:val="28"/>
          <w:lang w:val="vi-VN"/>
        </w:rPr>
        <w:t>1. Trung ương</w:t>
      </w:r>
    </w:p>
    <w:p w14:paraId="6F5A4327" w14:textId="68F9B71F" w:rsidR="00DF713B" w:rsidRPr="001F4DB5" w:rsidRDefault="00DF713B" w:rsidP="00031AE7">
      <w:pPr>
        <w:widowControl w:val="0"/>
        <w:spacing w:after="100" w:line="252" w:lineRule="auto"/>
        <w:ind w:firstLine="567"/>
        <w:jc w:val="both"/>
        <w:rPr>
          <w:color w:val="000000" w:themeColor="text1"/>
          <w:spacing w:val="2"/>
          <w:sz w:val="28"/>
          <w:szCs w:val="28"/>
          <w:lang w:val="vi-VN"/>
        </w:rPr>
      </w:pPr>
      <w:r w:rsidRPr="00D454AF">
        <w:rPr>
          <w:color w:val="000000" w:themeColor="text1"/>
          <w:spacing w:val="2"/>
          <w:sz w:val="28"/>
          <w:szCs w:val="28"/>
          <w:lang w:val="vi-VN"/>
        </w:rPr>
        <w:t>-</w:t>
      </w:r>
      <w:r w:rsidR="00C748D7" w:rsidRPr="001F4DB5">
        <w:rPr>
          <w:color w:val="000000" w:themeColor="text1"/>
          <w:spacing w:val="2"/>
          <w:sz w:val="28"/>
          <w:szCs w:val="28"/>
          <w:lang w:val="vi-VN"/>
        </w:rPr>
        <w:t xml:space="preserve"> Ngày 23/02/2023,</w:t>
      </w:r>
      <w:r w:rsidRPr="00D454AF">
        <w:rPr>
          <w:color w:val="000000" w:themeColor="text1"/>
          <w:spacing w:val="2"/>
          <w:sz w:val="28"/>
          <w:szCs w:val="28"/>
          <w:lang w:val="vi-VN"/>
        </w:rPr>
        <w:t xml:space="preserve"> </w:t>
      </w:r>
      <w:r w:rsidR="00C748D7" w:rsidRPr="00D454AF">
        <w:rPr>
          <w:color w:val="000000" w:themeColor="text1"/>
          <w:spacing w:val="2"/>
          <w:sz w:val="28"/>
          <w:szCs w:val="28"/>
          <w:lang w:val="vi-VN"/>
        </w:rPr>
        <w:t xml:space="preserve">Văn phòng thường trực Ban Chỉ đạo quốc gia về </w:t>
      </w:r>
      <w:r w:rsidR="00B175DE" w:rsidRPr="001F4DB5">
        <w:rPr>
          <w:color w:val="000000" w:themeColor="text1"/>
          <w:spacing w:val="2"/>
          <w:sz w:val="28"/>
          <w:szCs w:val="28"/>
          <w:lang w:val="vi-VN"/>
        </w:rPr>
        <w:t>P</w:t>
      </w:r>
      <w:r w:rsidR="00C748D7" w:rsidRPr="00D454AF">
        <w:rPr>
          <w:color w:val="000000" w:themeColor="text1"/>
          <w:spacing w:val="2"/>
          <w:sz w:val="28"/>
          <w:szCs w:val="28"/>
          <w:lang w:val="vi-VN"/>
        </w:rPr>
        <w:t>hòng, chống thiên tai</w:t>
      </w:r>
      <w:r w:rsidR="00A1178A" w:rsidRPr="001F4DB5">
        <w:rPr>
          <w:color w:val="000000" w:themeColor="text1"/>
          <w:spacing w:val="2"/>
          <w:sz w:val="28"/>
          <w:szCs w:val="28"/>
          <w:lang w:val="vi-VN"/>
        </w:rPr>
        <w:t xml:space="preserve"> (VPTT)</w:t>
      </w:r>
      <w:r w:rsidR="00C748D7" w:rsidRPr="00D454AF">
        <w:rPr>
          <w:color w:val="000000" w:themeColor="text1"/>
          <w:spacing w:val="2"/>
          <w:sz w:val="28"/>
          <w:szCs w:val="28"/>
          <w:lang w:val="vi-VN"/>
        </w:rPr>
        <w:t xml:space="preserve"> đã ban hành công văn số </w:t>
      </w:r>
      <w:r w:rsidR="00C748D7" w:rsidRPr="001F4DB5">
        <w:rPr>
          <w:color w:val="000000" w:themeColor="text1"/>
          <w:spacing w:val="2"/>
          <w:sz w:val="28"/>
          <w:szCs w:val="28"/>
          <w:lang w:val="vi-VN"/>
        </w:rPr>
        <w:t>66</w:t>
      </w:r>
      <w:r w:rsidR="00C748D7" w:rsidRPr="00D454AF">
        <w:rPr>
          <w:color w:val="000000" w:themeColor="text1"/>
          <w:spacing w:val="2"/>
          <w:sz w:val="28"/>
          <w:szCs w:val="28"/>
          <w:lang w:val="vi-VN"/>
        </w:rPr>
        <w:t>/VPTT gửi các tỉnh, thành phố ven biển từ Quảng Ninh đến Kiên Giang đề nghị chủ động ứng phó với gió mạnh trên biển</w:t>
      </w:r>
      <w:r w:rsidR="00D3596D" w:rsidRPr="001F4DB5">
        <w:rPr>
          <w:color w:val="000000" w:themeColor="text1"/>
          <w:spacing w:val="2"/>
          <w:sz w:val="28"/>
          <w:szCs w:val="28"/>
          <w:lang w:val="vi-VN"/>
        </w:rPr>
        <w:t>.</w:t>
      </w:r>
    </w:p>
    <w:p w14:paraId="72C2A589" w14:textId="528B02DD" w:rsidR="00165760" w:rsidRPr="00D454AF" w:rsidRDefault="00DF713B" w:rsidP="00031AE7">
      <w:pPr>
        <w:widowControl w:val="0"/>
        <w:spacing w:after="100" w:line="252" w:lineRule="auto"/>
        <w:ind w:firstLine="567"/>
        <w:jc w:val="both"/>
        <w:rPr>
          <w:color w:val="FF0000"/>
          <w:sz w:val="28"/>
          <w:szCs w:val="28"/>
          <w:lang w:val="vi-VN"/>
        </w:rPr>
      </w:pPr>
      <w:r w:rsidRPr="00D454AF">
        <w:rPr>
          <w:color w:val="000000" w:themeColor="text1"/>
          <w:sz w:val="28"/>
          <w:szCs w:val="28"/>
          <w:lang w:val="vi-VN"/>
        </w:rPr>
        <w:t xml:space="preserve">- </w:t>
      </w:r>
      <w:r w:rsidR="00501591" w:rsidRPr="001F4DB5">
        <w:rPr>
          <w:color w:val="000000" w:themeColor="text1"/>
          <w:sz w:val="28"/>
          <w:szCs w:val="28"/>
          <w:lang w:val="vi-VN"/>
        </w:rPr>
        <w:t>VPTT</w:t>
      </w:r>
      <w:r w:rsidR="00465209" w:rsidRPr="00D454AF">
        <w:rPr>
          <w:color w:val="000000" w:themeColor="text1"/>
          <w:sz w:val="28"/>
          <w:szCs w:val="28"/>
          <w:lang w:val="vi-VN"/>
        </w:rPr>
        <w:t xml:space="preserve"> tổ chức trực ban, theo dõ</w:t>
      </w:r>
      <w:r w:rsidR="00094181" w:rsidRPr="00D454AF">
        <w:rPr>
          <w:color w:val="000000" w:themeColor="text1"/>
          <w:sz w:val="28"/>
          <w:szCs w:val="28"/>
          <w:lang w:val="vi-VN"/>
        </w:rPr>
        <w:t>i chặt chẽ diễn biến thời tiết</w:t>
      </w:r>
      <w:r w:rsidR="00C203BE" w:rsidRPr="00D454AF">
        <w:rPr>
          <w:color w:val="000000" w:themeColor="text1"/>
          <w:sz w:val="28"/>
          <w:szCs w:val="28"/>
          <w:lang w:val="vi-VN"/>
        </w:rPr>
        <w:t xml:space="preserve">, </w:t>
      </w:r>
      <w:r w:rsidR="00A427FE" w:rsidRPr="001F4DB5">
        <w:rPr>
          <w:color w:val="000000" w:themeColor="text1"/>
          <w:sz w:val="28"/>
          <w:szCs w:val="28"/>
          <w:lang w:val="vi-VN"/>
        </w:rPr>
        <w:t xml:space="preserve">thiên tai, </w:t>
      </w:r>
      <w:r w:rsidR="004D734A" w:rsidRPr="00D454AF">
        <w:rPr>
          <w:color w:val="000000" w:themeColor="text1"/>
          <w:sz w:val="28"/>
          <w:szCs w:val="28"/>
          <w:lang w:val="vi-VN"/>
        </w:rPr>
        <w:lastRenderedPageBreak/>
        <w:t>chuyển các bản tin dự báo, cảnh báo thiên tai tới các địa phương để triển khai các biện pháp ứng phó.</w:t>
      </w:r>
    </w:p>
    <w:p w14:paraId="095CC161" w14:textId="5D101156" w:rsidR="004D734A" w:rsidRPr="00D454AF" w:rsidRDefault="004D734A" w:rsidP="00031AE7">
      <w:pPr>
        <w:widowControl w:val="0"/>
        <w:spacing w:after="100" w:line="252" w:lineRule="auto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D454AF">
        <w:rPr>
          <w:b/>
          <w:color w:val="000000" w:themeColor="text1"/>
          <w:sz w:val="28"/>
          <w:szCs w:val="28"/>
          <w:lang w:val="vi-VN"/>
        </w:rPr>
        <w:t>2. Địa phương</w:t>
      </w:r>
    </w:p>
    <w:p w14:paraId="5106D2AE" w14:textId="0A240A13" w:rsidR="00FD4490" w:rsidRPr="001F4DB5" w:rsidRDefault="0031061A" w:rsidP="00031AE7">
      <w:pPr>
        <w:widowControl w:val="0"/>
        <w:spacing w:after="100" w:line="252" w:lineRule="auto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1F4DB5">
        <w:rPr>
          <w:color w:val="000000" w:themeColor="text1"/>
          <w:sz w:val="28"/>
          <w:szCs w:val="28"/>
          <w:lang w:val="vi-VN"/>
        </w:rPr>
        <w:t xml:space="preserve">- </w:t>
      </w:r>
      <w:r w:rsidR="004D734A" w:rsidRPr="00D454AF">
        <w:rPr>
          <w:color w:val="000000" w:themeColor="text1"/>
          <w:sz w:val="28"/>
          <w:szCs w:val="28"/>
          <w:lang w:val="vi-VN"/>
        </w:rPr>
        <w:t>Các tỉnh, thành phố</w:t>
      </w:r>
      <w:r w:rsidRPr="001F4DB5">
        <w:rPr>
          <w:color w:val="000000" w:themeColor="text1"/>
          <w:sz w:val="28"/>
          <w:szCs w:val="28"/>
          <w:lang w:val="vi-VN"/>
        </w:rPr>
        <w:t xml:space="preserve"> ven biển</w:t>
      </w:r>
      <w:r w:rsidR="004D734A" w:rsidRPr="00D454AF">
        <w:rPr>
          <w:color w:val="000000" w:themeColor="text1"/>
          <w:sz w:val="28"/>
          <w:szCs w:val="28"/>
          <w:lang w:val="vi-VN"/>
        </w:rPr>
        <w:t xml:space="preserve"> </w:t>
      </w:r>
      <w:r w:rsidR="002B4962" w:rsidRPr="001F4DB5">
        <w:rPr>
          <w:color w:val="000000" w:themeColor="text1"/>
          <w:sz w:val="28"/>
          <w:szCs w:val="28"/>
          <w:lang w:val="vi-VN"/>
        </w:rPr>
        <w:t xml:space="preserve">chủ động </w:t>
      </w:r>
      <w:r w:rsidR="004D734A" w:rsidRPr="00D454AF">
        <w:rPr>
          <w:color w:val="000000" w:themeColor="text1"/>
          <w:sz w:val="28"/>
          <w:szCs w:val="28"/>
          <w:lang w:val="vi-VN"/>
        </w:rPr>
        <w:t xml:space="preserve">tổ chức triển khai các biện pháp ứng phó với gió mạnh trên biển theo </w:t>
      </w:r>
      <w:r w:rsidR="0009104C" w:rsidRPr="001F4DB5">
        <w:rPr>
          <w:color w:val="000000" w:themeColor="text1"/>
          <w:sz w:val="28"/>
          <w:szCs w:val="28"/>
          <w:lang w:val="vi-VN"/>
        </w:rPr>
        <w:t>C</w:t>
      </w:r>
      <w:r w:rsidR="004D734A" w:rsidRPr="00D454AF">
        <w:rPr>
          <w:color w:val="000000" w:themeColor="text1"/>
          <w:sz w:val="28"/>
          <w:szCs w:val="28"/>
          <w:lang w:val="vi-VN"/>
        </w:rPr>
        <w:t xml:space="preserve">ông văn số </w:t>
      </w:r>
      <w:r w:rsidR="002B4962" w:rsidRPr="001F4DB5">
        <w:rPr>
          <w:color w:val="000000" w:themeColor="text1"/>
          <w:sz w:val="28"/>
          <w:szCs w:val="28"/>
          <w:lang w:val="vi-VN"/>
        </w:rPr>
        <w:t>66</w:t>
      </w:r>
      <w:r w:rsidR="004D734A" w:rsidRPr="00D454AF">
        <w:rPr>
          <w:color w:val="000000" w:themeColor="text1"/>
          <w:sz w:val="28"/>
          <w:szCs w:val="28"/>
          <w:lang w:val="vi-VN"/>
        </w:rPr>
        <w:t xml:space="preserve">/VPTT ngày </w:t>
      </w:r>
      <w:r w:rsidR="002B4962" w:rsidRPr="001F4DB5">
        <w:rPr>
          <w:color w:val="000000" w:themeColor="text1"/>
          <w:sz w:val="28"/>
          <w:szCs w:val="28"/>
          <w:lang w:val="vi-VN"/>
        </w:rPr>
        <w:t>23</w:t>
      </w:r>
      <w:r w:rsidR="004D734A" w:rsidRPr="00D454AF">
        <w:rPr>
          <w:color w:val="000000" w:themeColor="text1"/>
          <w:sz w:val="28"/>
          <w:szCs w:val="28"/>
          <w:lang w:val="vi-VN"/>
        </w:rPr>
        <w:t>/</w:t>
      </w:r>
      <w:r w:rsidR="002B4962" w:rsidRPr="001F4DB5">
        <w:rPr>
          <w:color w:val="000000" w:themeColor="text1"/>
          <w:sz w:val="28"/>
          <w:szCs w:val="28"/>
          <w:lang w:val="vi-VN"/>
        </w:rPr>
        <w:t>0</w:t>
      </w:r>
      <w:r w:rsidR="004D734A" w:rsidRPr="00D454AF">
        <w:rPr>
          <w:color w:val="000000" w:themeColor="text1"/>
          <w:sz w:val="28"/>
          <w:szCs w:val="28"/>
          <w:lang w:val="vi-VN"/>
        </w:rPr>
        <w:t xml:space="preserve">2/2023 của </w:t>
      </w:r>
      <w:r w:rsidR="00083094" w:rsidRPr="001F4DB5">
        <w:rPr>
          <w:color w:val="000000" w:themeColor="text1"/>
          <w:sz w:val="28"/>
          <w:szCs w:val="28"/>
          <w:lang w:val="vi-VN"/>
        </w:rPr>
        <w:t>VPTT</w:t>
      </w:r>
      <w:r w:rsidR="004D734A" w:rsidRPr="00D454AF">
        <w:rPr>
          <w:color w:val="000000" w:themeColor="text1"/>
          <w:sz w:val="28"/>
          <w:szCs w:val="28"/>
          <w:lang w:val="vi-VN"/>
        </w:rPr>
        <w:t xml:space="preserve"> </w:t>
      </w:r>
      <w:r w:rsidR="006043B8" w:rsidRPr="001F4DB5">
        <w:rPr>
          <w:color w:val="000000" w:themeColor="text1"/>
          <w:sz w:val="28"/>
          <w:szCs w:val="28"/>
          <w:lang w:val="vi-VN"/>
        </w:rPr>
        <w:t>(13 tỉnh, thành phố đã có thông báo, công văn</w:t>
      </w:r>
      <w:r w:rsidR="00254E1F" w:rsidRPr="001F4DB5">
        <w:rPr>
          <w:color w:val="000000" w:themeColor="text1"/>
          <w:sz w:val="28"/>
          <w:szCs w:val="28"/>
          <w:lang w:val="vi-VN"/>
        </w:rPr>
        <w:t xml:space="preserve"> triển khai thực hiện</w:t>
      </w:r>
      <w:r w:rsidR="00254E1F" w:rsidRPr="00D454AF">
        <w:rPr>
          <w:rStyle w:val="FootnoteReference"/>
          <w:color w:val="000000" w:themeColor="text1"/>
          <w:sz w:val="28"/>
          <w:szCs w:val="28"/>
        </w:rPr>
        <w:footnoteReference w:id="1"/>
      </w:r>
      <w:r w:rsidR="006043B8" w:rsidRPr="001F4DB5">
        <w:rPr>
          <w:color w:val="000000" w:themeColor="text1"/>
          <w:sz w:val="28"/>
          <w:szCs w:val="28"/>
          <w:lang w:val="vi-VN"/>
        </w:rPr>
        <w:t>)</w:t>
      </w:r>
      <w:r w:rsidR="00D3596D" w:rsidRPr="001F4DB5">
        <w:rPr>
          <w:color w:val="000000" w:themeColor="text1"/>
          <w:sz w:val="28"/>
          <w:szCs w:val="28"/>
          <w:lang w:val="vi-VN"/>
        </w:rPr>
        <w:t>.</w:t>
      </w:r>
    </w:p>
    <w:p w14:paraId="5F38D1D0" w14:textId="38AB0850" w:rsidR="0031061A" w:rsidRPr="001F4DB5" w:rsidRDefault="0031061A" w:rsidP="00031AE7">
      <w:pPr>
        <w:widowControl w:val="0"/>
        <w:spacing w:after="100" w:line="252" w:lineRule="auto"/>
        <w:ind w:firstLine="567"/>
        <w:jc w:val="both"/>
        <w:rPr>
          <w:color w:val="FF0000"/>
          <w:sz w:val="28"/>
          <w:szCs w:val="28"/>
          <w:lang w:val="vi-VN"/>
        </w:rPr>
      </w:pPr>
      <w:r w:rsidRPr="001F4DB5">
        <w:rPr>
          <w:color w:val="000000" w:themeColor="text1"/>
          <w:sz w:val="28"/>
          <w:szCs w:val="28"/>
          <w:lang w:val="vi-VN"/>
        </w:rPr>
        <w:t xml:space="preserve">- Các </w:t>
      </w:r>
      <w:r w:rsidR="00807605" w:rsidRPr="001F4DB5">
        <w:rPr>
          <w:color w:val="000000" w:themeColor="text1"/>
          <w:sz w:val="28"/>
          <w:szCs w:val="28"/>
          <w:lang w:val="vi-VN"/>
        </w:rPr>
        <w:t>tỉnh</w:t>
      </w:r>
      <w:r w:rsidRPr="001F4DB5">
        <w:rPr>
          <w:color w:val="000000" w:themeColor="text1"/>
          <w:sz w:val="28"/>
          <w:szCs w:val="28"/>
          <w:lang w:val="vi-VN"/>
        </w:rPr>
        <w:t xml:space="preserve"> Nam Bộ chủ động triển khai các biện pháp ứng phó với triều cường và xâm nhập mặn</w:t>
      </w:r>
      <w:r w:rsidR="00903013" w:rsidRPr="001F4DB5">
        <w:rPr>
          <w:color w:val="000000" w:themeColor="text1"/>
          <w:sz w:val="28"/>
          <w:szCs w:val="28"/>
          <w:lang w:val="vi-VN"/>
        </w:rPr>
        <w:t>, nguy cơ sạt lở bờ sông, bờ biển.</w:t>
      </w:r>
    </w:p>
    <w:p w14:paraId="269763A5" w14:textId="66E8D062" w:rsidR="004D734A" w:rsidRPr="00D454AF" w:rsidRDefault="007D18FD" w:rsidP="00031AE7">
      <w:pPr>
        <w:widowControl w:val="0"/>
        <w:spacing w:after="100" w:line="252" w:lineRule="auto"/>
        <w:ind w:firstLine="567"/>
        <w:jc w:val="both"/>
        <w:rPr>
          <w:b/>
          <w:color w:val="000000" w:themeColor="text1"/>
          <w:sz w:val="28"/>
          <w:szCs w:val="28"/>
          <w:lang w:val="vi-VN"/>
        </w:rPr>
      </w:pPr>
      <w:r w:rsidRPr="001F4DB5">
        <w:rPr>
          <w:b/>
          <w:color w:val="000000" w:themeColor="text1"/>
          <w:sz w:val="28"/>
          <w:szCs w:val="28"/>
          <w:lang w:val="vi-VN"/>
        </w:rPr>
        <w:t>I</w:t>
      </w:r>
      <w:r w:rsidR="00CA6C97" w:rsidRPr="001F4DB5">
        <w:rPr>
          <w:b/>
          <w:color w:val="000000" w:themeColor="text1"/>
          <w:sz w:val="28"/>
          <w:szCs w:val="28"/>
          <w:lang w:val="vi-VN"/>
        </w:rPr>
        <w:t>V</w:t>
      </w:r>
      <w:r w:rsidR="004D734A" w:rsidRPr="00D454AF">
        <w:rPr>
          <w:b/>
          <w:color w:val="000000" w:themeColor="text1"/>
          <w:sz w:val="28"/>
          <w:szCs w:val="28"/>
          <w:lang w:val="vi-VN"/>
        </w:rPr>
        <w:t>. CÁC CÔNG VIỆC CẦN TRIỂN KHAI TIẾP THEO</w:t>
      </w:r>
    </w:p>
    <w:p w14:paraId="0C31D489" w14:textId="1E3B0752" w:rsidR="004D734A" w:rsidRPr="00D454AF" w:rsidRDefault="004D734A" w:rsidP="00031AE7">
      <w:pPr>
        <w:widowControl w:val="0"/>
        <w:spacing w:after="100" w:line="252" w:lineRule="auto"/>
        <w:ind w:firstLine="567"/>
        <w:jc w:val="both"/>
        <w:rPr>
          <w:bCs/>
          <w:color w:val="000000" w:themeColor="text1"/>
          <w:sz w:val="28"/>
          <w:szCs w:val="28"/>
          <w:lang w:val="vi-VN"/>
        </w:rPr>
      </w:pPr>
      <w:r w:rsidRPr="00D454AF">
        <w:rPr>
          <w:bCs/>
          <w:color w:val="000000" w:themeColor="text1"/>
          <w:sz w:val="28"/>
          <w:szCs w:val="28"/>
          <w:lang w:val="vi-VN"/>
        </w:rPr>
        <w:t xml:space="preserve">1. Theo dõi chặt chẽ thông tin dự báo, cảnh báo </w:t>
      </w:r>
      <w:r w:rsidR="007423F6" w:rsidRPr="00D454AF">
        <w:rPr>
          <w:bCs/>
          <w:color w:val="000000" w:themeColor="text1"/>
          <w:sz w:val="28"/>
          <w:szCs w:val="28"/>
          <w:lang w:val="vi-VN"/>
        </w:rPr>
        <w:t>thiên tai</w:t>
      </w:r>
      <w:r w:rsidR="00C50723" w:rsidRPr="00D454AF">
        <w:rPr>
          <w:bCs/>
          <w:color w:val="000000" w:themeColor="text1"/>
          <w:sz w:val="28"/>
          <w:szCs w:val="28"/>
          <w:lang w:val="vi-VN"/>
        </w:rPr>
        <w:t xml:space="preserve">, </w:t>
      </w:r>
      <w:r w:rsidRPr="00D454AF">
        <w:rPr>
          <w:bCs/>
          <w:color w:val="000000" w:themeColor="text1"/>
          <w:sz w:val="28"/>
          <w:szCs w:val="28"/>
          <w:lang w:val="vi-VN"/>
        </w:rPr>
        <w:t>gió mạnh, sóng lớn trên biển</w:t>
      </w:r>
      <w:r w:rsidR="0031061A" w:rsidRPr="001F4DB5">
        <w:rPr>
          <w:bCs/>
          <w:color w:val="000000" w:themeColor="text1"/>
          <w:sz w:val="28"/>
          <w:szCs w:val="28"/>
          <w:lang w:val="vi-VN"/>
        </w:rPr>
        <w:t xml:space="preserve">; triều cường, xâm nhập mặn tại các tỉnh Nam Bộ </w:t>
      </w:r>
      <w:r w:rsidRPr="00D454AF">
        <w:rPr>
          <w:bCs/>
          <w:color w:val="000000" w:themeColor="text1"/>
          <w:sz w:val="28"/>
          <w:szCs w:val="28"/>
          <w:lang w:val="vi-VN"/>
        </w:rPr>
        <w:t>để chủ động t</w:t>
      </w:r>
      <w:r w:rsidR="003552FA" w:rsidRPr="00D454AF">
        <w:rPr>
          <w:bCs/>
          <w:color w:val="000000" w:themeColor="text1"/>
          <w:sz w:val="28"/>
          <w:szCs w:val="28"/>
          <w:lang w:val="vi-VN"/>
        </w:rPr>
        <w:t xml:space="preserve">riển khai các biện pháp ứng phó; trong đó </w:t>
      </w:r>
      <w:r w:rsidR="003552FA" w:rsidRPr="001F4DB5">
        <w:rPr>
          <w:bCs/>
          <w:color w:val="000000" w:themeColor="text1"/>
          <w:sz w:val="28"/>
          <w:szCs w:val="28"/>
          <w:lang w:val="vi-VN"/>
        </w:rPr>
        <w:t>t</w:t>
      </w:r>
      <w:r w:rsidR="000509DE" w:rsidRPr="00D454AF">
        <w:rPr>
          <w:bCs/>
          <w:color w:val="000000" w:themeColor="text1"/>
          <w:sz w:val="28"/>
          <w:szCs w:val="28"/>
          <w:lang w:val="vi-VN"/>
        </w:rPr>
        <w:t>iếp tục t</w:t>
      </w:r>
      <w:r w:rsidRPr="00D454AF">
        <w:rPr>
          <w:bCs/>
          <w:color w:val="000000" w:themeColor="text1"/>
          <w:sz w:val="28"/>
          <w:szCs w:val="28"/>
          <w:lang w:val="vi-VN"/>
        </w:rPr>
        <w:t>riển khai</w:t>
      </w:r>
      <w:r w:rsidR="003552FA" w:rsidRPr="001F4DB5">
        <w:rPr>
          <w:bCs/>
          <w:color w:val="000000" w:themeColor="text1"/>
          <w:sz w:val="28"/>
          <w:szCs w:val="28"/>
          <w:lang w:val="vi-VN"/>
        </w:rPr>
        <w:t xml:space="preserve"> thực hiện</w:t>
      </w:r>
      <w:r w:rsidRPr="00D454AF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D454AF">
        <w:rPr>
          <w:color w:val="000000" w:themeColor="text1"/>
          <w:sz w:val="28"/>
          <w:szCs w:val="28"/>
          <w:lang w:val="vi-VN"/>
        </w:rPr>
        <w:t xml:space="preserve">công văn số </w:t>
      </w:r>
      <w:r w:rsidR="002B4962" w:rsidRPr="001F4DB5">
        <w:rPr>
          <w:color w:val="000000" w:themeColor="text1"/>
          <w:sz w:val="28"/>
          <w:szCs w:val="28"/>
          <w:lang w:val="vi-VN"/>
        </w:rPr>
        <w:t>66</w:t>
      </w:r>
      <w:r w:rsidRPr="00D454AF">
        <w:rPr>
          <w:color w:val="000000" w:themeColor="text1"/>
          <w:sz w:val="28"/>
          <w:szCs w:val="28"/>
          <w:lang w:val="vi-VN"/>
        </w:rPr>
        <w:t>/VPTT</w:t>
      </w:r>
      <w:r w:rsidRPr="00D454AF">
        <w:rPr>
          <w:bCs/>
          <w:color w:val="000000" w:themeColor="text1"/>
          <w:sz w:val="28"/>
          <w:szCs w:val="28"/>
          <w:lang w:val="vi-VN"/>
        </w:rPr>
        <w:t xml:space="preserve"> n</w:t>
      </w:r>
      <w:r w:rsidRPr="00D454AF">
        <w:rPr>
          <w:color w:val="000000" w:themeColor="text1"/>
          <w:sz w:val="28"/>
          <w:szCs w:val="28"/>
          <w:lang w:val="vi-VN"/>
        </w:rPr>
        <w:t xml:space="preserve">gày </w:t>
      </w:r>
      <w:r w:rsidR="002B4962" w:rsidRPr="001F4DB5">
        <w:rPr>
          <w:color w:val="000000" w:themeColor="text1"/>
          <w:sz w:val="28"/>
          <w:szCs w:val="28"/>
          <w:lang w:val="vi-VN"/>
        </w:rPr>
        <w:t>23</w:t>
      </w:r>
      <w:r w:rsidRPr="00D454AF">
        <w:rPr>
          <w:color w:val="000000" w:themeColor="text1"/>
          <w:sz w:val="28"/>
          <w:szCs w:val="28"/>
          <w:lang w:val="vi-VN"/>
        </w:rPr>
        <w:t>/</w:t>
      </w:r>
      <w:r w:rsidR="002B4962" w:rsidRPr="001F4DB5">
        <w:rPr>
          <w:color w:val="000000" w:themeColor="text1"/>
          <w:sz w:val="28"/>
          <w:szCs w:val="28"/>
          <w:lang w:val="vi-VN"/>
        </w:rPr>
        <w:t>0</w:t>
      </w:r>
      <w:r w:rsidRPr="00D454AF">
        <w:rPr>
          <w:color w:val="000000" w:themeColor="text1"/>
          <w:sz w:val="28"/>
          <w:szCs w:val="28"/>
          <w:lang w:val="vi-VN"/>
        </w:rPr>
        <w:t xml:space="preserve">2/2023 của </w:t>
      </w:r>
      <w:r w:rsidR="00C8048B" w:rsidRPr="001F4DB5">
        <w:rPr>
          <w:color w:val="000000" w:themeColor="text1"/>
          <w:sz w:val="28"/>
          <w:szCs w:val="28"/>
          <w:lang w:val="vi-VN"/>
        </w:rPr>
        <w:t>VPTT</w:t>
      </w:r>
      <w:r w:rsidRPr="00D454AF">
        <w:rPr>
          <w:color w:val="000000" w:themeColor="text1"/>
          <w:sz w:val="28"/>
          <w:szCs w:val="28"/>
          <w:lang w:val="vi-VN"/>
        </w:rPr>
        <w:t>.</w:t>
      </w:r>
    </w:p>
    <w:p w14:paraId="758F86A0" w14:textId="0B20A0A5" w:rsidR="007D18FD" w:rsidRPr="00D454AF" w:rsidRDefault="00A5433D" w:rsidP="00031AE7">
      <w:pPr>
        <w:widowControl w:val="0"/>
        <w:spacing w:after="100" w:line="252" w:lineRule="auto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D454AF">
        <w:rPr>
          <w:bCs/>
          <w:color w:val="000000" w:themeColor="text1"/>
          <w:sz w:val="28"/>
          <w:szCs w:val="28"/>
          <w:lang w:val="it-IT"/>
        </w:rPr>
        <w:t>2</w:t>
      </w:r>
      <w:r w:rsidR="004D734A" w:rsidRPr="00D454AF">
        <w:rPr>
          <w:bCs/>
          <w:color w:val="000000" w:themeColor="text1"/>
          <w:sz w:val="28"/>
          <w:szCs w:val="28"/>
          <w:lang w:val="it-IT"/>
        </w:rPr>
        <w:t>.</w:t>
      </w:r>
      <w:r w:rsidR="004D734A" w:rsidRPr="00D454AF">
        <w:rPr>
          <w:color w:val="000000" w:themeColor="text1"/>
          <w:sz w:val="28"/>
          <w:szCs w:val="28"/>
          <w:lang w:val="it-IT"/>
        </w:rPr>
        <w:t xml:space="preserve"> Tổ chức trực ban, thường xuyên nắm bắt tình hình thiên tai; báo cáo v</w:t>
      </w:r>
      <w:r w:rsidR="004D734A" w:rsidRPr="00D454AF">
        <w:rPr>
          <w:color w:val="000000" w:themeColor="text1"/>
          <w:sz w:val="28"/>
          <w:szCs w:val="28"/>
          <w:lang w:val="vi-VN"/>
        </w:rPr>
        <w:t>ề</w:t>
      </w:r>
      <w:r w:rsidR="004D734A" w:rsidRPr="00D454AF">
        <w:rPr>
          <w:color w:val="000000" w:themeColor="text1"/>
          <w:sz w:val="28"/>
          <w:szCs w:val="28"/>
          <w:lang w:val="it-IT"/>
        </w:rPr>
        <w:t xml:space="preserve"> Văn phòng thường trực Ban Chỉ đạo quốc gia về Phòng, chống thiên tai và Văn phòng Ủy ban </w:t>
      </w:r>
      <w:r w:rsidR="00EE2DE4" w:rsidRPr="00D454AF">
        <w:rPr>
          <w:color w:val="000000" w:themeColor="text1"/>
          <w:sz w:val="28"/>
          <w:szCs w:val="28"/>
          <w:lang w:val="it-IT"/>
        </w:rPr>
        <w:t xml:space="preserve">Quốc gia </w:t>
      </w:r>
      <w:r w:rsidR="004D734A" w:rsidRPr="00D454AF">
        <w:rPr>
          <w:color w:val="000000" w:themeColor="text1"/>
          <w:sz w:val="28"/>
          <w:szCs w:val="28"/>
          <w:lang w:val="it-IT"/>
        </w:rPr>
        <w:t>Ứng phó sự cố thiên tai và tìm kiếm cứu nạn./.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5387"/>
        <w:gridCol w:w="3685"/>
      </w:tblGrid>
      <w:tr w:rsidR="00D454AF" w:rsidRPr="001F4DB5" w14:paraId="23E16D57" w14:textId="77777777" w:rsidTr="001F4DB5">
        <w:trPr>
          <w:trHeight w:val="2148"/>
        </w:trPr>
        <w:tc>
          <w:tcPr>
            <w:tcW w:w="5387" w:type="dxa"/>
            <w:hideMark/>
          </w:tcPr>
          <w:p w14:paraId="48F422B5" w14:textId="7CD972BE" w:rsidR="00FC05EB" w:rsidRPr="00D454AF" w:rsidRDefault="00FC05EB" w:rsidP="00B926FE">
            <w:pPr>
              <w:widowControl w:val="0"/>
              <w:ind w:left="-105"/>
              <w:jc w:val="both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D454AF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D454AF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58E4614E" w14:textId="42F2FFCA" w:rsidR="00FC05EB" w:rsidRPr="00D454AF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D454AF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4C75C839" w14:textId="4A7E5A5D" w:rsidR="00FC05EB" w:rsidRPr="00D454AF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D454AF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5C6F2AD" w14:textId="0EBBF4AF" w:rsidR="00FC05EB" w:rsidRPr="00D454AF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D454AF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  <w:r w:rsidRPr="00D454AF">
              <w:rPr>
                <w:noProof/>
                <w:color w:val="000000" w:themeColor="text1"/>
                <w:lang w:val="it-IT"/>
              </w:rPr>
              <w:t xml:space="preserve"> </w:t>
            </w:r>
          </w:p>
          <w:p w14:paraId="18AC2611" w14:textId="6EC7CD20" w:rsidR="000B6B74" w:rsidRPr="00D454AF" w:rsidRDefault="00FC05EB" w:rsidP="00E27F72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D454AF">
              <w:rPr>
                <w:color w:val="000000" w:themeColor="text1"/>
                <w:sz w:val="22"/>
                <w:lang w:val="it-IT"/>
              </w:rPr>
              <w:t>- VP UBQG</w:t>
            </w:r>
            <w:r w:rsidRPr="00D454AF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D454AF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04255C5C" w14:textId="293D82AB" w:rsidR="003C17D7" w:rsidRPr="00D454AF" w:rsidRDefault="000B6B74" w:rsidP="00E27F72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it-IT"/>
              </w:rPr>
            </w:pPr>
            <w:r w:rsidRPr="00D454AF">
              <w:rPr>
                <w:color w:val="000000" w:themeColor="text1"/>
                <w:sz w:val="22"/>
                <w:lang w:val="it-IT"/>
              </w:rPr>
              <w:t xml:space="preserve">- </w:t>
            </w:r>
            <w:r w:rsidR="009873A8" w:rsidRPr="00D454AF">
              <w:rPr>
                <w:color w:val="000000" w:themeColor="text1"/>
                <w:sz w:val="22"/>
                <w:lang w:val="it-IT"/>
              </w:rPr>
              <w:t>Tổng c</w:t>
            </w:r>
            <w:r w:rsidRPr="00D454AF">
              <w:rPr>
                <w:color w:val="000000" w:themeColor="text1"/>
                <w:sz w:val="22"/>
                <w:lang w:val="it-IT"/>
              </w:rPr>
              <w:t>ục Thủy sản;</w:t>
            </w:r>
          </w:p>
          <w:p w14:paraId="604D857B" w14:textId="72A3968F" w:rsidR="001B4FF5" w:rsidRPr="00D454AF" w:rsidRDefault="001B4FF5" w:rsidP="00E27F72">
            <w:pPr>
              <w:widowControl w:val="0"/>
              <w:ind w:left="-105"/>
              <w:rPr>
                <w:color w:val="000000" w:themeColor="text1"/>
                <w:sz w:val="22"/>
                <w:lang w:val="it-IT"/>
              </w:rPr>
            </w:pPr>
            <w:r w:rsidRPr="00D454AF">
              <w:rPr>
                <w:color w:val="000000" w:themeColor="text1"/>
                <w:sz w:val="22"/>
                <w:lang w:val="it-IT"/>
              </w:rPr>
              <w:t>- Các Cục: Trồng trọt,</w:t>
            </w:r>
            <w:r w:rsidR="00E27F72" w:rsidRPr="00D454AF">
              <w:rPr>
                <w:color w:val="000000" w:themeColor="text1"/>
                <w:sz w:val="22"/>
                <w:lang w:val="it-IT"/>
              </w:rPr>
              <w:t xml:space="preserve"> </w:t>
            </w:r>
            <w:r w:rsidRPr="00D454AF">
              <w:rPr>
                <w:color w:val="000000" w:themeColor="text1"/>
                <w:sz w:val="22"/>
                <w:lang w:val="it-IT"/>
              </w:rPr>
              <w:t>Chăn nuôi</w:t>
            </w:r>
            <w:r w:rsidR="003C17D7" w:rsidRPr="00D454AF">
              <w:rPr>
                <w:color w:val="000000" w:themeColor="text1"/>
                <w:sz w:val="22"/>
                <w:lang w:val="it-IT"/>
              </w:rPr>
              <w:t>, Thủy lợi</w:t>
            </w:r>
            <w:r w:rsidRPr="00D454AF">
              <w:rPr>
                <w:color w:val="000000" w:themeColor="text1"/>
                <w:sz w:val="22"/>
                <w:lang w:val="it-IT"/>
              </w:rPr>
              <w:t>;</w:t>
            </w:r>
          </w:p>
          <w:p w14:paraId="67D80E5A" w14:textId="3251CEFB" w:rsidR="00FC05EB" w:rsidRPr="00D454AF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  <w:lang w:val="vi-VN"/>
              </w:rPr>
            </w:pPr>
            <w:r w:rsidRPr="00D454AF">
              <w:rPr>
                <w:color w:val="000000" w:themeColor="text1"/>
                <w:sz w:val="22"/>
                <w:lang w:val="it-IT"/>
              </w:rPr>
              <w:t>- BCH PCTT &amp;TKCN các tỉnh (qua Website);</w:t>
            </w:r>
          </w:p>
          <w:p w14:paraId="6662EDA8" w14:textId="28E7E6C5" w:rsidR="00FC05EB" w:rsidRPr="00D454AF" w:rsidRDefault="00FC05EB" w:rsidP="00B926FE">
            <w:pPr>
              <w:widowControl w:val="0"/>
              <w:ind w:left="-105"/>
              <w:jc w:val="both"/>
              <w:rPr>
                <w:color w:val="000000" w:themeColor="text1"/>
                <w:sz w:val="22"/>
              </w:rPr>
            </w:pPr>
            <w:r w:rsidRPr="00D454AF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685" w:type="dxa"/>
          </w:tcPr>
          <w:p w14:paraId="2BE54C26" w14:textId="77777777" w:rsidR="001F4DB5" w:rsidRDefault="001F4DB5" w:rsidP="0075585B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FC05EB" w:rsidRPr="00D454AF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45ACC593" w14:textId="49AFA8AC" w:rsidR="00FC05EB" w:rsidRPr="00D454AF" w:rsidRDefault="001F4DB5" w:rsidP="0075585B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>PHÓ CHÁNH VĂN PHÒNG</w:t>
            </w:r>
            <w:r w:rsidR="00DC37F1" w:rsidRPr="00D454AF">
              <w:rPr>
                <w:b/>
                <w:color w:val="000000" w:themeColor="text1"/>
                <w:sz w:val="26"/>
                <w:szCs w:val="28"/>
                <w:lang w:val="it-IT"/>
              </w:rPr>
              <w:br/>
            </w:r>
          </w:p>
          <w:p w14:paraId="26C57ED9" w14:textId="29AAD19C" w:rsidR="0075585B" w:rsidRPr="00D454AF" w:rsidRDefault="0075585B" w:rsidP="0075585B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19381408" w14:textId="0E9BE471" w:rsidR="0075585B" w:rsidRPr="00D454AF" w:rsidRDefault="0075585B" w:rsidP="0075585B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0D9789B6" w14:textId="77777777" w:rsidR="0075585B" w:rsidRPr="00D454AF" w:rsidRDefault="0075585B" w:rsidP="0075585B">
            <w:pPr>
              <w:widowControl w:val="0"/>
              <w:jc w:val="center"/>
              <w:rPr>
                <w:b/>
                <w:color w:val="000000" w:themeColor="text1"/>
                <w:sz w:val="40"/>
                <w:szCs w:val="28"/>
                <w:lang w:val="it-IT"/>
              </w:rPr>
            </w:pPr>
          </w:p>
          <w:p w14:paraId="354E9CC8" w14:textId="1DE10367" w:rsidR="00FC05EB" w:rsidRPr="001F4DB5" w:rsidRDefault="00EF35A1" w:rsidP="00314B0F">
            <w:pPr>
              <w:widowControl w:val="0"/>
              <w:spacing w:before="360"/>
              <w:jc w:val="center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8"/>
                <w:szCs w:val="28"/>
                <w:lang w:val="it-IT"/>
              </w:rPr>
              <w:t>Nguyễn Văn Tiến</w:t>
            </w:r>
          </w:p>
        </w:tc>
      </w:tr>
    </w:tbl>
    <w:p w14:paraId="1A2C5D6D" w14:textId="638CD726" w:rsidR="00C90B88" w:rsidRPr="00D454AF" w:rsidRDefault="00C51E24" w:rsidP="00B926FE">
      <w:pPr>
        <w:widowControl w:val="0"/>
        <w:spacing w:before="20"/>
        <w:ind w:firstLine="567"/>
        <w:jc w:val="both"/>
        <w:rPr>
          <w:color w:val="FF0000"/>
          <w:sz w:val="27"/>
          <w:szCs w:val="27"/>
        </w:rPr>
      </w:pPr>
      <w:r w:rsidRPr="00D454AF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DB69D11" wp14:editId="01601C82">
                <wp:simplePos x="0" y="0"/>
                <wp:positionH relativeFrom="margin">
                  <wp:posOffset>158115</wp:posOffset>
                </wp:positionH>
                <wp:positionV relativeFrom="paragraph">
                  <wp:posOffset>139700</wp:posOffset>
                </wp:positionV>
                <wp:extent cx="3289300" cy="829310"/>
                <wp:effectExtent l="0" t="0" r="635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BE10" w14:textId="22909FBD" w:rsidR="009A651A" w:rsidRPr="006277EF" w:rsidRDefault="00ED05B2" w:rsidP="004B0F3D">
                            <w:pPr>
                              <w:spacing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r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Trưởng ca trực:</w:t>
                            </w:r>
                            <w:r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DA1997"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F4D0A"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671752"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Trịnh Văn Khoa</w:t>
                            </w:r>
                          </w:p>
                          <w:p w14:paraId="1B0035F9" w14:textId="3991D6F7" w:rsidR="009A651A" w:rsidRPr="006277EF" w:rsidRDefault="00ED05B2" w:rsidP="004B0F3D">
                            <w:pPr>
                              <w:spacing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1:</w:t>
                            </w:r>
                            <w:r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DA1997"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71752"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Phạm Đức Hiếu</w:t>
                            </w:r>
                          </w:p>
                          <w:p w14:paraId="6983ACF7" w14:textId="44B2194A" w:rsidR="009A651A" w:rsidRPr="006277EF" w:rsidRDefault="00ED05B2" w:rsidP="004B0F3D">
                            <w:pPr>
                              <w:spacing w:after="12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2:</w:t>
                            </w:r>
                            <w:r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DA1997"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71752" w:rsidRPr="006277E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Bùi Tuấn Anh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9D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45pt;margin-top:11pt;width:259pt;height:65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DbIAIAAB0EAAAOAAAAZHJzL2Uyb0RvYy54bWysU9uO2yAQfa/Uf0C8N3acpJt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" stroked="f">
                <v:textbox>
                  <w:txbxContent>
                    <w:p w14:paraId="0A4ABE10" w14:textId="22909FBD" w:rsidR="009A651A" w:rsidRPr="006277EF" w:rsidRDefault="00ED05B2" w:rsidP="004B0F3D">
                      <w:pPr>
                        <w:spacing w:after="12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bookmarkStart w:id="2" w:name="_GoBack"/>
                      <w:r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>Trưởng ca trực:</w:t>
                      </w:r>
                      <w:r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DA1997"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</w:t>
                      </w:r>
                      <w:r w:rsidR="00BF4D0A"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         </w:t>
                      </w:r>
                      <w:r w:rsidR="00671752"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>Trịnh Văn Khoa</w:t>
                      </w:r>
                    </w:p>
                    <w:p w14:paraId="1B0035F9" w14:textId="3991D6F7" w:rsidR="009A651A" w:rsidRPr="006277EF" w:rsidRDefault="00ED05B2" w:rsidP="004B0F3D">
                      <w:pPr>
                        <w:spacing w:after="12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>Trực 1:</w:t>
                      </w:r>
                      <w:r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DA1997"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</w:t>
                      </w:r>
                      <w:r w:rsidR="00671752"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>Phạm Đức Hiếu</w:t>
                      </w:r>
                    </w:p>
                    <w:p w14:paraId="6983ACF7" w14:textId="44B2194A" w:rsidR="009A651A" w:rsidRPr="006277EF" w:rsidRDefault="00ED05B2" w:rsidP="004B0F3D">
                      <w:pPr>
                        <w:spacing w:after="120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>Trực 2:</w:t>
                      </w:r>
                      <w:r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DA1997"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</w:t>
                      </w:r>
                      <w:r w:rsidR="00671752" w:rsidRPr="006277EF">
                        <w:rPr>
                          <w:color w:val="FFFFFF" w:themeColor="background1"/>
                          <w:sz w:val="22"/>
                          <w:szCs w:val="22"/>
                        </w:rPr>
                        <w:t>Bùi Tuấn Anh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90B88" w:rsidRPr="00D454AF" w:rsidSect="00FC1CEE">
      <w:headerReference w:type="default" r:id="rId11"/>
      <w:pgSz w:w="11907" w:h="16840" w:code="9"/>
      <w:pgMar w:top="1134" w:right="1134" w:bottom="1134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676F1" w14:textId="77777777" w:rsidR="00A51892" w:rsidRDefault="00A51892">
      <w:r>
        <w:separator/>
      </w:r>
    </w:p>
  </w:endnote>
  <w:endnote w:type="continuationSeparator" w:id="0">
    <w:p w14:paraId="350D0A90" w14:textId="77777777" w:rsidR="00A51892" w:rsidRDefault="00A5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7CBE3" w14:textId="77777777" w:rsidR="00A51892" w:rsidRDefault="00A51892">
      <w:r>
        <w:separator/>
      </w:r>
    </w:p>
  </w:footnote>
  <w:footnote w:type="continuationSeparator" w:id="0">
    <w:p w14:paraId="7BBF3B3A" w14:textId="77777777" w:rsidR="00A51892" w:rsidRDefault="00A51892">
      <w:r>
        <w:continuationSeparator/>
      </w:r>
    </w:p>
  </w:footnote>
  <w:footnote w:id="1">
    <w:p w14:paraId="2547809F" w14:textId="18F4A13C" w:rsidR="00254E1F" w:rsidRDefault="00254E1F">
      <w:pPr>
        <w:pStyle w:val="FootnoteText"/>
      </w:pPr>
      <w:r>
        <w:rPr>
          <w:rStyle w:val="FootnoteReference"/>
        </w:rPr>
        <w:footnoteRef/>
      </w:r>
      <w:r>
        <w:t xml:space="preserve"> Hải Phòng, Thái Bình, Ninh Bình, Nam Định, Thanh Hóa, Nghệ An, Hà Tĩnh, Quảng Trị, Đà Nẵng, Quảng Nam, Quảng Ngãi, Bình Thuận, Sóc Trăng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6569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19C5B531" w:rsidR="009623F7" w:rsidRDefault="009623F7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9623F7" w:rsidRDefault="00962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841"/>
    <w:rsid w:val="00000F50"/>
    <w:rsid w:val="000016A1"/>
    <w:rsid w:val="00002E15"/>
    <w:rsid w:val="0000478F"/>
    <w:rsid w:val="0000527A"/>
    <w:rsid w:val="00005482"/>
    <w:rsid w:val="0000574F"/>
    <w:rsid w:val="00005764"/>
    <w:rsid w:val="000067B4"/>
    <w:rsid w:val="0000706B"/>
    <w:rsid w:val="00007539"/>
    <w:rsid w:val="00007A4B"/>
    <w:rsid w:val="00007CC7"/>
    <w:rsid w:val="00007D2A"/>
    <w:rsid w:val="000109C2"/>
    <w:rsid w:val="00010BBD"/>
    <w:rsid w:val="00010D5A"/>
    <w:rsid w:val="00011645"/>
    <w:rsid w:val="00011648"/>
    <w:rsid w:val="00011880"/>
    <w:rsid w:val="00011AE6"/>
    <w:rsid w:val="00011D0B"/>
    <w:rsid w:val="00012558"/>
    <w:rsid w:val="000129AF"/>
    <w:rsid w:val="00013A00"/>
    <w:rsid w:val="00013AD5"/>
    <w:rsid w:val="00013F9F"/>
    <w:rsid w:val="0001411E"/>
    <w:rsid w:val="00014380"/>
    <w:rsid w:val="00014917"/>
    <w:rsid w:val="00014B69"/>
    <w:rsid w:val="00015103"/>
    <w:rsid w:val="0001614C"/>
    <w:rsid w:val="00016597"/>
    <w:rsid w:val="000168C6"/>
    <w:rsid w:val="00016F09"/>
    <w:rsid w:val="00016F96"/>
    <w:rsid w:val="0001710A"/>
    <w:rsid w:val="0001749D"/>
    <w:rsid w:val="00017F9D"/>
    <w:rsid w:val="0002011A"/>
    <w:rsid w:val="00020A55"/>
    <w:rsid w:val="0002124C"/>
    <w:rsid w:val="00021A6F"/>
    <w:rsid w:val="00021BAE"/>
    <w:rsid w:val="000226A5"/>
    <w:rsid w:val="00023107"/>
    <w:rsid w:val="000241C0"/>
    <w:rsid w:val="0002444C"/>
    <w:rsid w:val="00024CCF"/>
    <w:rsid w:val="0002574F"/>
    <w:rsid w:val="00025F24"/>
    <w:rsid w:val="0002653F"/>
    <w:rsid w:val="0002688F"/>
    <w:rsid w:val="00027275"/>
    <w:rsid w:val="000275F7"/>
    <w:rsid w:val="00027EDE"/>
    <w:rsid w:val="000302FD"/>
    <w:rsid w:val="00031330"/>
    <w:rsid w:val="0003137D"/>
    <w:rsid w:val="00031AE7"/>
    <w:rsid w:val="0003245C"/>
    <w:rsid w:val="00032F66"/>
    <w:rsid w:val="000344CA"/>
    <w:rsid w:val="00034755"/>
    <w:rsid w:val="00034DD2"/>
    <w:rsid w:val="00035673"/>
    <w:rsid w:val="00035C7B"/>
    <w:rsid w:val="00035CEA"/>
    <w:rsid w:val="00035ED9"/>
    <w:rsid w:val="00035FA1"/>
    <w:rsid w:val="00036561"/>
    <w:rsid w:val="000365DA"/>
    <w:rsid w:val="00036656"/>
    <w:rsid w:val="000367F3"/>
    <w:rsid w:val="000369DE"/>
    <w:rsid w:val="00036DC1"/>
    <w:rsid w:val="00036E96"/>
    <w:rsid w:val="00037DD5"/>
    <w:rsid w:val="0004036D"/>
    <w:rsid w:val="0004135E"/>
    <w:rsid w:val="00041B14"/>
    <w:rsid w:val="000426E7"/>
    <w:rsid w:val="00042B72"/>
    <w:rsid w:val="00042CA6"/>
    <w:rsid w:val="00043028"/>
    <w:rsid w:val="0004327F"/>
    <w:rsid w:val="00044384"/>
    <w:rsid w:val="00044E25"/>
    <w:rsid w:val="000450AE"/>
    <w:rsid w:val="00045793"/>
    <w:rsid w:val="000458A8"/>
    <w:rsid w:val="00046F0F"/>
    <w:rsid w:val="000474D3"/>
    <w:rsid w:val="000509DE"/>
    <w:rsid w:val="00050F5B"/>
    <w:rsid w:val="00050F67"/>
    <w:rsid w:val="000511E2"/>
    <w:rsid w:val="0005137E"/>
    <w:rsid w:val="00051ABA"/>
    <w:rsid w:val="00051E13"/>
    <w:rsid w:val="00052252"/>
    <w:rsid w:val="00052399"/>
    <w:rsid w:val="000527AD"/>
    <w:rsid w:val="00052CAA"/>
    <w:rsid w:val="00052E32"/>
    <w:rsid w:val="00053304"/>
    <w:rsid w:val="00053541"/>
    <w:rsid w:val="0005373E"/>
    <w:rsid w:val="00053A38"/>
    <w:rsid w:val="000543C9"/>
    <w:rsid w:val="00054587"/>
    <w:rsid w:val="00054709"/>
    <w:rsid w:val="00054779"/>
    <w:rsid w:val="00054D1C"/>
    <w:rsid w:val="00054E73"/>
    <w:rsid w:val="00055426"/>
    <w:rsid w:val="00055677"/>
    <w:rsid w:val="00055A74"/>
    <w:rsid w:val="00056232"/>
    <w:rsid w:val="000602BC"/>
    <w:rsid w:val="00060846"/>
    <w:rsid w:val="00062215"/>
    <w:rsid w:val="000633FF"/>
    <w:rsid w:val="00063D4E"/>
    <w:rsid w:val="00063F08"/>
    <w:rsid w:val="0006411F"/>
    <w:rsid w:val="0006449E"/>
    <w:rsid w:val="00064D96"/>
    <w:rsid w:val="00064DED"/>
    <w:rsid w:val="000652E7"/>
    <w:rsid w:val="000654AF"/>
    <w:rsid w:val="00065B3A"/>
    <w:rsid w:val="00066151"/>
    <w:rsid w:val="00066530"/>
    <w:rsid w:val="0006746D"/>
    <w:rsid w:val="0006766D"/>
    <w:rsid w:val="00067D22"/>
    <w:rsid w:val="000703F2"/>
    <w:rsid w:val="000716D5"/>
    <w:rsid w:val="00071DE4"/>
    <w:rsid w:val="00072893"/>
    <w:rsid w:val="00072EA5"/>
    <w:rsid w:val="00073ED9"/>
    <w:rsid w:val="00073FC6"/>
    <w:rsid w:val="00074012"/>
    <w:rsid w:val="0007449F"/>
    <w:rsid w:val="00075157"/>
    <w:rsid w:val="000751B3"/>
    <w:rsid w:val="00075881"/>
    <w:rsid w:val="00075B13"/>
    <w:rsid w:val="00076002"/>
    <w:rsid w:val="00076506"/>
    <w:rsid w:val="000766E1"/>
    <w:rsid w:val="00076F98"/>
    <w:rsid w:val="00076FFB"/>
    <w:rsid w:val="000775E4"/>
    <w:rsid w:val="0007780B"/>
    <w:rsid w:val="00077FE7"/>
    <w:rsid w:val="00080331"/>
    <w:rsid w:val="00080333"/>
    <w:rsid w:val="000811B8"/>
    <w:rsid w:val="00081774"/>
    <w:rsid w:val="00081BA0"/>
    <w:rsid w:val="0008214C"/>
    <w:rsid w:val="00082A01"/>
    <w:rsid w:val="00082B9A"/>
    <w:rsid w:val="00082E6E"/>
    <w:rsid w:val="00083094"/>
    <w:rsid w:val="000832E2"/>
    <w:rsid w:val="00083C80"/>
    <w:rsid w:val="00084487"/>
    <w:rsid w:val="000845DE"/>
    <w:rsid w:val="00084A4F"/>
    <w:rsid w:val="00085311"/>
    <w:rsid w:val="00085445"/>
    <w:rsid w:val="00085E82"/>
    <w:rsid w:val="00086B3E"/>
    <w:rsid w:val="00087EB1"/>
    <w:rsid w:val="000906A5"/>
    <w:rsid w:val="000907EF"/>
    <w:rsid w:val="0009104C"/>
    <w:rsid w:val="000915AA"/>
    <w:rsid w:val="00091691"/>
    <w:rsid w:val="00091D1B"/>
    <w:rsid w:val="00094181"/>
    <w:rsid w:val="00094285"/>
    <w:rsid w:val="00095A8D"/>
    <w:rsid w:val="00095DF1"/>
    <w:rsid w:val="00096292"/>
    <w:rsid w:val="00096621"/>
    <w:rsid w:val="00096F8D"/>
    <w:rsid w:val="0009735F"/>
    <w:rsid w:val="00097697"/>
    <w:rsid w:val="000A0228"/>
    <w:rsid w:val="000A03AF"/>
    <w:rsid w:val="000A0EC5"/>
    <w:rsid w:val="000A1D08"/>
    <w:rsid w:val="000A2BFD"/>
    <w:rsid w:val="000A2C05"/>
    <w:rsid w:val="000A3084"/>
    <w:rsid w:val="000A3FB3"/>
    <w:rsid w:val="000A4007"/>
    <w:rsid w:val="000A419A"/>
    <w:rsid w:val="000A5D22"/>
    <w:rsid w:val="000A627B"/>
    <w:rsid w:val="000A6450"/>
    <w:rsid w:val="000A64D0"/>
    <w:rsid w:val="000A7FAB"/>
    <w:rsid w:val="000A7FD3"/>
    <w:rsid w:val="000B061A"/>
    <w:rsid w:val="000B095F"/>
    <w:rsid w:val="000B2033"/>
    <w:rsid w:val="000B20AB"/>
    <w:rsid w:val="000B27E4"/>
    <w:rsid w:val="000B2C6F"/>
    <w:rsid w:val="000B3FB2"/>
    <w:rsid w:val="000B40AE"/>
    <w:rsid w:val="000B41BB"/>
    <w:rsid w:val="000B4BF5"/>
    <w:rsid w:val="000B4C16"/>
    <w:rsid w:val="000B5DBE"/>
    <w:rsid w:val="000B6443"/>
    <w:rsid w:val="000B685D"/>
    <w:rsid w:val="000B6AA7"/>
    <w:rsid w:val="000B6B74"/>
    <w:rsid w:val="000B7BF5"/>
    <w:rsid w:val="000B7D0E"/>
    <w:rsid w:val="000C01D5"/>
    <w:rsid w:val="000C06B3"/>
    <w:rsid w:val="000C0C70"/>
    <w:rsid w:val="000C1305"/>
    <w:rsid w:val="000C13B9"/>
    <w:rsid w:val="000C1724"/>
    <w:rsid w:val="000C1BBF"/>
    <w:rsid w:val="000C21B4"/>
    <w:rsid w:val="000C2774"/>
    <w:rsid w:val="000C2F48"/>
    <w:rsid w:val="000C322B"/>
    <w:rsid w:val="000C389A"/>
    <w:rsid w:val="000C3D08"/>
    <w:rsid w:val="000C3ED9"/>
    <w:rsid w:val="000C4400"/>
    <w:rsid w:val="000C44BC"/>
    <w:rsid w:val="000C4C87"/>
    <w:rsid w:val="000C50FB"/>
    <w:rsid w:val="000C6AA0"/>
    <w:rsid w:val="000C6E70"/>
    <w:rsid w:val="000C7145"/>
    <w:rsid w:val="000D03CE"/>
    <w:rsid w:val="000D1480"/>
    <w:rsid w:val="000D1F1A"/>
    <w:rsid w:val="000D3438"/>
    <w:rsid w:val="000D3773"/>
    <w:rsid w:val="000D383E"/>
    <w:rsid w:val="000D3C21"/>
    <w:rsid w:val="000D3E31"/>
    <w:rsid w:val="000D4E96"/>
    <w:rsid w:val="000D59E8"/>
    <w:rsid w:val="000D678C"/>
    <w:rsid w:val="000D6E36"/>
    <w:rsid w:val="000D7E65"/>
    <w:rsid w:val="000E01CF"/>
    <w:rsid w:val="000E03AC"/>
    <w:rsid w:val="000E0524"/>
    <w:rsid w:val="000E05A3"/>
    <w:rsid w:val="000E07A5"/>
    <w:rsid w:val="000E0BB9"/>
    <w:rsid w:val="000E0D1F"/>
    <w:rsid w:val="000E181F"/>
    <w:rsid w:val="000E1D65"/>
    <w:rsid w:val="000E212B"/>
    <w:rsid w:val="000E24AD"/>
    <w:rsid w:val="000E39A7"/>
    <w:rsid w:val="000E48E7"/>
    <w:rsid w:val="000E4D64"/>
    <w:rsid w:val="000E5331"/>
    <w:rsid w:val="000E63D0"/>
    <w:rsid w:val="000E6577"/>
    <w:rsid w:val="000E674C"/>
    <w:rsid w:val="000E6A51"/>
    <w:rsid w:val="000E707F"/>
    <w:rsid w:val="000E76A9"/>
    <w:rsid w:val="000F0969"/>
    <w:rsid w:val="000F1289"/>
    <w:rsid w:val="000F15BD"/>
    <w:rsid w:val="000F1CC0"/>
    <w:rsid w:val="000F1CE7"/>
    <w:rsid w:val="000F20EF"/>
    <w:rsid w:val="000F2577"/>
    <w:rsid w:val="000F32D8"/>
    <w:rsid w:val="000F34C8"/>
    <w:rsid w:val="000F36CF"/>
    <w:rsid w:val="000F3C60"/>
    <w:rsid w:val="000F4B7A"/>
    <w:rsid w:val="000F4F4C"/>
    <w:rsid w:val="000F5B7A"/>
    <w:rsid w:val="000F6C99"/>
    <w:rsid w:val="000F7D5E"/>
    <w:rsid w:val="001011A9"/>
    <w:rsid w:val="0010256E"/>
    <w:rsid w:val="001035DA"/>
    <w:rsid w:val="0010457A"/>
    <w:rsid w:val="00104EB8"/>
    <w:rsid w:val="00106A31"/>
    <w:rsid w:val="00106B6C"/>
    <w:rsid w:val="00107808"/>
    <w:rsid w:val="00107A8C"/>
    <w:rsid w:val="00110CA6"/>
    <w:rsid w:val="00111ACF"/>
    <w:rsid w:val="00111AFC"/>
    <w:rsid w:val="00111CA0"/>
    <w:rsid w:val="00112532"/>
    <w:rsid w:val="0011368B"/>
    <w:rsid w:val="00113AB1"/>
    <w:rsid w:val="00114466"/>
    <w:rsid w:val="001148C2"/>
    <w:rsid w:val="001157E6"/>
    <w:rsid w:val="00116712"/>
    <w:rsid w:val="00116E47"/>
    <w:rsid w:val="00116FAD"/>
    <w:rsid w:val="00117484"/>
    <w:rsid w:val="0012019F"/>
    <w:rsid w:val="0012074A"/>
    <w:rsid w:val="00120F18"/>
    <w:rsid w:val="00121208"/>
    <w:rsid w:val="0012126C"/>
    <w:rsid w:val="0012155D"/>
    <w:rsid w:val="00121B45"/>
    <w:rsid w:val="00121B6A"/>
    <w:rsid w:val="00121C19"/>
    <w:rsid w:val="001223F5"/>
    <w:rsid w:val="0012267D"/>
    <w:rsid w:val="00122961"/>
    <w:rsid w:val="00122ACC"/>
    <w:rsid w:val="00122AE4"/>
    <w:rsid w:val="00122B34"/>
    <w:rsid w:val="001232D0"/>
    <w:rsid w:val="00123AF0"/>
    <w:rsid w:val="001254B2"/>
    <w:rsid w:val="00125B04"/>
    <w:rsid w:val="00125F09"/>
    <w:rsid w:val="00126494"/>
    <w:rsid w:val="001266DD"/>
    <w:rsid w:val="00126CED"/>
    <w:rsid w:val="0012768A"/>
    <w:rsid w:val="00130EA0"/>
    <w:rsid w:val="00130EB9"/>
    <w:rsid w:val="00131453"/>
    <w:rsid w:val="00132110"/>
    <w:rsid w:val="00132892"/>
    <w:rsid w:val="001330C9"/>
    <w:rsid w:val="0013329F"/>
    <w:rsid w:val="001339D7"/>
    <w:rsid w:val="00133C24"/>
    <w:rsid w:val="00133E95"/>
    <w:rsid w:val="00134A8E"/>
    <w:rsid w:val="001358A2"/>
    <w:rsid w:val="00135A1B"/>
    <w:rsid w:val="00136333"/>
    <w:rsid w:val="001366D0"/>
    <w:rsid w:val="00136739"/>
    <w:rsid w:val="00136F0C"/>
    <w:rsid w:val="001373B7"/>
    <w:rsid w:val="0014063E"/>
    <w:rsid w:val="001413DD"/>
    <w:rsid w:val="0014141D"/>
    <w:rsid w:val="00141B85"/>
    <w:rsid w:val="001428D4"/>
    <w:rsid w:val="00143497"/>
    <w:rsid w:val="00143506"/>
    <w:rsid w:val="00143A18"/>
    <w:rsid w:val="001445ED"/>
    <w:rsid w:val="00145411"/>
    <w:rsid w:val="00145AA8"/>
    <w:rsid w:val="00145AE3"/>
    <w:rsid w:val="00145B02"/>
    <w:rsid w:val="00145FD5"/>
    <w:rsid w:val="00146006"/>
    <w:rsid w:val="0014623C"/>
    <w:rsid w:val="001467EC"/>
    <w:rsid w:val="00146D69"/>
    <w:rsid w:val="001512BA"/>
    <w:rsid w:val="001516BB"/>
    <w:rsid w:val="00151953"/>
    <w:rsid w:val="001529A9"/>
    <w:rsid w:val="00154615"/>
    <w:rsid w:val="001546F3"/>
    <w:rsid w:val="001551A4"/>
    <w:rsid w:val="00155A97"/>
    <w:rsid w:val="00156F5B"/>
    <w:rsid w:val="00157EE1"/>
    <w:rsid w:val="001601A9"/>
    <w:rsid w:val="001602CC"/>
    <w:rsid w:val="001608C4"/>
    <w:rsid w:val="00160AA2"/>
    <w:rsid w:val="00160C0B"/>
    <w:rsid w:val="001610FC"/>
    <w:rsid w:val="00161135"/>
    <w:rsid w:val="00161499"/>
    <w:rsid w:val="00161531"/>
    <w:rsid w:val="00161674"/>
    <w:rsid w:val="0016252E"/>
    <w:rsid w:val="00162562"/>
    <w:rsid w:val="00162667"/>
    <w:rsid w:val="001626C8"/>
    <w:rsid w:val="00162BC4"/>
    <w:rsid w:val="00163A00"/>
    <w:rsid w:val="00164AC3"/>
    <w:rsid w:val="00165760"/>
    <w:rsid w:val="00165A2F"/>
    <w:rsid w:val="001664B0"/>
    <w:rsid w:val="0016651A"/>
    <w:rsid w:val="0016687F"/>
    <w:rsid w:val="001677E8"/>
    <w:rsid w:val="001702C1"/>
    <w:rsid w:val="00170B53"/>
    <w:rsid w:val="001712B0"/>
    <w:rsid w:val="001717AA"/>
    <w:rsid w:val="00172AC8"/>
    <w:rsid w:val="001730FC"/>
    <w:rsid w:val="00173A11"/>
    <w:rsid w:val="001750D8"/>
    <w:rsid w:val="001754F5"/>
    <w:rsid w:val="001758D0"/>
    <w:rsid w:val="00175AC6"/>
    <w:rsid w:val="00176A57"/>
    <w:rsid w:val="00176B6B"/>
    <w:rsid w:val="00176EDC"/>
    <w:rsid w:val="00177F76"/>
    <w:rsid w:val="0018021B"/>
    <w:rsid w:val="001823EF"/>
    <w:rsid w:val="001826FB"/>
    <w:rsid w:val="001829AB"/>
    <w:rsid w:val="00182E93"/>
    <w:rsid w:val="00183085"/>
    <w:rsid w:val="0018360B"/>
    <w:rsid w:val="00184587"/>
    <w:rsid w:val="00184A65"/>
    <w:rsid w:val="00184C46"/>
    <w:rsid w:val="0018594C"/>
    <w:rsid w:val="00185F19"/>
    <w:rsid w:val="0018627D"/>
    <w:rsid w:val="0018642C"/>
    <w:rsid w:val="00187EF1"/>
    <w:rsid w:val="00190109"/>
    <w:rsid w:val="0019047A"/>
    <w:rsid w:val="00190975"/>
    <w:rsid w:val="001909CA"/>
    <w:rsid w:val="0019147F"/>
    <w:rsid w:val="0019167A"/>
    <w:rsid w:val="0019238E"/>
    <w:rsid w:val="0019313E"/>
    <w:rsid w:val="00193CE1"/>
    <w:rsid w:val="001955E4"/>
    <w:rsid w:val="0019568F"/>
    <w:rsid w:val="00195F76"/>
    <w:rsid w:val="00195F82"/>
    <w:rsid w:val="0019678E"/>
    <w:rsid w:val="0019737D"/>
    <w:rsid w:val="00197AB5"/>
    <w:rsid w:val="001A023B"/>
    <w:rsid w:val="001A053C"/>
    <w:rsid w:val="001A08DB"/>
    <w:rsid w:val="001A1077"/>
    <w:rsid w:val="001A1080"/>
    <w:rsid w:val="001A13AB"/>
    <w:rsid w:val="001A1E62"/>
    <w:rsid w:val="001A1E98"/>
    <w:rsid w:val="001A2B94"/>
    <w:rsid w:val="001A2BCB"/>
    <w:rsid w:val="001A30F1"/>
    <w:rsid w:val="001A395B"/>
    <w:rsid w:val="001A47D0"/>
    <w:rsid w:val="001A5855"/>
    <w:rsid w:val="001A60E1"/>
    <w:rsid w:val="001A64AF"/>
    <w:rsid w:val="001A6D52"/>
    <w:rsid w:val="001A70D4"/>
    <w:rsid w:val="001A71E2"/>
    <w:rsid w:val="001A7E72"/>
    <w:rsid w:val="001B05DA"/>
    <w:rsid w:val="001B130C"/>
    <w:rsid w:val="001B19E7"/>
    <w:rsid w:val="001B25B0"/>
    <w:rsid w:val="001B266A"/>
    <w:rsid w:val="001B2994"/>
    <w:rsid w:val="001B3044"/>
    <w:rsid w:val="001B3559"/>
    <w:rsid w:val="001B4FF5"/>
    <w:rsid w:val="001B5AA0"/>
    <w:rsid w:val="001B5D85"/>
    <w:rsid w:val="001B7878"/>
    <w:rsid w:val="001B7C08"/>
    <w:rsid w:val="001B7ECE"/>
    <w:rsid w:val="001C0762"/>
    <w:rsid w:val="001C0E60"/>
    <w:rsid w:val="001C11A8"/>
    <w:rsid w:val="001C1491"/>
    <w:rsid w:val="001C1699"/>
    <w:rsid w:val="001C1A8D"/>
    <w:rsid w:val="001C1C8E"/>
    <w:rsid w:val="001C1DEC"/>
    <w:rsid w:val="001C204B"/>
    <w:rsid w:val="001C211A"/>
    <w:rsid w:val="001C2B3F"/>
    <w:rsid w:val="001C348C"/>
    <w:rsid w:val="001C3BFA"/>
    <w:rsid w:val="001C3D4A"/>
    <w:rsid w:val="001C3F4F"/>
    <w:rsid w:val="001C4FA9"/>
    <w:rsid w:val="001C5203"/>
    <w:rsid w:val="001C55C8"/>
    <w:rsid w:val="001C63D1"/>
    <w:rsid w:val="001C6879"/>
    <w:rsid w:val="001C6C43"/>
    <w:rsid w:val="001C6F1F"/>
    <w:rsid w:val="001C7063"/>
    <w:rsid w:val="001C786E"/>
    <w:rsid w:val="001C7F0D"/>
    <w:rsid w:val="001D06CB"/>
    <w:rsid w:val="001D1627"/>
    <w:rsid w:val="001D1839"/>
    <w:rsid w:val="001D231D"/>
    <w:rsid w:val="001D39F7"/>
    <w:rsid w:val="001D3B4E"/>
    <w:rsid w:val="001D422D"/>
    <w:rsid w:val="001D533D"/>
    <w:rsid w:val="001D5E85"/>
    <w:rsid w:val="001D64C5"/>
    <w:rsid w:val="001D6E63"/>
    <w:rsid w:val="001D7016"/>
    <w:rsid w:val="001E019F"/>
    <w:rsid w:val="001E03D5"/>
    <w:rsid w:val="001E04DC"/>
    <w:rsid w:val="001E169F"/>
    <w:rsid w:val="001E1E9C"/>
    <w:rsid w:val="001E3110"/>
    <w:rsid w:val="001E3909"/>
    <w:rsid w:val="001E440B"/>
    <w:rsid w:val="001E44E9"/>
    <w:rsid w:val="001E45A7"/>
    <w:rsid w:val="001E488B"/>
    <w:rsid w:val="001E56B2"/>
    <w:rsid w:val="001E6221"/>
    <w:rsid w:val="001E6972"/>
    <w:rsid w:val="001E73DF"/>
    <w:rsid w:val="001E7F0E"/>
    <w:rsid w:val="001F00B4"/>
    <w:rsid w:val="001F0B42"/>
    <w:rsid w:val="001F0DF0"/>
    <w:rsid w:val="001F24E6"/>
    <w:rsid w:val="001F26D4"/>
    <w:rsid w:val="001F293E"/>
    <w:rsid w:val="001F329A"/>
    <w:rsid w:val="001F3597"/>
    <w:rsid w:val="001F4DB5"/>
    <w:rsid w:val="001F5063"/>
    <w:rsid w:val="001F69D1"/>
    <w:rsid w:val="001F6B79"/>
    <w:rsid w:val="001F6CFF"/>
    <w:rsid w:val="001F751F"/>
    <w:rsid w:val="00200372"/>
    <w:rsid w:val="00200851"/>
    <w:rsid w:val="00201013"/>
    <w:rsid w:val="00201443"/>
    <w:rsid w:val="00201F06"/>
    <w:rsid w:val="0020217B"/>
    <w:rsid w:val="00202D3F"/>
    <w:rsid w:val="002030E7"/>
    <w:rsid w:val="00203774"/>
    <w:rsid w:val="00203953"/>
    <w:rsid w:val="00203A92"/>
    <w:rsid w:val="00203BA4"/>
    <w:rsid w:val="002040BF"/>
    <w:rsid w:val="00204179"/>
    <w:rsid w:val="00204A5C"/>
    <w:rsid w:val="00205138"/>
    <w:rsid w:val="002052F5"/>
    <w:rsid w:val="00206421"/>
    <w:rsid w:val="00206534"/>
    <w:rsid w:val="00206BDE"/>
    <w:rsid w:val="00207805"/>
    <w:rsid w:val="00210311"/>
    <w:rsid w:val="00210F26"/>
    <w:rsid w:val="0021152F"/>
    <w:rsid w:val="0021193F"/>
    <w:rsid w:val="00211A90"/>
    <w:rsid w:val="00211C4C"/>
    <w:rsid w:val="00211C59"/>
    <w:rsid w:val="0021242F"/>
    <w:rsid w:val="00213C0F"/>
    <w:rsid w:val="00214B6D"/>
    <w:rsid w:val="00214C96"/>
    <w:rsid w:val="0021594F"/>
    <w:rsid w:val="00215A93"/>
    <w:rsid w:val="00216B62"/>
    <w:rsid w:val="002177EC"/>
    <w:rsid w:val="00217B07"/>
    <w:rsid w:val="00217E98"/>
    <w:rsid w:val="00220AE1"/>
    <w:rsid w:val="00220DBF"/>
    <w:rsid w:val="00221078"/>
    <w:rsid w:val="002215E7"/>
    <w:rsid w:val="002225C0"/>
    <w:rsid w:val="002229B5"/>
    <w:rsid w:val="0022310D"/>
    <w:rsid w:val="0022354F"/>
    <w:rsid w:val="00223AB7"/>
    <w:rsid w:val="00224BF3"/>
    <w:rsid w:val="00224E92"/>
    <w:rsid w:val="002253A3"/>
    <w:rsid w:val="0022565D"/>
    <w:rsid w:val="00225852"/>
    <w:rsid w:val="00225928"/>
    <w:rsid w:val="002263E6"/>
    <w:rsid w:val="00226B89"/>
    <w:rsid w:val="002275D8"/>
    <w:rsid w:val="002279B3"/>
    <w:rsid w:val="002315B9"/>
    <w:rsid w:val="00231A96"/>
    <w:rsid w:val="00232082"/>
    <w:rsid w:val="0023221D"/>
    <w:rsid w:val="00233139"/>
    <w:rsid w:val="00233149"/>
    <w:rsid w:val="00233227"/>
    <w:rsid w:val="00233297"/>
    <w:rsid w:val="002332B1"/>
    <w:rsid w:val="00234329"/>
    <w:rsid w:val="00234794"/>
    <w:rsid w:val="002347DE"/>
    <w:rsid w:val="00235003"/>
    <w:rsid w:val="00235AF0"/>
    <w:rsid w:val="002366EB"/>
    <w:rsid w:val="0023741F"/>
    <w:rsid w:val="002406C9"/>
    <w:rsid w:val="0024143E"/>
    <w:rsid w:val="00242DD2"/>
    <w:rsid w:val="00242E5D"/>
    <w:rsid w:val="002434C1"/>
    <w:rsid w:val="00243F7D"/>
    <w:rsid w:val="00244297"/>
    <w:rsid w:val="0024448F"/>
    <w:rsid w:val="002458AA"/>
    <w:rsid w:val="00246221"/>
    <w:rsid w:val="002463D9"/>
    <w:rsid w:val="002469F4"/>
    <w:rsid w:val="00246B51"/>
    <w:rsid w:val="00247157"/>
    <w:rsid w:val="00247298"/>
    <w:rsid w:val="00247B15"/>
    <w:rsid w:val="00247D9A"/>
    <w:rsid w:val="00250365"/>
    <w:rsid w:val="00250563"/>
    <w:rsid w:val="00251938"/>
    <w:rsid w:val="002523C3"/>
    <w:rsid w:val="002524FE"/>
    <w:rsid w:val="00252B1A"/>
    <w:rsid w:val="00252FF5"/>
    <w:rsid w:val="00253887"/>
    <w:rsid w:val="00253F70"/>
    <w:rsid w:val="00254E1F"/>
    <w:rsid w:val="00255219"/>
    <w:rsid w:val="00255366"/>
    <w:rsid w:val="00255D05"/>
    <w:rsid w:val="0025644B"/>
    <w:rsid w:val="0025720C"/>
    <w:rsid w:val="00257468"/>
    <w:rsid w:val="00257474"/>
    <w:rsid w:val="00260194"/>
    <w:rsid w:val="002605AE"/>
    <w:rsid w:val="00260A16"/>
    <w:rsid w:val="00260B3D"/>
    <w:rsid w:val="00261D26"/>
    <w:rsid w:val="00261D71"/>
    <w:rsid w:val="00261D7A"/>
    <w:rsid w:val="00263976"/>
    <w:rsid w:val="00263B86"/>
    <w:rsid w:val="00263D7A"/>
    <w:rsid w:val="00263EF5"/>
    <w:rsid w:val="00264CE3"/>
    <w:rsid w:val="0026548D"/>
    <w:rsid w:val="00265F24"/>
    <w:rsid w:val="0026606B"/>
    <w:rsid w:val="00266246"/>
    <w:rsid w:val="00266C91"/>
    <w:rsid w:val="002708F1"/>
    <w:rsid w:val="00272583"/>
    <w:rsid w:val="00272EB6"/>
    <w:rsid w:val="00273B14"/>
    <w:rsid w:val="002755B8"/>
    <w:rsid w:val="002764A2"/>
    <w:rsid w:val="00276642"/>
    <w:rsid w:val="002769FF"/>
    <w:rsid w:val="00276B8C"/>
    <w:rsid w:val="00276D4D"/>
    <w:rsid w:val="00276ECF"/>
    <w:rsid w:val="00276F3E"/>
    <w:rsid w:val="00277AD7"/>
    <w:rsid w:val="0028007C"/>
    <w:rsid w:val="002807D3"/>
    <w:rsid w:val="00282253"/>
    <w:rsid w:val="00282892"/>
    <w:rsid w:val="00283291"/>
    <w:rsid w:val="00283333"/>
    <w:rsid w:val="00283353"/>
    <w:rsid w:val="002836BD"/>
    <w:rsid w:val="00284464"/>
    <w:rsid w:val="0028489A"/>
    <w:rsid w:val="0028490E"/>
    <w:rsid w:val="00284B63"/>
    <w:rsid w:val="00285DA2"/>
    <w:rsid w:val="00285DBA"/>
    <w:rsid w:val="002868CD"/>
    <w:rsid w:val="00286C95"/>
    <w:rsid w:val="0028731A"/>
    <w:rsid w:val="00287418"/>
    <w:rsid w:val="00287D16"/>
    <w:rsid w:val="00290410"/>
    <w:rsid w:val="00290443"/>
    <w:rsid w:val="00290647"/>
    <w:rsid w:val="0029079C"/>
    <w:rsid w:val="002917FE"/>
    <w:rsid w:val="002919A5"/>
    <w:rsid w:val="00291C72"/>
    <w:rsid w:val="0029265C"/>
    <w:rsid w:val="0029273B"/>
    <w:rsid w:val="002928B8"/>
    <w:rsid w:val="00293030"/>
    <w:rsid w:val="002936E7"/>
    <w:rsid w:val="0029378C"/>
    <w:rsid w:val="00294037"/>
    <w:rsid w:val="0029415C"/>
    <w:rsid w:val="0029433E"/>
    <w:rsid w:val="00295139"/>
    <w:rsid w:val="002955B9"/>
    <w:rsid w:val="002979E8"/>
    <w:rsid w:val="00297A1C"/>
    <w:rsid w:val="002A1140"/>
    <w:rsid w:val="002A16F5"/>
    <w:rsid w:val="002A1B03"/>
    <w:rsid w:val="002A2951"/>
    <w:rsid w:val="002A3FC4"/>
    <w:rsid w:val="002A4190"/>
    <w:rsid w:val="002A47C4"/>
    <w:rsid w:val="002A4C26"/>
    <w:rsid w:val="002A4D3F"/>
    <w:rsid w:val="002A5B86"/>
    <w:rsid w:val="002A5C40"/>
    <w:rsid w:val="002A5D4B"/>
    <w:rsid w:val="002A601C"/>
    <w:rsid w:val="002A7A16"/>
    <w:rsid w:val="002A7B47"/>
    <w:rsid w:val="002A7E9D"/>
    <w:rsid w:val="002B1ADD"/>
    <w:rsid w:val="002B1C5A"/>
    <w:rsid w:val="002B3521"/>
    <w:rsid w:val="002B3A22"/>
    <w:rsid w:val="002B4962"/>
    <w:rsid w:val="002B4A33"/>
    <w:rsid w:val="002B5301"/>
    <w:rsid w:val="002B6B74"/>
    <w:rsid w:val="002C05E8"/>
    <w:rsid w:val="002C0669"/>
    <w:rsid w:val="002C1EA1"/>
    <w:rsid w:val="002C2754"/>
    <w:rsid w:val="002C2A47"/>
    <w:rsid w:val="002C2E9E"/>
    <w:rsid w:val="002C4680"/>
    <w:rsid w:val="002C53B0"/>
    <w:rsid w:val="002C53DC"/>
    <w:rsid w:val="002C544F"/>
    <w:rsid w:val="002C5501"/>
    <w:rsid w:val="002C5822"/>
    <w:rsid w:val="002C5A3A"/>
    <w:rsid w:val="002C5CE8"/>
    <w:rsid w:val="002C63A7"/>
    <w:rsid w:val="002C68BE"/>
    <w:rsid w:val="002C79DC"/>
    <w:rsid w:val="002D0202"/>
    <w:rsid w:val="002D05D7"/>
    <w:rsid w:val="002D0AC7"/>
    <w:rsid w:val="002D0FD3"/>
    <w:rsid w:val="002D1540"/>
    <w:rsid w:val="002D168B"/>
    <w:rsid w:val="002D1872"/>
    <w:rsid w:val="002D1AC5"/>
    <w:rsid w:val="002D2360"/>
    <w:rsid w:val="002D239B"/>
    <w:rsid w:val="002D2442"/>
    <w:rsid w:val="002D25DD"/>
    <w:rsid w:val="002D2BD2"/>
    <w:rsid w:val="002D3B89"/>
    <w:rsid w:val="002D49D5"/>
    <w:rsid w:val="002D4B42"/>
    <w:rsid w:val="002D4D83"/>
    <w:rsid w:val="002D4E3D"/>
    <w:rsid w:val="002D4E4F"/>
    <w:rsid w:val="002D4F63"/>
    <w:rsid w:val="002D522F"/>
    <w:rsid w:val="002D56CA"/>
    <w:rsid w:val="002D59EF"/>
    <w:rsid w:val="002D5BF0"/>
    <w:rsid w:val="002D5DD0"/>
    <w:rsid w:val="002D648B"/>
    <w:rsid w:val="002D648C"/>
    <w:rsid w:val="002D64A1"/>
    <w:rsid w:val="002D655D"/>
    <w:rsid w:val="002D6D6D"/>
    <w:rsid w:val="002D742E"/>
    <w:rsid w:val="002D75CE"/>
    <w:rsid w:val="002D7DA2"/>
    <w:rsid w:val="002E19F8"/>
    <w:rsid w:val="002E269D"/>
    <w:rsid w:val="002E3259"/>
    <w:rsid w:val="002E370B"/>
    <w:rsid w:val="002E378F"/>
    <w:rsid w:val="002E3836"/>
    <w:rsid w:val="002E3C42"/>
    <w:rsid w:val="002E6318"/>
    <w:rsid w:val="002E68E0"/>
    <w:rsid w:val="002E6910"/>
    <w:rsid w:val="002E786F"/>
    <w:rsid w:val="002F01DC"/>
    <w:rsid w:val="002F0206"/>
    <w:rsid w:val="002F02BD"/>
    <w:rsid w:val="002F0736"/>
    <w:rsid w:val="002F0804"/>
    <w:rsid w:val="002F086F"/>
    <w:rsid w:val="002F2416"/>
    <w:rsid w:val="002F27AB"/>
    <w:rsid w:val="002F2D2E"/>
    <w:rsid w:val="002F3210"/>
    <w:rsid w:val="002F3B90"/>
    <w:rsid w:val="002F41EA"/>
    <w:rsid w:val="002F422A"/>
    <w:rsid w:val="002F49FB"/>
    <w:rsid w:val="002F4D96"/>
    <w:rsid w:val="002F5107"/>
    <w:rsid w:val="002F568D"/>
    <w:rsid w:val="002F5D61"/>
    <w:rsid w:val="002F714A"/>
    <w:rsid w:val="002F726B"/>
    <w:rsid w:val="00300A5C"/>
    <w:rsid w:val="00300B75"/>
    <w:rsid w:val="00300D4C"/>
    <w:rsid w:val="00301C5F"/>
    <w:rsid w:val="00301E23"/>
    <w:rsid w:val="00301F59"/>
    <w:rsid w:val="00302402"/>
    <w:rsid w:val="00302FC7"/>
    <w:rsid w:val="00303306"/>
    <w:rsid w:val="003036F4"/>
    <w:rsid w:val="00303C3D"/>
    <w:rsid w:val="00303D92"/>
    <w:rsid w:val="003049E7"/>
    <w:rsid w:val="00304A83"/>
    <w:rsid w:val="00305970"/>
    <w:rsid w:val="00305FD9"/>
    <w:rsid w:val="00307EFB"/>
    <w:rsid w:val="003103A5"/>
    <w:rsid w:val="0031058D"/>
    <w:rsid w:val="0031061A"/>
    <w:rsid w:val="00310AF4"/>
    <w:rsid w:val="00313416"/>
    <w:rsid w:val="003141CF"/>
    <w:rsid w:val="00314B0F"/>
    <w:rsid w:val="00314E66"/>
    <w:rsid w:val="0031563B"/>
    <w:rsid w:val="00315778"/>
    <w:rsid w:val="003170F8"/>
    <w:rsid w:val="003171FF"/>
    <w:rsid w:val="00317BD2"/>
    <w:rsid w:val="00320BD0"/>
    <w:rsid w:val="00321BA9"/>
    <w:rsid w:val="00321CE0"/>
    <w:rsid w:val="00321F21"/>
    <w:rsid w:val="00322200"/>
    <w:rsid w:val="00322CA6"/>
    <w:rsid w:val="0032379B"/>
    <w:rsid w:val="00323D5A"/>
    <w:rsid w:val="00324167"/>
    <w:rsid w:val="00325167"/>
    <w:rsid w:val="00325513"/>
    <w:rsid w:val="00325515"/>
    <w:rsid w:val="0032571A"/>
    <w:rsid w:val="00327360"/>
    <w:rsid w:val="00327B5B"/>
    <w:rsid w:val="00327CA6"/>
    <w:rsid w:val="003306BA"/>
    <w:rsid w:val="003313B5"/>
    <w:rsid w:val="0033146E"/>
    <w:rsid w:val="00332263"/>
    <w:rsid w:val="00333222"/>
    <w:rsid w:val="00333252"/>
    <w:rsid w:val="00333335"/>
    <w:rsid w:val="00333840"/>
    <w:rsid w:val="003345F1"/>
    <w:rsid w:val="00335091"/>
    <w:rsid w:val="003355AA"/>
    <w:rsid w:val="00336633"/>
    <w:rsid w:val="00336D84"/>
    <w:rsid w:val="00337A2B"/>
    <w:rsid w:val="00337B8C"/>
    <w:rsid w:val="00337C02"/>
    <w:rsid w:val="0034003D"/>
    <w:rsid w:val="00340A22"/>
    <w:rsid w:val="00340AA7"/>
    <w:rsid w:val="00340D80"/>
    <w:rsid w:val="003417CB"/>
    <w:rsid w:val="00341F42"/>
    <w:rsid w:val="00342482"/>
    <w:rsid w:val="003444EA"/>
    <w:rsid w:val="00344C9D"/>
    <w:rsid w:val="003464B8"/>
    <w:rsid w:val="003473F7"/>
    <w:rsid w:val="003474A2"/>
    <w:rsid w:val="0034771E"/>
    <w:rsid w:val="00347B4D"/>
    <w:rsid w:val="00347CAA"/>
    <w:rsid w:val="00347CB6"/>
    <w:rsid w:val="00347D15"/>
    <w:rsid w:val="00350172"/>
    <w:rsid w:val="00351B2A"/>
    <w:rsid w:val="003524FE"/>
    <w:rsid w:val="00354AC0"/>
    <w:rsid w:val="00354DF7"/>
    <w:rsid w:val="003552FA"/>
    <w:rsid w:val="00355631"/>
    <w:rsid w:val="00355718"/>
    <w:rsid w:val="00356D87"/>
    <w:rsid w:val="0035708D"/>
    <w:rsid w:val="0035773E"/>
    <w:rsid w:val="0035793F"/>
    <w:rsid w:val="00357AA1"/>
    <w:rsid w:val="00357F61"/>
    <w:rsid w:val="003600D1"/>
    <w:rsid w:val="003602EA"/>
    <w:rsid w:val="003609D4"/>
    <w:rsid w:val="00360A95"/>
    <w:rsid w:val="00360DAC"/>
    <w:rsid w:val="00360F7B"/>
    <w:rsid w:val="0036120A"/>
    <w:rsid w:val="00361922"/>
    <w:rsid w:val="00361E0C"/>
    <w:rsid w:val="00362465"/>
    <w:rsid w:val="003624C6"/>
    <w:rsid w:val="0036352F"/>
    <w:rsid w:val="003640FE"/>
    <w:rsid w:val="00364611"/>
    <w:rsid w:val="00364EEA"/>
    <w:rsid w:val="003654EE"/>
    <w:rsid w:val="00365951"/>
    <w:rsid w:val="00365B89"/>
    <w:rsid w:val="0036694B"/>
    <w:rsid w:val="003669F1"/>
    <w:rsid w:val="00366BEE"/>
    <w:rsid w:val="00366F1A"/>
    <w:rsid w:val="00367D6E"/>
    <w:rsid w:val="003702E3"/>
    <w:rsid w:val="00371941"/>
    <w:rsid w:val="00371D51"/>
    <w:rsid w:val="003721A8"/>
    <w:rsid w:val="00372788"/>
    <w:rsid w:val="003728A1"/>
    <w:rsid w:val="00374A22"/>
    <w:rsid w:val="00374BBC"/>
    <w:rsid w:val="00374FDC"/>
    <w:rsid w:val="00376FB4"/>
    <w:rsid w:val="003770D9"/>
    <w:rsid w:val="00377336"/>
    <w:rsid w:val="00377632"/>
    <w:rsid w:val="00377C3D"/>
    <w:rsid w:val="00377C99"/>
    <w:rsid w:val="00380A90"/>
    <w:rsid w:val="003811F8"/>
    <w:rsid w:val="003827E1"/>
    <w:rsid w:val="00382CCD"/>
    <w:rsid w:val="0038452A"/>
    <w:rsid w:val="00385020"/>
    <w:rsid w:val="00385813"/>
    <w:rsid w:val="0038582D"/>
    <w:rsid w:val="003859F2"/>
    <w:rsid w:val="00386E69"/>
    <w:rsid w:val="0038796A"/>
    <w:rsid w:val="00387D98"/>
    <w:rsid w:val="0039012D"/>
    <w:rsid w:val="00390DDC"/>
    <w:rsid w:val="00391B1D"/>
    <w:rsid w:val="00391CBA"/>
    <w:rsid w:val="00391E6A"/>
    <w:rsid w:val="0039232D"/>
    <w:rsid w:val="003931FE"/>
    <w:rsid w:val="00394282"/>
    <w:rsid w:val="00394931"/>
    <w:rsid w:val="00394A9D"/>
    <w:rsid w:val="00394B2D"/>
    <w:rsid w:val="0039542B"/>
    <w:rsid w:val="003956D2"/>
    <w:rsid w:val="00397027"/>
    <w:rsid w:val="0039716E"/>
    <w:rsid w:val="00397640"/>
    <w:rsid w:val="00397F33"/>
    <w:rsid w:val="003A0ADE"/>
    <w:rsid w:val="003A1AA8"/>
    <w:rsid w:val="003A1C4F"/>
    <w:rsid w:val="003A28BD"/>
    <w:rsid w:val="003A3007"/>
    <w:rsid w:val="003A32ED"/>
    <w:rsid w:val="003A3366"/>
    <w:rsid w:val="003A4148"/>
    <w:rsid w:val="003A42C6"/>
    <w:rsid w:val="003A4BED"/>
    <w:rsid w:val="003A500D"/>
    <w:rsid w:val="003A543A"/>
    <w:rsid w:val="003A563C"/>
    <w:rsid w:val="003A6806"/>
    <w:rsid w:val="003A69F5"/>
    <w:rsid w:val="003A6DB6"/>
    <w:rsid w:val="003A708E"/>
    <w:rsid w:val="003B03E6"/>
    <w:rsid w:val="003B1AC6"/>
    <w:rsid w:val="003B2335"/>
    <w:rsid w:val="003B2ADA"/>
    <w:rsid w:val="003B2B21"/>
    <w:rsid w:val="003B2D71"/>
    <w:rsid w:val="003B30C2"/>
    <w:rsid w:val="003B30C5"/>
    <w:rsid w:val="003B329F"/>
    <w:rsid w:val="003B395D"/>
    <w:rsid w:val="003B53CE"/>
    <w:rsid w:val="003B5BD0"/>
    <w:rsid w:val="003B65A6"/>
    <w:rsid w:val="003B689F"/>
    <w:rsid w:val="003B7087"/>
    <w:rsid w:val="003C0918"/>
    <w:rsid w:val="003C15BD"/>
    <w:rsid w:val="003C17D7"/>
    <w:rsid w:val="003C1E19"/>
    <w:rsid w:val="003C2566"/>
    <w:rsid w:val="003C30BE"/>
    <w:rsid w:val="003C33CF"/>
    <w:rsid w:val="003C34AB"/>
    <w:rsid w:val="003C38F2"/>
    <w:rsid w:val="003C416C"/>
    <w:rsid w:val="003C4BEC"/>
    <w:rsid w:val="003C4C67"/>
    <w:rsid w:val="003C4E85"/>
    <w:rsid w:val="003C4EC1"/>
    <w:rsid w:val="003C5258"/>
    <w:rsid w:val="003C53FD"/>
    <w:rsid w:val="003C5B31"/>
    <w:rsid w:val="003C6385"/>
    <w:rsid w:val="003C684C"/>
    <w:rsid w:val="003C796E"/>
    <w:rsid w:val="003C7D85"/>
    <w:rsid w:val="003D059A"/>
    <w:rsid w:val="003D2632"/>
    <w:rsid w:val="003D2C0B"/>
    <w:rsid w:val="003D2C80"/>
    <w:rsid w:val="003D2DD8"/>
    <w:rsid w:val="003D343B"/>
    <w:rsid w:val="003D35B8"/>
    <w:rsid w:val="003D3C82"/>
    <w:rsid w:val="003D400B"/>
    <w:rsid w:val="003D4C7A"/>
    <w:rsid w:val="003D5099"/>
    <w:rsid w:val="003D5CF9"/>
    <w:rsid w:val="003D6EB9"/>
    <w:rsid w:val="003D77EB"/>
    <w:rsid w:val="003E085F"/>
    <w:rsid w:val="003E0D3F"/>
    <w:rsid w:val="003E11B6"/>
    <w:rsid w:val="003E1FD8"/>
    <w:rsid w:val="003E257C"/>
    <w:rsid w:val="003E2A74"/>
    <w:rsid w:val="003E30B4"/>
    <w:rsid w:val="003E3562"/>
    <w:rsid w:val="003E36A3"/>
    <w:rsid w:val="003E372C"/>
    <w:rsid w:val="003E514C"/>
    <w:rsid w:val="003E5288"/>
    <w:rsid w:val="003E536C"/>
    <w:rsid w:val="003E582F"/>
    <w:rsid w:val="003E5BB0"/>
    <w:rsid w:val="003E60E2"/>
    <w:rsid w:val="003E6491"/>
    <w:rsid w:val="003E6ECB"/>
    <w:rsid w:val="003E7166"/>
    <w:rsid w:val="003E78A5"/>
    <w:rsid w:val="003E7A3E"/>
    <w:rsid w:val="003F049D"/>
    <w:rsid w:val="003F066C"/>
    <w:rsid w:val="003F0AB9"/>
    <w:rsid w:val="003F132A"/>
    <w:rsid w:val="003F15FC"/>
    <w:rsid w:val="003F185C"/>
    <w:rsid w:val="003F18C3"/>
    <w:rsid w:val="003F1DC6"/>
    <w:rsid w:val="003F2669"/>
    <w:rsid w:val="003F2751"/>
    <w:rsid w:val="003F492E"/>
    <w:rsid w:val="003F4DCB"/>
    <w:rsid w:val="003F4EF0"/>
    <w:rsid w:val="003F5347"/>
    <w:rsid w:val="003F548D"/>
    <w:rsid w:val="003F5F07"/>
    <w:rsid w:val="003F6F96"/>
    <w:rsid w:val="003F71E1"/>
    <w:rsid w:val="003F7F6C"/>
    <w:rsid w:val="0040096C"/>
    <w:rsid w:val="00400A6E"/>
    <w:rsid w:val="00400D50"/>
    <w:rsid w:val="00401CA5"/>
    <w:rsid w:val="00401CC6"/>
    <w:rsid w:val="0040227E"/>
    <w:rsid w:val="004022C1"/>
    <w:rsid w:val="004023DA"/>
    <w:rsid w:val="00402CE4"/>
    <w:rsid w:val="004036DC"/>
    <w:rsid w:val="0040496C"/>
    <w:rsid w:val="00405338"/>
    <w:rsid w:val="0040596C"/>
    <w:rsid w:val="00406C81"/>
    <w:rsid w:val="00406E73"/>
    <w:rsid w:val="0040776E"/>
    <w:rsid w:val="004077CE"/>
    <w:rsid w:val="0040792F"/>
    <w:rsid w:val="00410751"/>
    <w:rsid w:val="00411038"/>
    <w:rsid w:val="004110B1"/>
    <w:rsid w:val="0041119C"/>
    <w:rsid w:val="00412B1E"/>
    <w:rsid w:val="00412B9A"/>
    <w:rsid w:val="00413020"/>
    <w:rsid w:val="00413DEC"/>
    <w:rsid w:val="004140CC"/>
    <w:rsid w:val="00415194"/>
    <w:rsid w:val="00415CA5"/>
    <w:rsid w:val="00416F08"/>
    <w:rsid w:val="004209EB"/>
    <w:rsid w:val="00420BA6"/>
    <w:rsid w:val="00421206"/>
    <w:rsid w:val="00421505"/>
    <w:rsid w:val="0042201C"/>
    <w:rsid w:val="0042229F"/>
    <w:rsid w:val="00422B31"/>
    <w:rsid w:val="00423321"/>
    <w:rsid w:val="004239FD"/>
    <w:rsid w:val="00423A16"/>
    <w:rsid w:val="004240A4"/>
    <w:rsid w:val="00425AF0"/>
    <w:rsid w:val="0042644B"/>
    <w:rsid w:val="00426BF7"/>
    <w:rsid w:val="00427050"/>
    <w:rsid w:val="00427463"/>
    <w:rsid w:val="004274E6"/>
    <w:rsid w:val="0042767D"/>
    <w:rsid w:val="00430777"/>
    <w:rsid w:val="00430E84"/>
    <w:rsid w:val="00431328"/>
    <w:rsid w:val="00431A62"/>
    <w:rsid w:val="00431C69"/>
    <w:rsid w:val="00432033"/>
    <w:rsid w:val="004326AD"/>
    <w:rsid w:val="004326DC"/>
    <w:rsid w:val="004328AC"/>
    <w:rsid w:val="00432B18"/>
    <w:rsid w:val="00432D8B"/>
    <w:rsid w:val="004330B2"/>
    <w:rsid w:val="00434764"/>
    <w:rsid w:val="00434950"/>
    <w:rsid w:val="00435C01"/>
    <w:rsid w:val="0043612C"/>
    <w:rsid w:val="0043761E"/>
    <w:rsid w:val="00440199"/>
    <w:rsid w:val="004411DA"/>
    <w:rsid w:val="00441CBE"/>
    <w:rsid w:val="00441FE8"/>
    <w:rsid w:val="004428ED"/>
    <w:rsid w:val="00442C24"/>
    <w:rsid w:val="00442DB3"/>
    <w:rsid w:val="00443711"/>
    <w:rsid w:val="0044393B"/>
    <w:rsid w:val="00443C6D"/>
    <w:rsid w:val="00444F71"/>
    <w:rsid w:val="004459B8"/>
    <w:rsid w:val="004465A2"/>
    <w:rsid w:val="004476EA"/>
    <w:rsid w:val="00447DD1"/>
    <w:rsid w:val="00450233"/>
    <w:rsid w:val="00450269"/>
    <w:rsid w:val="004504EC"/>
    <w:rsid w:val="00451250"/>
    <w:rsid w:val="0045133C"/>
    <w:rsid w:val="004515DA"/>
    <w:rsid w:val="00451DF9"/>
    <w:rsid w:val="00452A1F"/>
    <w:rsid w:val="00452EA5"/>
    <w:rsid w:val="00453AF9"/>
    <w:rsid w:val="00453F49"/>
    <w:rsid w:val="0045456B"/>
    <w:rsid w:val="00454D2E"/>
    <w:rsid w:val="00454DF5"/>
    <w:rsid w:val="00455B47"/>
    <w:rsid w:val="004566CA"/>
    <w:rsid w:val="00456A6A"/>
    <w:rsid w:val="00460AFA"/>
    <w:rsid w:val="00460E34"/>
    <w:rsid w:val="004610FE"/>
    <w:rsid w:val="00461361"/>
    <w:rsid w:val="004615E2"/>
    <w:rsid w:val="00461AB6"/>
    <w:rsid w:val="00461B5B"/>
    <w:rsid w:val="00461C17"/>
    <w:rsid w:val="00462051"/>
    <w:rsid w:val="00462B0D"/>
    <w:rsid w:val="00462C22"/>
    <w:rsid w:val="00463352"/>
    <w:rsid w:val="00464969"/>
    <w:rsid w:val="00465209"/>
    <w:rsid w:val="00465413"/>
    <w:rsid w:val="00465720"/>
    <w:rsid w:val="004660DF"/>
    <w:rsid w:val="00467906"/>
    <w:rsid w:val="00467C40"/>
    <w:rsid w:val="00470A1D"/>
    <w:rsid w:val="00471029"/>
    <w:rsid w:val="004711AC"/>
    <w:rsid w:val="00471284"/>
    <w:rsid w:val="00472496"/>
    <w:rsid w:val="004724AE"/>
    <w:rsid w:val="004724C7"/>
    <w:rsid w:val="004725BB"/>
    <w:rsid w:val="00472838"/>
    <w:rsid w:val="00473024"/>
    <w:rsid w:val="004735CE"/>
    <w:rsid w:val="004738D1"/>
    <w:rsid w:val="00473DE4"/>
    <w:rsid w:val="00473FA2"/>
    <w:rsid w:val="004745A0"/>
    <w:rsid w:val="004752B4"/>
    <w:rsid w:val="004752CB"/>
    <w:rsid w:val="004757A7"/>
    <w:rsid w:val="00475D37"/>
    <w:rsid w:val="00475F93"/>
    <w:rsid w:val="0047625E"/>
    <w:rsid w:val="00476CF0"/>
    <w:rsid w:val="0047787D"/>
    <w:rsid w:val="00480190"/>
    <w:rsid w:val="00480F2A"/>
    <w:rsid w:val="00481BD9"/>
    <w:rsid w:val="00482750"/>
    <w:rsid w:val="00482ACF"/>
    <w:rsid w:val="0048302C"/>
    <w:rsid w:val="00483525"/>
    <w:rsid w:val="00483C85"/>
    <w:rsid w:val="00483CD9"/>
    <w:rsid w:val="00484CC1"/>
    <w:rsid w:val="00485F14"/>
    <w:rsid w:val="00486A13"/>
    <w:rsid w:val="00487314"/>
    <w:rsid w:val="004877F0"/>
    <w:rsid w:val="00487FA5"/>
    <w:rsid w:val="00490034"/>
    <w:rsid w:val="004908FB"/>
    <w:rsid w:val="00490D67"/>
    <w:rsid w:val="00491430"/>
    <w:rsid w:val="004920BD"/>
    <w:rsid w:val="004924B9"/>
    <w:rsid w:val="00492B12"/>
    <w:rsid w:val="00492F5F"/>
    <w:rsid w:val="00493A22"/>
    <w:rsid w:val="00493A5A"/>
    <w:rsid w:val="00493E79"/>
    <w:rsid w:val="0049426E"/>
    <w:rsid w:val="00494C67"/>
    <w:rsid w:val="00495704"/>
    <w:rsid w:val="00495D75"/>
    <w:rsid w:val="00495ED9"/>
    <w:rsid w:val="00496F08"/>
    <w:rsid w:val="004974D9"/>
    <w:rsid w:val="0049765D"/>
    <w:rsid w:val="00497D42"/>
    <w:rsid w:val="004A01CC"/>
    <w:rsid w:val="004A05C1"/>
    <w:rsid w:val="004A0CDA"/>
    <w:rsid w:val="004A0E2A"/>
    <w:rsid w:val="004A112A"/>
    <w:rsid w:val="004A1938"/>
    <w:rsid w:val="004A1D79"/>
    <w:rsid w:val="004A2ED9"/>
    <w:rsid w:val="004A32D6"/>
    <w:rsid w:val="004A3911"/>
    <w:rsid w:val="004A3982"/>
    <w:rsid w:val="004A4460"/>
    <w:rsid w:val="004A48ED"/>
    <w:rsid w:val="004A4F16"/>
    <w:rsid w:val="004A6F75"/>
    <w:rsid w:val="004A7791"/>
    <w:rsid w:val="004A7803"/>
    <w:rsid w:val="004A790D"/>
    <w:rsid w:val="004A7965"/>
    <w:rsid w:val="004B0A85"/>
    <w:rsid w:val="004B0F3D"/>
    <w:rsid w:val="004B12E2"/>
    <w:rsid w:val="004B175B"/>
    <w:rsid w:val="004B1E60"/>
    <w:rsid w:val="004B1FED"/>
    <w:rsid w:val="004B220A"/>
    <w:rsid w:val="004B22FF"/>
    <w:rsid w:val="004B29F3"/>
    <w:rsid w:val="004B2C1B"/>
    <w:rsid w:val="004B3313"/>
    <w:rsid w:val="004B3B37"/>
    <w:rsid w:val="004B40A9"/>
    <w:rsid w:val="004B40E4"/>
    <w:rsid w:val="004B41D9"/>
    <w:rsid w:val="004B581F"/>
    <w:rsid w:val="004B6483"/>
    <w:rsid w:val="004B66B6"/>
    <w:rsid w:val="004B66D6"/>
    <w:rsid w:val="004B7143"/>
    <w:rsid w:val="004B7401"/>
    <w:rsid w:val="004B785B"/>
    <w:rsid w:val="004B7C48"/>
    <w:rsid w:val="004C0608"/>
    <w:rsid w:val="004C35FA"/>
    <w:rsid w:val="004C3A03"/>
    <w:rsid w:val="004C474D"/>
    <w:rsid w:val="004C5002"/>
    <w:rsid w:val="004C51A9"/>
    <w:rsid w:val="004C61C5"/>
    <w:rsid w:val="004C656E"/>
    <w:rsid w:val="004C6798"/>
    <w:rsid w:val="004D0E40"/>
    <w:rsid w:val="004D0FD0"/>
    <w:rsid w:val="004D1B4A"/>
    <w:rsid w:val="004D2383"/>
    <w:rsid w:val="004D2F1F"/>
    <w:rsid w:val="004D3AA5"/>
    <w:rsid w:val="004D4AF0"/>
    <w:rsid w:val="004D4FA1"/>
    <w:rsid w:val="004D526E"/>
    <w:rsid w:val="004D60BB"/>
    <w:rsid w:val="004D6CC6"/>
    <w:rsid w:val="004D734A"/>
    <w:rsid w:val="004E0061"/>
    <w:rsid w:val="004E01F8"/>
    <w:rsid w:val="004E035B"/>
    <w:rsid w:val="004E07FB"/>
    <w:rsid w:val="004E29E3"/>
    <w:rsid w:val="004E3566"/>
    <w:rsid w:val="004E357E"/>
    <w:rsid w:val="004E3F69"/>
    <w:rsid w:val="004E4EE3"/>
    <w:rsid w:val="004E5BCF"/>
    <w:rsid w:val="004E5FCB"/>
    <w:rsid w:val="004E6032"/>
    <w:rsid w:val="004E61E9"/>
    <w:rsid w:val="004E67E2"/>
    <w:rsid w:val="004E6B09"/>
    <w:rsid w:val="004E6FAF"/>
    <w:rsid w:val="004E712B"/>
    <w:rsid w:val="004E728D"/>
    <w:rsid w:val="004E7E95"/>
    <w:rsid w:val="004F0637"/>
    <w:rsid w:val="004F068D"/>
    <w:rsid w:val="004F0CAF"/>
    <w:rsid w:val="004F100F"/>
    <w:rsid w:val="004F12C8"/>
    <w:rsid w:val="004F16F8"/>
    <w:rsid w:val="004F1A0C"/>
    <w:rsid w:val="004F1DDC"/>
    <w:rsid w:val="004F230B"/>
    <w:rsid w:val="004F2C8F"/>
    <w:rsid w:val="004F2D6C"/>
    <w:rsid w:val="004F3169"/>
    <w:rsid w:val="004F4D69"/>
    <w:rsid w:val="004F56A5"/>
    <w:rsid w:val="004F56F5"/>
    <w:rsid w:val="004F5A08"/>
    <w:rsid w:val="004F5FFA"/>
    <w:rsid w:val="004F65CF"/>
    <w:rsid w:val="004F661D"/>
    <w:rsid w:val="004F67A6"/>
    <w:rsid w:val="004F6EE9"/>
    <w:rsid w:val="004F74DF"/>
    <w:rsid w:val="004F782F"/>
    <w:rsid w:val="00500BFE"/>
    <w:rsid w:val="005014EE"/>
    <w:rsid w:val="00501591"/>
    <w:rsid w:val="00501E3F"/>
    <w:rsid w:val="00502C40"/>
    <w:rsid w:val="00502C6E"/>
    <w:rsid w:val="00502D5C"/>
    <w:rsid w:val="00503124"/>
    <w:rsid w:val="005038FD"/>
    <w:rsid w:val="005039FD"/>
    <w:rsid w:val="005041F3"/>
    <w:rsid w:val="00504888"/>
    <w:rsid w:val="00505B85"/>
    <w:rsid w:val="00505F02"/>
    <w:rsid w:val="005068BA"/>
    <w:rsid w:val="00506937"/>
    <w:rsid w:val="0050713D"/>
    <w:rsid w:val="00507C4E"/>
    <w:rsid w:val="00507CF2"/>
    <w:rsid w:val="00507DF0"/>
    <w:rsid w:val="005100B0"/>
    <w:rsid w:val="0051161A"/>
    <w:rsid w:val="00512ABA"/>
    <w:rsid w:val="00512C29"/>
    <w:rsid w:val="0051338F"/>
    <w:rsid w:val="0051362D"/>
    <w:rsid w:val="00514897"/>
    <w:rsid w:val="00514ED2"/>
    <w:rsid w:val="00514FE2"/>
    <w:rsid w:val="00515C91"/>
    <w:rsid w:val="005163CB"/>
    <w:rsid w:val="00517048"/>
    <w:rsid w:val="005175F0"/>
    <w:rsid w:val="005179FC"/>
    <w:rsid w:val="00520F6C"/>
    <w:rsid w:val="005228BA"/>
    <w:rsid w:val="00522D4A"/>
    <w:rsid w:val="0052312E"/>
    <w:rsid w:val="005238D0"/>
    <w:rsid w:val="0052402E"/>
    <w:rsid w:val="00524273"/>
    <w:rsid w:val="00526149"/>
    <w:rsid w:val="0052661F"/>
    <w:rsid w:val="00526D68"/>
    <w:rsid w:val="00526DAB"/>
    <w:rsid w:val="005270E0"/>
    <w:rsid w:val="00530432"/>
    <w:rsid w:val="00530698"/>
    <w:rsid w:val="00530A7C"/>
    <w:rsid w:val="0053160F"/>
    <w:rsid w:val="005317C4"/>
    <w:rsid w:val="0053255B"/>
    <w:rsid w:val="00532665"/>
    <w:rsid w:val="00532C8B"/>
    <w:rsid w:val="00532E01"/>
    <w:rsid w:val="005334B5"/>
    <w:rsid w:val="00533724"/>
    <w:rsid w:val="00533881"/>
    <w:rsid w:val="00534755"/>
    <w:rsid w:val="00534764"/>
    <w:rsid w:val="0053476C"/>
    <w:rsid w:val="00535D42"/>
    <w:rsid w:val="00536654"/>
    <w:rsid w:val="00536874"/>
    <w:rsid w:val="00537907"/>
    <w:rsid w:val="005406F5"/>
    <w:rsid w:val="0054091F"/>
    <w:rsid w:val="00540F06"/>
    <w:rsid w:val="00541156"/>
    <w:rsid w:val="00541EF3"/>
    <w:rsid w:val="005422DB"/>
    <w:rsid w:val="005431A0"/>
    <w:rsid w:val="00543232"/>
    <w:rsid w:val="00546358"/>
    <w:rsid w:val="00546E7B"/>
    <w:rsid w:val="0054716C"/>
    <w:rsid w:val="0054729B"/>
    <w:rsid w:val="00547F8F"/>
    <w:rsid w:val="0055028B"/>
    <w:rsid w:val="00550939"/>
    <w:rsid w:val="005514F7"/>
    <w:rsid w:val="0055213B"/>
    <w:rsid w:val="00552294"/>
    <w:rsid w:val="00552BD8"/>
    <w:rsid w:val="00552EF4"/>
    <w:rsid w:val="00553BFC"/>
    <w:rsid w:val="0055405D"/>
    <w:rsid w:val="0055409F"/>
    <w:rsid w:val="005543A0"/>
    <w:rsid w:val="00554B48"/>
    <w:rsid w:val="00555215"/>
    <w:rsid w:val="00555290"/>
    <w:rsid w:val="00555BD5"/>
    <w:rsid w:val="00555D7D"/>
    <w:rsid w:val="005560D2"/>
    <w:rsid w:val="0055621C"/>
    <w:rsid w:val="00556250"/>
    <w:rsid w:val="005565FF"/>
    <w:rsid w:val="0056010D"/>
    <w:rsid w:val="00560E81"/>
    <w:rsid w:val="005615B0"/>
    <w:rsid w:val="00561A19"/>
    <w:rsid w:val="00561DE7"/>
    <w:rsid w:val="00561E33"/>
    <w:rsid w:val="00563542"/>
    <w:rsid w:val="005635BB"/>
    <w:rsid w:val="00563805"/>
    <w:rsid w:val="00563D0E"/>
    <w:rsid w:val="00563F2A"/>
    <w:rsid w:val="00564B9B"/>
    <w:rsid w:val="005655D3"/>
    <w:rsid w:val="0056577D"/>
    <w:rsid w:val="00565F45"/>
    <w:rsid w:val="0056715D"/>
    <w:rsid w:val="0056717F"/>
    <w:rsid w:val="00570109"/>
    <w:rsid w:val="0057078C"/>
    <w:rsid w:val="00571869"/>
    <w:rsid w:val="00571E75"/>
    <w:rsid w:val="00573C10"/>
    <w:rsid w:val="00574307"/>
    <w:rsid w:val="00574355"/>
    <w:rsid w:val="005745EA"/>
    <w:rsid w:val="005746BE"/>
    <w:rsid w:val="00574B3B"/>
    <w:rsid w:val="00574BF6"/>
    <w:rsid w:val="0057613C"/>
    <w:rsid w:val="0057664C"/>
    <w:rsid w:val="00577095"/>
    <w:rsid w:val="0057771A"/>
    <w:rsid w:val="005779BF"/>
    <w:rsid w:val="00580548"/>
    <w:rsid w:val="00581147"/>
    <w:rsid w:val="00582290"/>
    <w:rsid w:val="0058274B"/>
    <w:rsid w:val="00582D78"/>
    <w:rsid w:val="00583184"/>
    <w:rsid w:val="00583D60"/>
    <w:rsid w:val="00583D98"/>
    <w:rsid w:val="00584B3D"/>
    <w:rsid w:val="005854BB"/>
    <w:rsid w:val="00585A2A"/>
    <w:rsid w:val="00586719"/>
    <w:rsid w:val="005869A1"/>
    <w:rsid w:val="00591195"/>
    <w:rsid w:val="005911C4"/>
    <w:rsid w:val="0059176F"/>
    <w:rsid w:val="00591996"/>
    <w:rsid w:val="005920D9"/>
    <w:rsid w:val="0059267A"/>
    <w:rsid w:val="005928B0"/>
    <w:rsid w:val="00592D43"/>
    <w:rsid w:val="005931D8"/>
    <w:rsid w:val="00594517"/>
    <w:rsid w:val="0059490B"/>
    <w:rsid w:val="00594D61"/>
    <w:rsid w:val="00595A67"/>
    <w:rsid w:val="00595D77"/>
    <w:rsid w:val="00596E1E"/>
    <w:rsid w:val="00597326"/>
    <w:rsid w:val="00597854"/>
    <w:rsid w:val="00597AEB"/>
    <w:rsid w:val="00597BA4"/>
    <w:rsid w:val="005A06FB"/>
    <w:rsid w:val="005A0B39"/>
    <w:rsid w:val="005A14B3"/>
    <w:rsid w:val="005A1557"/>
    <w:rsid w:val="005A1786"/>
    <w:rsid w:val="005A1872"/>
    <w:rsid w:val="005A1ADD"/>
    <w:rsid w:val="005A1CBA"/>
    <w:rsid w:val="005A1DDC"/>
    <w:rsid w:val="005A21BA"/>
    <w:rsid w:val="005A2310"/>
    <w:rsid w:val="005A3606"/>
    <w:rsid w:val="005A36F3"/>
    <w:rsid w:val="005A3DDB"/>
    <w:rsid w:val="005A45AA"/>
    <w:rsid w:val="005A475F"/>
    <w:rsid w:val="005A4A68"/>
    <w:rsid w:val="005A4F1D"/>
    <w:rsid w:val="005A5597"/>
    <w:rsid w:val="005A55D7"/>
    <w:rsid w:val="005A67B1"/>
    <w:rsid w:val="005A6852"/>
    <w:rsid w:val="005A69A0"/>
    <w:rsid w:val="005A72D5"/>
    <w:rsid w:val="005A79B8"/>
    <w:rsid w:val="005A7A95"/>
    <w:rsid w:val="005A7DDD"/>
    <w:rsid w:val="005B1851"/>
    <w:rsid w:val="005B18CA"/>
    <w:rsid w:val="005B24A8"/>
    <w:rsid w:val="005B3572"/>
    <w:rsid w:val="005B4607"/>
    <w:rsid w:val="005B4B3A"/>
    <w:rsid w:val="005B4C0E"/>
    <w:rsid w:val="005B52A4"/>
    <w:rsid w:val="005B58B4"/>
    <w:rsid w:val="005B5A30"/>
    <w:rsid w:val="005B6EAB"/>
    <w:rsid w:val="005B7D59"/>
    <w:rsid w:val="005B7E2C"/>
    <w:rsid w:val="005C0145"/>
    <w:rsid w:val="005C0175"/>
    <w:rsid w:val="005C0468"/>
    <w:rsid w:val="005C25E8"/>
    <w:rsid w:val="005C2697"/>
    <w:rsid w:val="005C27B6"/>
    <w:rsid w:val="005C2C55"/>
    <w:rsid w:val="005C3045"/>
    <w:rsid w:val="005C3358"/>
    <w:rsid w:val="005C3453"/>
    <w:rsid w:val="005C4016"/>
    <w:rsid w:val="005C403E"/>
    <w:rsid w:val="005C4502"/>
    <w:rsid w:val="005C5131"/>
    <w:rsid w:val="005C647B"/>
    <w:rsid w:val="005C6583"/>
    <w:rsid w:val="005C6A17"/>
    <w:rsid w:val="005C7078"/>
    <w:rsid w:val="005C748C"/>
    <w:rsid w:val="005C75C7"/>
    <w:rsid w:val="005D0290"/>
    <w:rsid w:val="005D1664"/>
    <w:rsid w:val="005D17A4"/>
    <w:rsid w:val="005D1A4B"/>
    <w:rsid w:val="005D271F"/>
    <w:rsid w:val="005D2C01"/>
    <w:rsid w:val="005D34DC"/>
    <w:rsid w:val="005D3EE3"/>
    <w:rsid w:val="005D4E56"/>
    <w:rsid w:val="005D504B"/>
    <w:rsid w:val="005D5860"/>
    <w:rsid w:val="005D6AB4"/>
    <w:rsid w:val="005D7FD2"/>
    <w:rsid w:val="005E0524"/>
    <w:rsid w:val="005E093B"/>
    <w:rsid w:val="005E0992"/>
    <w:rsid w:val="005E0ED4"/>
    <w:rsid w:val="005E122A"/>
    <w:rsid w:val="005E1B42"/>
    <w:rsid w:val="005E24C2"/>
    <w:rsid w:val="005E2A79"/>
    <w:rsid w:val="005E2CAF"/>
    <w:rsid w:val="005E3098"/>
    <w:rsid w:val="005E3525"/>
    <w:rsid w:val="005E3872"/>
    <w:rsid w:val="005E3F41"/>
    <w:rsid w:val="005E4304"/>
    <w:rsid w:val="005E49DA"/>
    <w:rsid w:val="005E4B7D"/>
    <w:rsid w:val="005E4C32"/>
    <w:rsid w:val="005E4D39"/>
    <w:rsid w:val="005E521A"/>
    <w:rsid w:val="005E6BEB"/>
    <w:rsid w:val="005E74AF"/>
    <w:rsid w:val="005E7BDC"/>
    <w:rsid w:val="005E7C79"/>
    <w:rsid w:val="005F0DB5"/>
    <w:rsid w:val="005F0E88"/>
    <w:rsid w:val="005F102C"/>
    <w:rsid w:val="005F1714"/>
    <w:rsid w:val="005F1965"/>
    <w:rsid w:val="005F1A26"/>
    <w:rsid w:val="005F1CFE"/>
    <w:rsid w:val="005F1EC2"/>
    <w:rsid w:val="005F1F25"/>
    <w:rsid w:val="005F2673"/>
    <w:rsid w:val="005F2B97"/>
    <w:rsid w:val="005F347C"/>
    <w:rsid w:val="005F38A3"/>
    <w:rsid w:val="005F3970"/>
    <w:rsid w:val="005F437B"/>
    <w:rsid w:val="005F5069"/>
    <w:rsid w:val="005F691F"/>
    <w:rsid w:val="005F6C59"/>
    <w:rsid w:val="005F7192"/>
    <w:rsid w:val="00600F4A"/>
    <w:rsid w:val="006011CA"/>
    <w:rsid w:val="00601A46"/>
    <w:rsid w:val="006020F3"/>
    <w:rsid w:val="00603113"/>
    <w:rsid w:val="00603EB0"/>
    <w:rsid w:val="006042FB"/>
    <w:rsid w:val="006043B8"/>
    <w:rsid w:val="00604688"/>
    <w:rsid w:val="00604A73"/>
    <w:rsid w:val="006054F6"/>
    <w:rsid w:val="00605530"/>
    <w:rsid w:val="006068AF"/>
    <w:rsid w:val="00606D50"/>
    <w:rsid w:val="00606E88"/>
    <w:rsid w:val="00606F90"/>
    <w:rsid w:val="006104F1"/>
    <w:rsid w:val="006106B9"/>
    <w:rsid w:val="00610BBA"/>
    <w:rsid w:val="00610C9A"/>
    <w:rsid w:val="00610F8E"/>
    <w:rsid w:val="00611812"/>
    <w:rsid w:val="006119F4"/>
    <w:rsid w:val="00612B6C"/>
    <w:rsid w:val="0061308A"/>
    <w:rsid w:val="006140C0"/>
    <w:rsid w:val="00614CB6"/>
    <w:rsid w:val="00614D16"/>
    <w:rsid w:val="00614DCB"/>
    <w:rsid w:val="00614E4A"/>
    <w:rsid w:val="00615976"/>
    <w:rsid w:val="00616624"/>
    <w:rsid w:val="006166A1"/>
    <w:rsid w:val="006169A3"/>
    <w:rsid w:val="00616C93"/>
    <w:rsid w:val="00616F29"/>
    <w:rsid w:val="00616FF3"/>
    <w:rsid w:val="0061767E"/>
    <w:rsid w:val="0061769D"/>
    <w:rsid w:val="00617763"/>
    <w:rsid w:val="00617BBB"/>
    <w:rsid w:val="006215DF"/>
    <w:rsid w:val="00622664"/>
    <w:rsid w:val="00622816"/>
    <w:rsid w:val="006235BF"/>
    <w:rsid w:val="00623D27"/>
    <w:rsid w:val="00623F36"/>
    <w:rsid w:val="006243F6"/>
    <w:rsid w:val="0062530B"/>
    <w:rsid w:val="00625608"/>
    <w:rsid w:val="00625E51"/>
    <w:rsid w:val="00626267"/>
    <w:rsid w:val="00626F54"/>
    <w:rsid w:val="006272EE"/>
    <w:rsid w:val="0062758E"/>
    <w:rsid w:val="00627601"/>
    <w:rsid w:val="006276B0"/>
    <w:rsid w:val="00627760"/>
    <w:rsid w:val="006277EF"/>
    <w:rsid w:val="00627A0F"/>
    <w:rsid w:val="00630057"/>
    <w:rsid w:val="006300A6"/>
    <w:rsid w:val="00630142"/>
    <w:rsid w:val="006303EA"/>
    <w:rsid w:val="0063045E"/>
    <w:rsid w:val="0063132F"/>
    <w:rsid w:val="006319AB"/>
    <w:rsid w:val="006326D8"/>
    <w:rsid w:val="006329C5"/>
    <w:rsid w:val="00632DBD"/>
    <w:rsid w:val="00633E9A"/>
    <w:rsid w:val="006340ED"/>
    <w:rsid w:val="0063459B"/>
    <w:rsid w:val="00635FA7"/>
    <w:rsid w:val="00636831"/>
    <w:rsid w:val="00636E7D"/>
    <w:rsid w:val="00640169"/>
    <w:rsid w:val="006407E7"/>
    <w:rsid w:val="00640D1F"/>
    <w:rsid w:val="00641BC9"/>
    <w:rsid w:val="006421C5"/>
    <w:rsid w:val="00642A2C"/>
    <w:rsid w:val="00642D82"/>
    <w:rsid w:val="00643D79"/>
    <w:rsid w:val="00644E82"/>
    <w:rsid w:val="00645173"/>
    <w:rsid w:val="006458B2"/>
    <w:rsid w:val="00645B6E"/>
    <w:rsid w:val="00647C9E"/>
    <w:rsid w:val="00647ED5"/>
    <w:rsid w:val="00650BEB"/>
    <w:rsid w:val="00650EF3"/>
    <w:rsid w:val="00650FE7"/>
    <w:rsid w:val="00651479"/>
    <w:rsid w:val="00651D2A"/>
    <w:rsid w:val="00651E2E"/>
    <w:rsid w:val="00652572"/>
    <w:rsid w:val="0065278F"/>
    <w:rsid w:val="00654032"/>
    <w:rsid w:val="00654210"/>
    <w:rsid w:val="00654BE4"/>
    <w:rsid w:val="00655088"/>
    <w:rsid w:val="006563B4"/>
    <w:rsid w:val="006567B0"/>
    <w:rsid w:val="00660A64"/>
    <w:rsid w:val="00660ED2"/>
    <w:rsid w:val="006614EE"/>
    <w:rsid w:val="0066158B"/>
    <w:rsid w:val="00661E7D"/>
    <w:rsid w:val="0066232F"/>
    <w:rsid w:val="00662368"/>
    <w:rsid w:val="006624DA"/>
    <w:rsid w:val="00662F18"/>
    <w:rsid w:val="00663E23"/>
    <w:rsid w:val="006647CF"/>
    <w:rsid w:val="00665810"/>
    <w:rsid w:val="00665BF6"/>
    <w:rsid w:val="00665C74"/>
    <w:rsid w:val="00666086"/>
    <w:rsid w:val="00666A65"/>
    <w:rsid w:val="00666DCB"/>
    <w:rsid w:val="00667B37"/>
    <w:rsid w:val="006701FE"/>
    <w:rsid w:val="00670EB3"/>
    <w:rsid w:val="00671752"/>
    <w:rsid w:val="00671C9F"/>
    <w:rsid w:val="006723CE"/>
    <w:rsid w:val="00673507"/>
    <w:rsid w:val="00673F19"/>
    <w:rsid w:val="00674211"/>
    <w:rsid w:val="00675D5A"/>
    <w:rsid w:val="00676258"/>
    <w:rsid w:val="006763F3"/>
    <w:rsid w:val="00676763"/>
    <w:rsid w:val="00676A68"/>
    <w:rsid w:val="006770A0"/>
    <w:rsid w:val="00677E2A"/>
    <w:rsid w:val="00681325"/>
    <w:rsid w:val="00681709"/>
    <w:rsid w:val="0068197D"/>
    <w:rsid w:val="00681D75"/>
    <w:rsid w:val="0068296C"/>
    <w:rsid w:val="0068353E"/>
    <w:rsid w:val="006837C0"/>
    <w:rsid w:val="00683929"/>
    <w:rsid w:val="00683CEB"/>
    <w:rsid w:val="00683D01"/>
    <w:rsid w:val="0068436F"/>
    <w:rsid w:val="006857E2"/>
    <w:rsid w:val="00685BEB"/>
    <w:rsid w:val="00686136"/>
    <w:rsid w:val="006861FA"/>
    <w:rsid w:val="0068629C"/>
    <w:rsid w:val="0068650F"/>
    <w:rsid w:val="00686861"/>
    <w:rsid w:val="0068772B"/>
    <w:rsid w:val="006910F9"/>
    <w:rsid w:val="0069154A"/>
    <w:rsid w:val="00691695"/>
    <w:rsid w:val="006916D7"/>
    <w:rsid w:val="0069179C"/>
    <w:rsid w:val="00691D73"/>
    <w:rsid w:val="0069218F"/>
    <w:rsid w:val="0069256B"/>
    <w:rsid w:val="00692CD7"/>
    <w:rsid w:val="006934EF"/>
    <w:rsid w:val="00694509"/>
    <w:rsid w:val="00694A29"/>
    <w:rsid w:val="00695DDA"/>
    <w:rsid w:val="0069629E"/>
    <w:rsid w:val="00696557"/>
    <w:rsid w:val="00697285"/>
    <w:rsid w:val="00697840"/>
    <w:rsid w:val="006A22CE"/>
    <w:rsid w:val="006A24F6"/>
    <w:rsid w:val="006A2875"/>
    <w:rsid w:val="006A32B6"/>
    <w:rsid w:val="006A3539"/>
    <w:rsid w:val="006A361D"/>
    <w:rsid w:val="006A40F1"/>
    <w:rsid w:val="006A5441"/>
    <w:rsid w:val="006A585E"/>
    <w:rsid w:val="006A5883"/>
    <w:rsid w:val="006A5E21"/>
    <w:rsid w:val="006A6D14"/>
    <w:rsid w:val="006A783B"/>
    <w:rsid w:val="006A7FCE"/>
    <w:rsid w:val="006B05E9"/>
    <w:rsid w:val="006B074B"/>
    <w:rsid w:val="006B07F9"/>
    <w:rsid w:val="006B0E83"/>
    <w:rsid w:val="006B0EA1"/>
    <w:rsid w:val="006B169D"/>
    <w:rsid w:val="006B20BD"/>
    <w:rsid w:val="006B2DE0"/>
    <w:rsid w:val="006B3752"/>
    <w:rsid w:val="006B38EF"/>
    <w:rsid w:val="006B3CF4"/>
    <w:rsid w:val="006B4F61"/>
    <w:rsid w:val="006B4FB0"/>
    <w:rsid w:val="006B5052"/>
    <w:rsid w:val="006B5A9D"/>
    <w:rsid w:val="006B5D9B"/>
    <w:rsid w:val="006B78B6"/>
    <w:rsid w:val="006B7A13"/>
    <w:rsid w:val="006C0040"/>
    <w:rsid w:val="006C1601"/>
    <w:rsid w:val="006C160E"/>
    <w:rsid w:val="006C23EB"/>
    <w:rsid w:val="006C292D"/>
    <w:rsid w:val="006C29E9"/>
    <w:rsid w:val="006C2AD4"/>
    <w:rsid w:val="006C31B1"/>
    <w:rsid w:val="006C31BF"/>
    <w:rsid w:val="006C36B0"/>
    <w:rsid w:val="006C3AD7"/>
    <w:rsid w:val="006C4312"/>
    <w:rsid w:val="006C440A"/>
    <w:rsid w:val="006C495F"/>
    <w:rsid w:val="006C4F9F"/>
    <w:rsid w:val="006C52EB"/>
    <w:rsid w:val="006C588F"/>
    <w:rsid w:val="006C5F37"/>
    <w:rsid w:val="006C6667"/>
    <w:rsid w:val="006C6970"/>
    <w:rsid w:val="006C6D57"/>
    <w:rsid w:val="006C6DF5"/>
    <w:rsid w:val="006C724D"/>
    <w:rsid w:val="006C73E3"/>
    <w:rsid w:val="006C78BD"/>
    <w:rsid w:val="006C7A55"/>
    <w:rsid w:val="006D0221"/>
    <w:rsid w:val="006D0872"/>
    <w:rsid w:val="006D28A0"/>
    <w:rsid w:val="006D2AD5"/>
    <w:rsid w:val="006D2D65"/>
    <w:rsid w:val="006D2E25"/>
    <w:rsid w:val="006D2EEF"/>
    <w:rsid w:val="006D3B94"/>
    <w:rsid w:val="006D3D82"/>
    <w:rsid w:val="006D499A"/>
    <w:rsid w:val="006D4A5B"/>
    <w:rsid w:val="006D4AEB"/>
    <w:rsid w:val="006D4BF1"/>
    <w:rsid w:val="006D5047"/>
    <w:rsid w:val="006D5193"/>
    <w:rsid w:val="006D68DA"/>
    <w:rsid w:val="006D6CB8"/>
    <w:rsid w:val="006D6D5E"/>
    <w:rsid w:val="006E0253"/>
    <w:rsid w:val="006E06EA"/>
    <w:rsid w:val="006E0702"/>
    <w:rsid w:val="006E083D"/>
    <w:rsid w:val="006E161B"/>
    <w:rsid w:val="006E1958"/>
    <w:rsid w:val="006E264D"/>
    <w:rsid w:val="006E33DB"/>
    <w:rsid w:val="006E354E"/>
    <w:rsid w:val="006E3D6B"/>
    <w:rsid w:val="006E4280"/>
    <w:rsid w:val="006E4312"/>
    <w:rsid w:val="006E47FF"/>
    <w:rsid w:val="006E4C99"/>
    <w:rsid w:val="006E5955"/>
    <w:rsid w:val="006E6B67"/>
    <w:rsid w:val="006E7121"/>
    <w:rsid w:val="006E74F4"/>
    <w:rsid w:val="006E7917"/>
    <w:rsid w:val="006E7A07"/>
    <w:rsid w:val="006F0EB1"/>
    <w:rsid w:val="006F12DE"/>
    <w:rsid w:val="006F163C"/>
    <w:rsid w:val="006F17F0"/>
    <w:rsid w:val="006F2769"/>
    <w:rsid w:val="006F2D57"/>
    <w:rsid w:val="006F2F0F"/>
    <w:rsid w:val="006F4872"/>
    <w:rsid w:val="006F4B28"/>
    <w:rsid w:val="006F54B9"/>
    <w:rsid w:val="006F66A5"/>
    <w:rsid w:val="006F6DA8"/>
    <w:rsid w:val="006F6F27"/>
    <w:rsid w:val="006F79EE"/>
    <w:rsid w:val="00701358"/>
    <w:rsid w:val="0070207E"/>
    <w:rsid w:val="00702C83"/>
    <w:rsid w:val="007035AC"/>
    <w:rsid w:val="00703840"/>
    <w:rsid w:val="007038B8"/>
    <w:rsid w:val="007044BC"/>
    <w:rsid w:val="00704CD5"/>
    <w:rsid w:val="00704F0A"/>
    <w:rsid w:val="00705520"/>
    <w:rsid w:val="00706446"/>
    <w:rsid w:val="00706AF1"/>
    <w:rsid w:val="00706C85"/>
    <w:rsid w:val="00706F87"/>
    <w:rsid w:val="00706F9D"/>
    <w:rsid w:val="0070747A"/>
    <w:rsid w:val="00707AC8"/>
    <w:rsid w:val="00707E97"/>
    <w:rsid w:val="00710EB2"/>
    <w:rsid w:val="00711581"/>
    <w:rsid w:val="00711C78"/>
    <w:rsid w:val="007122F5"/>
    <w:rsid w:val="0071240F"/>
    <w:rsid w:val="0071267A"/>
    <w:rsid w:val="00712AAE"/>
    <w:rsid w:val="00712EA1"/>
    <w:rsid w:val="00713070"/>
    <w:rsid w:val="0071390B"/>
    <w:rsid w:val="007142CC"/>
    <w:rsid w:val="007144F9"/>
    <w:rsid w:val="007149E3"/>
    <w:rsid w:val="00715B3E"/>
    <w:rsid w:val="00715B87"/>
    <w:rsid w:val="00715D39"/>
    <w:rsid w:val="00717826"/>
    <w:rsid w:val="00717BA2"/>
    <w:rsid w:val="00717E48"/>
    <w:rsid w:val="00721128"/>
    <w:rsid w:val="007216A9"/>
    <w:rsid w:val="00721C16"/>
    <w:rsid w:val="00721D01"/>
    <w:rsid w:val="00721E10"/>
    <w:rsid w:val="00722CCF"/>
    <w:rsid w:val="007238C2"/>
    <w:rsid w:val="00724BC9"/>
    <w:rsid w:val="007257A9"/>
    <w:rsid w:val="00725BDA"/>
    <w:rsid w:val="00725CE3"/>
    <w:rsid w:val="0072641C"/>
    <w:rsid w:val="007265DF"/>
    <w:rsid w:val="00726AB4"/>
    <w:rsid w:val="00726E4C"/>
    <w:rsid w:val="00727095"/>
    <w:rsid w:val="007277F0"/>
    <w:rsid w:val="007313C9"/>
    <w:rsid w:val="0073182E"/>
    <w:rsid w:val="00731C80"/>
    <w:rsid w:val="00731F37"/>
    <w:rsid w:val="007328A0"/>
    <w:rsid w:val="00733323"/>
    <w:rsid w:val="00733457"/>
    <w:rsid w:val="0073396D"/>
    <w:rsid w:val="00733B5E"/>
    <w:rsid w:val="00733BA0"/>
    <w:rsid w:val="00733FFA"/>
    <w:rsid w:val="0073428A"/>
    <w:rsid w:val="00734A64"/>
    <w:rsid w:val="00734AC4"/>
    <w:rsid w:val="00734B60"/>
    <w:rsid w:val="00735039"/>
    <w:rsid w:val="007358D2"/>
    <w:rsid w:val="00736AF3"/>
    <w:rsid w:val="007371AF"/>
    <w:rsid w:val="00737841"/>
    <w:rsid w:val="0073797E"/>
    <w:rsid w:val="00737CFB"/>
    <w:rsid w:val="00740419"/>
    <w:rsid w:val="007408CA"/>
    <w:rsid w:val="00740D1C"/>
    <w:rsid w:val="00740E0D"/>
    <w:rsid w:val="007417D2"/>
    <w:rsid w:val="00741A3C"/>
    <w:rsid w:val="00741BA9"/>
    <w:rsid w:val="007423F6"/>
    <w:rsid w:val="007428B0"/>
    <w:rsid w:val="00742C02"/>
    <w:rsid w:val="00742E56"/>
    <w:rsid w:val="007432FA"/>
    <w:rsid w:val="00743AF6"/>
    <w:rsid w:val="007444BB"/>
    <w:rsid w:val="00744827"/>
    <w:rsid w:val="00744BA2"/>
    <w:rsid w:val="00746787"/>
    <w:rsid w:val="00746FF5"/>
    <w:rsid w:val="0074719A"/>
    <w:rsid w:val="007476DC"/>
    <w:rsid w:val="00747862"/>
    <w:rsid w:val="00747B4C"/>
    <w:rsid w:val="00751883"/>
    <w:rsid w:val="007519E5"/>
    <w:rsid w:val="00751F4A"/>
    <w:rsid w:val="00752AAB"/>
    <w:rsid w:val="00752BB4"/>
    <w:rsid w:val="00752F07"/>
    <w:rsid w:val="0075342E"/>
    <w:rsid w:val="0075344A"/>
    <w:rsid w:val="00753569"/>
    <w:rsid w:val="0075359F"/>
    <w:rsid w:val="00753632"/>
    <w:rsid w:val="007539EB"/>
    <w:rsid w:val="0075464B"/>
    <w:rsid w:val="00754AD1"/>
    <w:rsid w:val="00754CF0"/>
    <w:rsid w:val="0075585B"/>
    <w:rsid w:val="00755A86"/>
    <w:rsid w:val="00755E4B"/>
    <w:rsid w:val="00755ECD"/>
    <w:rsid w:val="0075697B"/>
    <w:rsid w:val="00756A4F"/>
    <w:rsid w:val="00756D63"/>
    <w:rsid w:val="0075703A"/>
    <w:rsid w:val="007579E6"/>
    <w:rsid w:val="00757AB5"/>
    <w:rsid w:val="007600F4"/>
    <w:rsid w:val="007604F7"/>
    <w:rsid w:val="00760B85"/>
    <w:rsid w:val="00761620"/>
    <w:rsid w:val="00761E6D"/>
    <w:rsid w:val="00762CA4"/>
    <w:rsid w:val="007633DA"/>
    <w:rsid w:val="007646F3"/>
    <w:rsid w:val="00765141"/>
    <w:rsid w:val="00765AAB"/>
    <w:rsid w:val="00765F85"/>
    <w:rsid w:val="0076622C"/>
    <w:rsid w:val="007668FC"/>
    <w:rsid w:val="00766CA7"/>
    <w:rsid w:val="00766D8C"/>
    <w:rsid w:val="0076704D"/>
    <w:rsid w:val="00767580"/>
    <w:rsid w:val="007677D9"/>
    <w:rsid w:val="00767A0E"/>
    <w:rsid w:val="00767A16"/>
    <w:rsid w:val="007706A5"/>
    <w:rsid w:val="00770764"/>
    <w:rsid w:val="00770B07"/>
    <w:rsid w:val="00770C80"/>
    <w:rsid w:val="0077233E"/>
    <w:rsid w:val="0077274F"/>
    <w:rsid w:val="00772AFB"/>
    <w:rsid w:val="00772C3D"/>
    <w:rsid w:val="0077322E"/>
    <w:rsid w:val="00773A1E"/>
    <w:rsid w:val="00773A37"/>
    <w:rsid w:val="00773ADD"/>
    <w:rsid w:val="00773C15"/>
    <w:rsid w:val="0077471A"/>
    <w:rsid w:val="00774896"/>
    <w:rsid w:val="00774DB5"/>
    <w:rsid w:val="00775407"/>
    <w:rsid w:val="0077550D"/>
    <w:rsid w:val="00775C72"/>
    <w:rsid w:val="00775C84"/>
    <w:rsid w:val="0077620E"/>
    <w:rsid w:val="00776A25"/>
    <w:rsid w:val="00776B81"/>
    <w:rsid w:val="00777729"/>
    <w:rsid w:val="00780A81"/>
    <w:rsid w:val="00780F31"/>
    <w:rsid w:val="00781577"/>
    <w:rsid w:val="007815FE"/>
    <w:rsid w:val="007817C0"/>
    <w:rsid w:val="007821CB"/>
    <w:rsid w:val="00782B77"/>
    <w:rsid w:val="00782DA4"/>
    <w:rsid w:val="00783630"/>
    <w:rsid w:val="007847C5"/>
    <w:rsid w:val="00784B38"/>
    <w:rsid w:val="0078534F"/>
    <w:rsid w:val="00785C43"/>
    <w:rsid w:val="00786A79"/>
    <w:rsid w:val="00786AC7"/>
    <w:rsid w:val="007870B0"/>
    <w:rsid w:val="0079091E"/>
    <w:rsid w:val="007913A3"/>
    <w:rsid w:val="007933CB"/>
    <w:rsid w:val="00793612"/>
    <w:rsid w:val="00793D72"/>
    <w:rsid w:val="007944C4"/>
    <w:rsid w:val="0079493D"/>
    <w:rsid w:val="00794BB6"/>
    <w:rsid w:val="007955B3"/>
    <w:rsid w:val="00795609"/>
    <w:rsid w:val="007958FF"/>
    <w:rsid w:val="00796179"/>
    <w:rsid w:val="00796250"/>
    <w:rsid w:val="0079641D"/>
    <w:rsid w:val="007967D7"/>
    <w:rsid w:val="007973BC"/>
    <w:rsid w:val="00797707"/>
    <w:rsid w:val="007A0F6F"/>
    <w:rsid w:val="007A25CB"/>
    <w:rsid w:val="007A26C7"/>
    <w:rsid w:val="007A2A8F"/>
    <w:rsid w:val="007A3410"/>
    <w:rsid w:val="007A3F47"/>
    <w:rsid w:val="007A58EC"/>
    <w:rsid w:val="007A5955"/>
    <w:rsid w:val="007A60AE"/>
    <w:rsid w:val="007A62AF"/>
    <w:rsid w:val="007A69B6"/>
    <w:rsid w:val="007A6AB2"/>
    <w:rsid w:val="007A6F8E"/>
    <w:rsid w:val="007B0865"/>
    <w:rsid w:val="007B15DF"/>
    <w:rsid w:val="007B1711"/>
    <w:rsid w:val="007B323B"/>
    <w:rsid w:val="007B33D0"/>
    <w:rsid w:val="007B3851"/>
    <w:rsid w:val="007B3D75"/>
    <w:rsid w:val="007B452A"/>
    <w:rsid w:val="007B4D96"/>
    <w:rsid w:val="007B5130"/>
    <w:rsid w:val="007B51E0"/>
    <w:rsid w:val="007B53CE"/>
    <w:rsid w:val="007B569C"/>
    <w:rsid w:val="007B6797"/>
    <w:rsid w:val="007B7123"/>
    <w:rsid w:val="007B7201"/>
    <w:rsid w:val="007B790A"/>
    <w:rsid w:val="007B7C17"/>
    <w:rsid w:val="007C084D"/>
    <w:rsid w:val="007C12BF"/>
    <w:rsid w:val="007C23C1"/>
    <w:rsid w:val="007C274E"/>
    <w:rsid w:val="007C3148"/>
    <w:rsid w:val="007C345D"/>
    <w:rsid w:val="007C3A31"/>
    <w:rsid w:val="007C3B85"/>
    <w:rsid w:val="007C491B"/>
    <w:rsid w:val="007C5AB4"/>
    <w:rsid w:val="007C5C01"/>
    <w:rsid w:val="007C5DEC"/>
    <w:rsid w:val="007C6457"/>
    <w:rsid w:val="007C6AAA"/>
    <w:rsid w:val="007C6E23"/>
    <w:rsid w:val="007C71F0"/>
    <w:rsid w:val="007C7E4B"/>
    <w:rsid w:val="007C7F85"/>
    <w:rsid w:val="007D0391"/>
    <w:rsid w:val="007D18FD"/>
    <w:rsid w:val="007D2562"/>
    <w:rsid w:val="007D2E57"/>
    <w:rsid w:val="007D3171"/>
    <w:rsid w:val="007D335D"/>
    <w:rsid w:val="007D3E83"/>
    <w:rsid w:val="007D3F39"/>
    <w:rsid w:val="007D4391"/>
    <w:rsid w:val="007D45FF"/>
    <w:rsid w:val="007D4893"/>
    <w:rsid w:val="007D48B0"/>
    <w:rsid w:val="007D55A5"/>
    <w:rsid w:val="007D5F9F"/>
    <w:rsid w:val="007D62E3"/>
    <w:rsid w:val="007D643A"/>
    <w:rsid w:val="007D64C5"/>
    <w:rsid w:val="007D67CA"/>
    <w:rsid w:val="007D6E3D"/>
    <w:rsid w:val="007D7563"/>
    <w:rsid w:val="007D7DE4"/>
    <w:rsid w:val="007E0873"/>
    <w:rsid w:val="007E0B37"/>
    <w:rsid w:val="007E1552"/>
    <w:rsid w:val="007E2B99"/>
    <w:rsid w:val="007E315D"/>
    <w:rsid w:val="007E35BA"/>
    <w:rsid w:val="007E3B40"/>
    <w:rsid w:val="007E3D70"/>
    <w:rsid w:val="007E4557"/>
    <w:rsid w:val="007E4AA5"/>
    <w:rsid w:val="007E5CE3"/>
    <w:rsid w:val="007E604C"/>
    <w:rsid w:val="007E6C2F"/>
    <w:rsid w:val="007E6CB0"/>
    <w:rsid w:val="007E6EEA"/>
    <w:rsid w:val="007E705E"/>
    <w:rsid w:val="007E74B2"/>
    <w:rsid w:val="007E789D"/>
    <w:rsid w:val="007F0579"/>
    <w:rsid w:val="007F09D8"/>
    <w:rsid w:val="007F0B76"/>
    <w:rsid w:val="007F0F1D"/>
    <w:rsid w:val="007F20AF"/>
    <w:rsid w:val="007F2778"/>
    <w:rsid w:val="007F2E2A"/>
    <w:rsid w:val="007F3624"/>
    <w:rsid w:val="007F3E52"/>
    <w:rsid w:val="007F42AE"/>
    <w:rsid w:val="007F47B4"/>
    <w:rsid w:val="007F5800"/>
    <w:rsid w:val="007F588D"/>
    <w:rsid w:val="007F5C36"/>
    <w:rsid w:val="007F632D"/>
    <w:rsid w:val="007F64BB"/>
    <w:rsid w:val="007F7766"/>
    <w:rsid w:val="007F7C0B"/>
    <w:rsid w:val="008019E4"/>
    <w:rsid w:val="00801C4F"/>
    <w:rsid w:val="00801FB8"/>
    <w:rsid w:val="008021B1"/>
    <w:rsid w:val="008027DF"/>
    <w:rsid w:val="008029C0"/>
    <w:rsid w:val="00802FD1"/>
    <w:rsid w:val="00804558"/>
    <w:rsid w:val="00804C71"/>
    <w:rsid w:val="00804F4D"/>
    <w:rsid w:val="00805239"/>
    <w:rsid w:val="00805AF3"/>
    <w:rsid w:val="008063F3"/>
    <w:rsid w:val="00806C97"/>
    <w:rsid w:val="008075C1"/>
    <w:rsid w:val="00807605"/>
    <w:rsid w:val="008079BA"/>
    <w:rsid w:val="00807F62"/>
    <w:rsid w:val="008109DC"/>
    <w:rsid w:val="008111D7"/>
    <w:rsid w:val="00811382"/>
    <w:rsid w:val="008117D0"/>
    <w:rsid w:val="00811DCE"/>
    <w:rsid w:val="008134E6"/>
    <w:rsid w:val="00814535"/>
    <w:rsid w:val="00814787"/>
    <w:rsid w:val="00815BA2"/>
    <w:rsid w:val="00816235"/>
    <w:rsid w:val="00816682"/>
    <w:rsid w:val="00817851"/>
    <w:rsid w:val="00820078"/>
    <w:rsid w:val="008207A1"/>
    <w:rsid w:val="00820F09"/>
    <w:rsid w:val="00820F8E"/>
    <w:rsid w:val="00821325"/>
    <w:rsid w:val="008216CC"/>
    <w:rsid w:val="00821EE0"/>
    <w:rsid w:val="00823D63"/>
    <w:rsid w:val="00823F80"/>
    <w:rsid w:val="00824BED"/>
    <w:rsid w:val="00825955"/>
    <w:rsid w:val="00825BCB"/>
    <w:rsid w:val="00826200"/>
    <w:rsid w:val="00826912"/>
    <w:rsid w:val="0082758B"/>
    <w:rsid w:val="0082797D"/>
    <w:rsid w:val="00827DD5"/>
    <w:rsid w:val="008309BD"/>
    <w:rsid w:val="0083161F"/>
    <w:rsid w:val="0083191D"/>
    <w:rsid w:val="00832109"/>
    <w:rsid w:val="008327C7"/>
    <w:rsid w:val="00832987"/>
    <w:rsid w:val="008330D0"/>
    <w:rsid w:val="0083338A"/>
    <w:rsid w:val="00833556"/>
    <w:rsid w:val="00833D23"/>
    <w:rsid w:val="0083431E"/>
    <w:rsid w:val="008348E9"/>
    <w:rsid w:val="00834F8B"/>
    <w:rsid w:val="00835EE7"/>
    <w:rsid w:val="00836761"/>
    <w:rsid w:val="008368C5"/>
    <w:rsid w:val="008368CC"/>
    <w:rsid w:val="0083732A"/>
    <w:rsid w:val="00837E17"/>
    <w:rsid w:val="00840205"/>
    <w:rsid w:val="0084098F"/>
    <w:rsid w:val="008409E2"/>
    <w:rsid w:val="008412E6"/>
    <w:rsid w:val="008429E0"/>
    <w:rsid w:val="00843905"/>
    <w:rsid w:val="008444EF"/>
    <w:rsid w:val="008454E3"/>
    <w:rsid w:val="00845DA9"/>
    <w:rsid w:val="00845E41"/>
    <w:rsid w:val="008462DD"/>
    <w:rsid w:val="008465AE"/>
    <w:rsid w:val="00846C59"/>
    <w:rsid w:val="0084726B"/>
    <w:rsid w:val="00847C3D"/>
    <w:rsid w:val="00847DD3"/>
    <w:rsid w:val="00847E48"/>
    <w:rsid w:val="00847E9A"/>
    <w:rsid w:val="0085054F"/>
    <w:rsid w:val="00850721"/>
    <w:rsid w:val="00850813"/>
    <w:rsid w:val="00850E60"/>
    <w:rsid w:val="00853950"/>
    <w:rsid w:val="008539F4"/>
    <w:rsid w:val="0085402A"/>
    <w:rsid w:val="008544C2"/>
    <w:rsid w:val="008546E9"/>
    <w:rsid w:val="00854CB0"/>
    <w:rsid w:val="00855DBF"/>
    <w:rsid w:val="008560E5"/>
    <w:rsid w:val="008567F6"/>
    <w:rsid w:val="0085766D"/>
    <w:rsid w:val="00860292"/>
    <w:rsid w:val="008605A3"/>
    <w:rsid w:val="008607EC"/>
    <w:rsid w:val="00860907"/>
    <w:rsid w:val="00860D81"/>
    <w:rsid w:val="00861BEC"/>
    <w:rsid w:val="008625B4"/>
    <w:rsid w:val="008626CC"/>
    <w:rsid w:val="008632DE"/>
    <w:rsid w:val="00863511"/>
    <w:rsid w:val="008647D1"/>
    <w:rsid w:val="00865589"/>
    <w:rsid w:val="00865CFB"/>
    <w:rsid w:val="00865EF6"/>
    <w:rsid w:val="0086624F"/>
    <w:rsid w:val="00866F07"/>
    <w:rsid w:val="00867128"/>
    <w:rsid w:val="00867D17"/>
    <w:rsid w:val="008706AB"/>
    <w:rsid w:val="00870A91"/>
    <w:rsid w:val="00870B5B"/>
    <w:rsid w:val="00872756"/>
    <w:rsid w:val="008729E8"/>
    <w:rsid w:val="00872AF5"/>
    <w:rsid w:val="00872F74"/>
    <w:rsid w:val="00873800"/>
    <w:rsid w:val="00873A73"/>
    <w:rsid w:val="00873CB4"/>
    <w:rsid w:val="00873EEB"/>
    <w:rsid w:val="0087430F"/>
    <w:rsid w:val="00874ADA"/>
    <w:rsid w:val="00875301"/>
    <w:rsid w:val="00875475"/>
    <w:rsid w:val="00875884"/>
    <w:rsid w:val="00875C15"/>
    <w:rsid w:val="008766BC"/>
    <w:rsid w:val="0087697D"/>
    <w:rsid w:val="008775CE"/>
    <w:rsid w:val="0087785D"/>
    <w:rsid w:val="00877F7D"/>
    <w:rsid w:val="0088077D"/>
    <w:rsid w:val="00880CA3"/>
    <w:rsid w:val="00881929"/>
    <w:rsid w:val="00881E73"/>
    <w:rsid w:val="0088254B"/>
    <w:rsid w:val="008827EB"/>
    <w:rsid w:val="00883432"/>
    <w:rsid w:val="00883750"/>
    <w:rsid w:val="0088375E"/>
    <w:rsid w:val="00883CFC"/>
    <w:rsid w:val="00884240"/>
    <w:rsid w:val="0088508A"/>
    <w:rsid w:val="0088672F"/>
    <w:rsid w:val="008867E8"/>
    <w:rsid w:val="00887031"/>
    <w:rsid w:val="00887642"/>
    <w:rsid w:val="00887AC6"/>
    <w:rsid w:val="00887C2A"/>
    <w:rsid w:val="00887F37"/>
    <w:rsid w:val="008901DE"/>
    <w:rsid w:val="00891F0B"/>
    <w:rsid w:val="00892E71"/>
    <w:rsid w:val="00892F98"/>
    <w:rsid w:val="00892FE3"/>
    <w:rsid w:val="00893169"/>
    <w:rsid w:val="00893999"/>
    <w:rsid w:val="00893B32"/>
    <w:rsid w:val="00893BB1"/>
    <w:rsid w:val="00893CC3"/>
    <w:rsid w:val="00894880"/>
    <w:rsid w:val="00894B90"/>
    <w:rsid w:val="0089583A"/>
    <w:rsid w:val="0089586F"/>
    <w:rsid w:val="00895C21"/>
    <w:rsid w:val="0089653F"/>
    <w:rsid w:val="00896A17"/>
    <w:rsid w:val="00896C39"/>
    <w:rsid w:val="00896D34"/>
    <w:rsid w:val="00896D47"/>
    <w:rsid w:val="00897100"/>
    <w:rsid w:val="008A0813"/>
    <w:rsid w:val="008A0E1D"/>
    <w:rsid w:val="008A16F2"/>
    <w:rsid w:val="008A253B"/>
    <w:rsid w:val="008A2C03"/>
    <w:rsid w:val="008A2D17"/>
    <w:rsid w:val="008A329A"/>
    <w:rsid w:val="008A3BCD"/>
    <w:rsid w:val="008A4E69"/>
    <w:rsid w:val="008A51C8"/>
    <w:rsid w:val="008A52FD"/>
    <w:rsid w:val="008A56E3"/>
    <w:rsid w:val="008A579D"/>
    <w:rsid w:val="008A61A6"/>
    <w:rsid w:val="008A69FF"/>
    <w:rsid w:val="008A7632"/>
    <w:rsid w:val="008A76DA"/>
    <w:rsid w:val="008A7DF2"/>
    <w:rsid w:val="008B0331"/>
    <w:rsid w:val="008B171E"/>
    <w:rsid w:val="008B1CAD"/>
    <w:rsid w:val="008B24B3"/>
    <w:rsid w:val="008B2D54"/>
    <w:rsid w:val="008B38BF"/>
    <w:rsid w:val="008B3A56"/>
    <w:rsid w:val="008B3CAB"/>
    <w:rsid w:val="008B45A4"/>
    <w:rsid w:val="008B46FD"/>
    <w:rsid w:val="008B47C1"/>
    <w:rsid w:val="008B4B7E"/>
    <w:rsid w:val="008B50DF"/>
    <w:rsid w:val="008B5F01"/>
    <w:rsid w:val="008B7401"/>
    <w:rsid w:val="008B7938"/>
    <w:rsid w:val="008B7ADE"/>
    <w:rsid w:val="008B7C9D"/>
    <w:rsid w:val="008C029F"/>
    <w:rsid w:val="008C0CDC"/>
    <w:rsid w:val="008C23C3"/>
    <w:rsid w:val="008C2BAF"/>
    <w:rsid w:val="008C4433"/>
    <w:rsid w:val="008C4963"/>
    <w:rsid w:val="008C585A"/>
    <w:rsid w:val="008C5E2D"/>
    <w:rsid w:val="008C6679"/>
    <w:rsid w:val="008C6F27"/>
    <w:rsid w:val="008C6F4E"/>
    <w:rsid w:val="008C79E9"/>
    <w:rsid w:val="008C7A09"/>
    <w:rsid w:val="008C7B9E"/>
    <w:rsid w:val="008D137A"/>
    <w:rsid w:val="008D1571"/>
    <w:rsid w:val="008D194B"/>
    <w:rsid w:val="008D19CC"/>
    <w:rsid w:val="008D1A28"/>
    <w:rsid w:val="008D22D5"/>
    <w:rsid w:val="008D27E8"/>
    <w:rsid w:val="008D2832"/>
    <w:rsid w:val="008D2A89"/>
    <w:rsid w:val="008D2B5E"/>
    <w:rsid w:val="008D40CF"/>
    <w:rsid w:val="008D620B"/>
    <w:rsid w:val="008D675C"/>
    <w:rsid w:val="008D79E7"/>
    <w:rsid w:val="008D7A9C"/>
    <w:rsid w:val="008D7B9F"/>
    <w:rsid w:val="008E0C2D"/>
    <w:rsid w:val="008E0DC2"/>
    <w:rsid w:val="008E16A2"/>
    <w:rsid w:val="008E1796"/>
    <w:rsid w:val="008E3463"/>
    <w:rsid w:val="008E3870"/>
    <w:rsid w:val="008E3C28"/>
    <w:rsid w:val="008E41F9"/>
    <w:rsid w:val="008E443A"/>
    <w:rsid w:val="008E496E"/>
    <w:rsid w:val="008E4B75"/>
    <w:rsid w:val="008E5BE9"/>
    <w:rsid w:val="008E5DA7"/>
    <w:rsid w:val="008E654F"/>
    <w:rsid w:val="008E67C9"/>
    <w:rsid w:val="008E6A58"/>
    <w:rsid w:val="008E6C62"/>
    <w:rsid w:val="008E6E52"/>
    <w:rsid w:val="008F0446"/>
    <w:rsid w:val="008F1016"/>
    <w:rsid w:val="008F1035"/>
    <w:rsid w:val="008F12C8"/>
    <w:rsid w:val="008F133E"/>
    <w:rsid w:val="008F15AC"/>
    <w:rsid w:val="008F15CC"/>
    <w:rsid w:val="008F1B40"/>
    <w:rsid w:val="008F1BEB"/>
    <w:rsid w:val="008F2301"/>
    <w:rsid w:val="008F302A"/>
    <w:rsid w:val="008F38F7"/>
    <w:rsid w:val="008F3F80"/>
    <w:rsid w:val="008F4050"/>
    <w:rsid w:val="008F4C41"/>
    <w:rsid w:val="008F51CA"/>
    <w:rsid w:val="008F5667"/>
    <w:rsid w:val="008F5D91"/>
    <w:rsid w:val="008F61E4"/>
    <w:rsid w:val="008F6377"/>
    <w:rsid w:val="008F7482"/>
    <w:rsid w:val="008F76F1"/>
    <w:rsid w:val="009007DD"/>
    <w:rsid w:val="00900C8A"/>
    <w:rsid w:val="00900CB0"/>
    <w:rsid w:val="009011E3"/>
    <w:rsid w:val="00901B16"/>
    <w:rsid w:val="00903013"/>
    <w:rsid w:val="009037A8"/>
    <w:rsid w:val="00903BED"/>
    <w:rsid w:val="00903EE4"/>
    <w:rsid w:val="00904606"/>
    <w:rsid w:val="00904F84"/>
    <w:rsid w:val="009057F0"/>
    <w:rsid w:val="009059EA"/>
    <w:rsid w:val="00905BE3"/>
    <w:rsid w:val="00906092"/>
    <w:rsid w:val="00906195"/>
    <w:rsid w:val="00906296"/>
    <w:rsid w:val="00906446"/>
    <w:rsid w:val="00906D57"/>
    <w:rsid w:val="0090746D"/>
    <w:rsid w:val="00907EF7"/>
    <w:rsid w:val="00910A15"/>
    <w:rsid w:val="00910B8F"/>
    <w:rsid w:val="00911993"/>
    <w:rsid w:val="00912344"/>
    <w:rsid w:val="0091243C"/>
    <w:rsid w:val="0091289A"/>
    <w:rsid w:val="009128C4"/>
    <w:rsid w:val="00912CF6"/>
    <w:rsid w:val="00912E1B"/>
    <w:rsid w:val="00913050"/>
    <w:rsid w:val="009135C3"/>
    <w:rsid w:val="00913FED"/>
    <w:rsid w:val="009158AA"/>
    <w:rsid w:val="00915F82"/>
    <w:rsid w:val="00915FFA"/>
    <w:rsid w:val="009161D2"/>
    <w:rsid w:val="00916429"/>
    <w:rsid w:val="0091670B"/>
    <w:rsid w:val="00916C16"/>
    <w:rsid w:val="00916CF2"/>
    <w:rsid w:val="00916D71"/>
    <w:rsid w:val="00916E9C"/>
    <w:rsid w:val="00916EF6"/>
    <w:rsid w:val="0091787E"/>
    <w:rsid w:val="00920600"/>
    <w:rsid w:val="009241E4"/>
    <w:rsid w:val="00924203"/>
    <w:rsid w:val="00924F2E"/>
    <w:rsid w:val="00924F5C"/>
    <w:rsid w:val="00927116"/>
    <w:rsid w:val="00927554"/>
    <w:rsid w:val="00927846"/>
    <w:rsid w:val="00927BD9"/>
    <w:rsid w:val="00927C55"/>
    <w:rsid w:val="00927D8C"/>
    <w:rsid w:val="00930B5F"/>
    <w:rsid w:val="00930CB0"/>
    <w:rsid w:val="00931DE7"/>
    <w:rsid w:val="00932451"/>
    <w:rsid w:val="00932571"/>
    <w:rsid w:val="00932729"/>
    <w:rsid w:val="009327FA"/>
    <w:rsid w:val="00933152"/>
    <w:rsid w:val="0093383E"/>
    <w:rsid w:val="00934371"/>
    <w:rsid w:val="00934668"/>
    <w:rsid w:val="009347AD"/>
    <w:rsid w:val="00934ADF"/>
    <w:rsid w:val="00934FBD"/>
    <w:rsid w:val="00935C8E"/>
    <w:rsid w:val="00936253"/>
    <w:rsid w:val="0093674A"/>
    <w:rsid w:val="009368E9"/>
    <w:rsid w:val="00936A12"/>
    <w:rsid w:val="009370B0"/>
    <w:rsid w:val="009379DD"/>
    <w:rsid w:val="00937D14"/>
    <w:rsid w:val="00937E86"/>
    <w:rsid w:val="00940CF4"/>
    <w:rsid w:val="00941436"/>
    <w:rsid w:val="00941E38"/>
    <w:rsid w:val="00941F1F"/>
    <w:rsid w:val="00941F90"/>
    <w:rsid w:val="00941FB9"/>
    <w:rsid w:val="009420DB"/>
    <w:rsid w:val="00942159"/>
    <w:rsid w:val="009429C2"/>
    <w:rsid w:val="009432B6"/>
    <w:rsid w:val="009436D2"/>
    <w:rsid w:val="00943B88"/>
    <w:rsid w:val="00944EB6"/>
    <w:rsid w:val="00945712"/>
    <w:rsid w:val="00945C2B"/>
    <w:rsid w:val="009460AD"/>
    <w:rsid w:val="0094636B"/>
    <w:rsid w:val="00946480"/>
    <w:rsid w:val="00946976"/>
    <w:rsid w:val="00950929"/>
    <w:rsid w:val="00950CAD"/>
    <w:rsid w:val="00950D2F"/>
    <w:rsid w:val="00951062"/>
    <w:rsid w:val="009518B5"/>
    <w:rsid w:val="00952253"/>
    <w:rsid w:val="0095285F"/>
    <w:rsid w:val="00953076"/>
    <w:rsid w:val="0095394E"/>
    <w:rsid w:val="0095443C"/>
    <w:rsid w:val="0095477D"/>
    <w:rsid w:val="0095568F"/>
    <w:rsid w:val="00955F08"/>
    <w:rsid w:val="00956090"/>
    <w:rsid w:val="00956533"/>
    <w:rsid w:val="00957118"/>
    <w:rsid w:val="00957E5C"/>
    <w:rsid w:val="009600C7"/>
    <w:rsid w:val="00960716"/>
    <w:rsid w:val="009619B9"/>
    <w:rsid w:val="00961DE0"/>
    <w:rsid w:val="00961E39"/>
    <w:rsid w:val="009621EC"/>
    <w:rsid w:val="009623F7"/>
    <w:rsid w:val="0096250E"/>
    <w:rsid w:val="00964E89"/>
    <w:rsid w:val="0096517D"/>
    <w:rsid w:val="00965363"/>
    <w:rsid w:val="00965B55"/>
    <w:rsid w:val="00965E60"/>
    <w:rsid w:val="009666C0"/>
    <w:rsid w:val="00966ADB"/>
    <w:rsid w:val="00966BB0"/>
    <w:rsid w:val="00966C67"/>
    <w:rsid w:val="00966F60"/>
    <w:rsid w:val="009678D2"/>
    <w:rsid w:val="00967A79"/>
    <w:rsid w:val="00967F99"/>
    <w:rsid w:val="00971524"/>
    <w:rsid w:val="009728AB"/>
    <w:rsid w:val="00972DD0"/>
    <w:rsid w:val="00972DE6"/>
    <w:rsid w:val="0097342E"/>
    <w:rsid w:val="009736BB"/>
    <w:rsid w:val="00973A34"/>
    <w:rsid w:val="009750ED"/>
    <w:rsid w:val="00975E0F"/>
    <w:rsid w:val="009763BD"/>
    <w:rsid w:val="00976E15"/>
    <w:rsid w:val="00977241"/>
    <w:rsid w:val="00977AE9"/>
    <w:rsid w:val="00977F70"/>
    <w:rsid w:val="0098023E"/>
    <w:rsid w:val="00980969"/>
    <w:rsid w:val="00980BF1"/>
    <w:rsid w:val="00981790"/>
    <w:rsid w:val="0098239D"/>
    <w:rsid w:val="00982523"/>
    <w:rsid w:val="0098342A"/>
    <w:rsid w:val="00983936"/>
    <w:rsid w:val="00983AE7"/>
    <w:rsid w:val="00983CA8"/>
    <w:rsid w:val="00984094"/>
    <w:rsid w:val="00984428"/>
    <w:rsid w:val="009845FF"/>
    <w:rsid w:val="00985C6D"/>
    <w:rsid w:val="00985DAF"/>
    <w:rsid w:val="00986189"/>
    <w:rsid w:val="009863BD"/>
    <w:rsid w:val="00986A8E"/>
    <w:rsid w:val="00987246"/>
    <w:rsid w:val="009873A8"/>
    <w:rsid w:val="00987689"/>
    <w:rsid w:val="00987EFA"/>
    <w:rsid w:val="00990869"/>
    <w:rsid w:val="009911DD"/>
    <w:rsid w:val="0099173C"/>
    <w:rsid w:val="009917ED"/>
    <w:rsid w:val="0099191A"/>
    <w:rsid w:val="00991AB5"/>
    <w:rsid w:val="00991C0E"/>
    <w:rsid w:val="00991E95"/>
    <w:rsid w:val="0099301F"/>
    <w:rsid w:val="00993345"/>
    <w:rsid w:val="0099338D"/>
    <w:rsid w:val="00993DB0"/>
    <w:rsid w:val="00994417"/>
    <w:rsid w:val="00994494"/>
    <w:rsid w:val="00994D27"/>
    <w:rsid w:val="00994DE2"/>
    <w:rsid w:val="009956C3"/>
    <w:rsid w:val="00995B48"/>
    <w:rsid w:val="00995D39"/>
    <w:rsid w:val="00996464"/>
    <w:rsid w:val="00996EB3"/>
    <w:rsid w:val="009970C8"/>
    <w:rsid w:val="00997362"/>
    <w:rsid w:val="00997B72"/>
    <w:rsid w:val="009A079E"/>
    <w:rsid w:val="009A112A"/>
    <w:rsid w:val="009A1517"/>
    <w:rsid w:val="009A1687"/>
    <w:rsid w:val="009A1886"/>
    <w:rsid w:val="009A25D9"/>
    <w:rsid w:val="009A2BD9"/>
    <w:rsid w:val="009A2C33"/>
    <w:rsid w:val="009A2D5B"/>
    <w:rsid w:val="009A3951"/>
    <w:rsid w:val="009A40BC"/>
    <w:rsid w:val="009A48FD"/>
    <w:rsid w:val="009A51B1"/>
    <w:rsid w:val="009A531F"/>
    <w:rsid w:val="009A533E"/>
    <w:rsid w:val="009A5CAF"/>
    <w:rsid w:val="009A6146"/>
    <w:rsid w:val="009A61F9"/>
    <w:rsid w:val="009A651A"/>
    <w:rsid w:val="009A697B"/>
    <w:rsid w:val="009A6C5A"/>
    <w:rsid w:val="009B1387"/>
    <w:rsid w:val="009B14FC"/>
    <w:rsid w:val="009B2344"/>
    <w:rsid w:val="009B2D8B"/>
    <w:rsid w:val="009B37F9"/>
    <w:rsid w:val="009B3A54"/>
    <w:rsid w:val="009B493C"/>
    <w:rsid w:val="009B4B12"/>
    <w:rsid w:val="009B6D2F"/>
    <w:rsid w:val="009B722D"/>
    <w:rsid w:val="009B76F0"/>
    <w:rsid w:val="009C0BE9"/>
    <w:rsid w:val="009C0CB1"/>
    <w:rsid w:val="009C1353"/>
    <w:rsid w:val="009C19A3"/>
    <w:rsid w:val="009C1C83"/>
    <w:rsid w:val="009C22E9"/>
    <w:rsid w:val="009C259E"/>
    <w:rsid w:val="009C2ABE"/>
    <w:rsid w:val="009C3566"/>
    <w:rsid w:val="009C3A97"/>
    <w:rsid w:val="009C4BCC"/>
    <w:rsid w:val="009C4C18"/>
    <w:rsid w:val="009C4D5F"/>
    <w:rsid w:val="009C4E29"/>
    <w:rsid w:val="009C53E7"/>
    <w:rsid w:val="009C54C4"/>
    <w:rsid w:val="009C551E"/>
    <w:rsid w:val="009C6116"/>
    <w:rsid w:val="009C62AE"/>
    <w:rsid w:val="009C68B4"/>
    <w:rsid w:val="009C75BE"/>
    <w:rsid w:val="009D00E6"/>
    <w:rsid w:val="009D0419"/>
    <w:rsid w:val="009D073D"/>
    <w:rsid w:val="009D0CED"/>
    <w:rsid w:val="009D0DE2"/>
    <w:rsid w:val="009D1CC0"/>
    <w:rsid w:val="009D2335"/>
    <w:rsid w:val="009D235C"/>
    <w:rsid w:val="009D32AF"/>
    <w:rsid w:val="009D32BE"/>
    <w:rsid w:val="009D4319"/>
    <w:rsid w:val="009D49C2"/>
    <w:rsid w:val="009D4ED9"/>
    <w:rsid w:val="009D50C7"/>
    <w:rsid w:val="009D52BC"/>
    <w:rsid w:val="009D5542"/>
    <w:rsid w:val="009D578B"/>
    <w:rsid w:val="009D7D41"/>
    <w:rsid w:val="009E0F75"/>
    <w:rsid w:val="009E15C2"/>
    <w:rsid w:val="009E196B"/>
    <w:rsid w:val="009E19A6"/>
    <w:rsid w:val="009E2D76"/>
    <w:rsid w:val="009E2F49"/>
    <w:rsid w:val="009E3823"/>
    <w:rsid w:val="009E406D"/>
    <w:rsid w:val="009E4561"/>
    <w:rsid w:val="009E4932"/>
    <w:rsid w:val="009E552C"/>
    <w:rsid w:val="009E565D"/>
    <w:rsid w:val="009E5695"/>
    <w:rsid w:val="009E5CDC"/>
    <w:rsid w:val="009E5FB9"/>
    <w:rsid w:val="009E7030"/>
    <w:rsid w:val="009E7265"/>
    <w:rsid w:val="009E7520"/>
    <w:rsid w:val="009E78E5"/>
    <w:rsid w:val="009E7BA2"/>
    <w:rsid w:val="009F02E5"/>
    <w:rsid w:val="009F034F"/>
    <w:rsid w:val="009F07CF"/>
    <w:rsid w:val="009F0C3F"/>
    <w:rsid w:val="009F1650"/>
    <w:rsid w:val="009F1D33"/>
    <w:rsid w:val="009F2843"/>
    <w:rsid w:val="009F3362"/>
    <w:rsid w:val="009F3AE7"/>
    <w:rsid w:val="009F3B63"/>
    <w:rsid w:val="009F3DF4"/>
    <w:rsid w:val="009F42C7"/>
    <w:rsid w:val="009F45E4"/>
    <w:rsid w:val="009F5032"/>
    <w:rsid w:val="009F5172"/>
    <w:rsid w:val="009F5DE9"/>
    <w:rsid w:val="009F69DE"/>
    <w:rsid w:val="009F6EE6"/>
    <w:rsid w:val="009F757E"/>
    <w:rsid w:val="00A00320"/>
    <w:rsid w:val="00A0087F"/>
    <w:rsid w:val="00A00F0B"/>
    <w:rsid w:val="00A01165"/>
    <w:rsid w:val="00A019B3"/>
    <w:rsid w:val="00A02C85"/>
    <w:rsid w:val="00A02EDD"/>
    <w:rsid w:val="00A03A58"/>
    <w:rsid w:val="00A03E90"/>
    <w:rsid w:val="00A043A8"/>
    <w:rsid w:val="00A04564"/>
    <w:rsid w:val="00A04576"/>
    <w:rsid w:val="00A0525A"/>
    <w:rsid w:val="00A05597"/>
    <w:rsid w:val="00A06DF2"/>
    <w:rsid w:val="00A06E49"/>
    <w:rsid w:val="00A06E92"/>
    <w:rsid w:val="00A06EF1"/>
    <w:rsid w:val="00A100E8"/>
    <w:rsid w:val="00A10375"/>
    <w:rsid w:val="00A10E89"/>
    <w:rsid w:val="00A114F9"/>
    <w:rsid w:val="00A1178A"/>
    <w:rsid w:val="00A1248A"/>
    <w:rsid w:val="00A12E49"/>
    <w:rsid w:val="00A13051"/>
    <w:rsid w:val="00A135F0"/>
    <w:rsid w:val="00A13DD4"/>
    <w:rsid w:val="00A14015"/>
    <w:rsid w:val="00A14380"/>
    <w:rsid w:val="00A14688"/>
    <w:rsid w:val="00A15042"/>
    <w:rsid w:val="00A15221"/>
    <w:rsid w:val="00A1529F"/>
    <w:rsid w:val="00A15895"/>
    <w:rsid w:val="00A15CD2"/>
    <w:rsid w:val="00A16E0D"/>
    <w:rsid w:val="00A17A58"/>
    <w:rsid w:val="00A20E21"/>
    <w:rsid w:val="00A21292"/>
    <w:rsid w:val="00A2129F"/>
    <w:rsid w:val="00A21BD2"/>
    <w:rsid w:val="00A2221E"/>
    <w:rsid w:val="00A2298D"/>
    <w:rsid w:val="00A23133"/>
    <w:rsid w:val="00A23588"/>
    <w:rsid w:val="00A23986"/>
    <w:rsid w:val="00A23A9D"/>
    <w:rsid w:val="00A23B24"/>
    <w:rsid w:val="00A23C5B"/>
    <w:rsid w:val="00A2475F"/>
    <w:rsid w:val="00A25546"/>
    <w:rsid w:val="00A25DBE"/>
    <w:rsid w:val="00A26077"/>
    <w:rsid w:val="00A260F5"/>
    <w:rsid w:val="00A267CE"/>
    <w:rsid w:val="00A27F61"/>
    <w:rsid w:val="00A3064A"/>
    <w:rsid w:val="00A30F4E"/>
    <w:rsid w:val="00A3173C"/>
    <w:rsid w:val="00A31C48"/>
    <w:rsid w:val="00A32190"/>
    <w:rsid w:val="00A3398F"/>
    <w:rsid w:val="00A33E98"/>
    <w:rsid w:val="00A33EB0"/>
    <w:rsid w:val="00A34DF7"/>
    <w:rsid w:val="00A35542"/>
    <w:rsid w:val="00A35BBF"/>
    <w:rsid w:val="00A361E4"/>
    <w:rsid w:val="00A36316"/>
    <w:rsid w:val="00A3675A"/>
    <w:rsid w:val="00A368E3"/>
    <w:rsid w:val="00A36A75"/>
    <w:rsid w:val="00A36CD4"/>
    <w:rsid w:val="00A36FDC"/>
    <w:rsid w:val="00A370E7"/>
    <w:rsid w:val="00A37A05"/>
    <w:rsid w:val="00A37FBE"/>
    <w:rsid w:val="00A40065"/>
    <w:rsid w:val="00A40477"/>
    <w:rsid w:val="00A406F4"/>
    <w:rsid w:val="00A40708"/>
    <w:rsid w:val="00A40E05"/>
    <w:rsid w:val="00A414D6"/>
    <w:rsid w:val="00A427FE"/>
    <w:rsid w:val="00A42E3C"/>
    <w:rsid w:val="00A43157"/>
    <w:rsid w:val="00A43A43"/>
    <w:rsid w:val="00A45EDF"/>
    <w:rsid w:val="00A461AF"/>
    <w:rsid w:val="00A4688F"/>
    <w:rsid w:val="00A46F7F"/>
    <w:rsid w:val="00A47B52"/>
    <w:rsid w:val="00A51805"/>
    <w:rsid w:val="00A51892"/>
    <w:rsid w:val="00A51DB5"/>
    <w:rsid w:val="00A529C9"/>
    <w:rsid w:val="00A52FFB"/>
    <w:rsid w:val="00A538DD"/>
    <w:rsid w:val="00A53905"/>
    <w:rsid w:val="00A53E40"/>
    <w:rsid w:val="00A5433D"/>
    <w:rsid w:val="00A5463B"/>
    <w:rsid w:val="00A5483E"/>
    <w:rsid w:val="00A550FD"/>
    <w:rsid w:val="00A5559C"/>
    <w:rsid w:val="00A5588C"/>
    <w:rsid w:val="00A5595E"/>
    <w:rsid w:val="00A55D47"/>
    <w:rsid w:val="00A56114"/>
    <w:rsid w:val="00A569E1"/>
    <w:rsid w:val="00A57077"/>
    <w:rsid w:val="00A57902"/>
    <w:rsid w:val="00A57977"/>
    <w:rsid w:val="00A57A70"/>
    <w:rsid w:val="00A57EC4"/>
    <w:rsid w:val="00A6086A"/>
    <w:rsid w:val="00A614EE"/>
    <w:rsid w:val="00A625AB"/>
    <w:rsid w:val="00A629FD"/>
    <w:rsid w:val="00A63066"/>
    <w:rsid w:val="00A6395B"/>
    <w:rsid w:val="00A64F6B"/>
    <w:rsid w:val="00A6596D"/>
    <w:rsid w:val="00A65DC8"/>
    <w:rsid w:val="00A66623"/>
    <w:rsid w:val="00A66AE5"/>
    <w:rsid w:val="00A70538"/>
    <w:rsid w:val="00A7179F"/>
    <w:rsid w:val="00A71A73"/>
    <w:rsid w:val="00A71C0B"/>
    <w:rsid w:val="00A7301A"/>
    <w:rsid w:val="00A73711"/>
    <w:rsid w:val="00A74E2A"/>
    <w:rsid w:val="00A75924"/>
    <w:rsid w:val="00A7594B"/>
    <w:rsid w:val="00A76F2C"/>
    <w:rsid w:val="00A77E05"/>
    <w:rsid w:val="00A77F27"/>
    <w:rsid w:val="00A8030D"/>
    <w:rsid w:val="00A8048F"/>
    <w:rsid w:val="00A80CEA"/>
    <w:rsid w:val="00A80DA9"/>
    <w:rsid w:val="00A81094"/>
    <w:rsid w:val="00A82101"/>
    <w:rsid w:val="00A82B80"/>
    <w:rsid w:val="00A82ED5"/>
    <w:rsid w:val="00A84BAB"/>
    <w:rsid w:val="00A8507D"/>
    <w:rsid w:val="00A85A65"/>
    <w:rsid w:val="00A85FCB"/>
    <w:rsid w:val="00A87F8E"/>
    <w:rsid w:val="00A90EB4"/>
    <w:rsid w:val="00A925AF"/>
    <w:rsid w:val="00A928FF"/>
    <w:rsid w:val="00A92998"/>
    <w:rsid w:val="00A92E09"/>
    <w:rsid w:val="00A930E9"/>
    <w:rsid w:val="00A931F8"/>
    <w:rsid w:val="00A944AB"/>
    <w:rsid w:val="00A944C2"/>
    <w:rsid w:val="00A9478C"/>
    <w:rsid w:val="00A94C25"/>
    <w:rsid w:val="00A96038"/>
    <w:rsid w:val="00A960E3"/>
    <w:rsid w:val="00A9615C"/>
    <w:rsid w:val="00A96BA4"/>
    <w:rsid w:val="00A97903"/>
    <w:rsid w:val="00AA0031"/>
    <w:rsid w:val="00AA0BF1"/>
    <w:rsid w:val="00AA0C70"/>
    <w:rsid w:val="00AA0FF4"/>
    <w:rsid w:val="00AA12ED"/>
    <w:rsid w:val="00AA1430"/>
    <w:rsid w:val="00AA2160"/>
    <w:rsid w:val="00AA2FC6"/>
    <w:rsid w:val="00AA3C5B"/>
    <w:rsid w:val="00AA40ED"/>
    <w:rsid w:val="00AA4477"/>
    <w:rsid w:val="00AA5ABA"/>
    <w:rsid w:val="00AA5BB5"/>
    <w:rsid w:val="00AA5E54"/>
    <w:rsid w:val="00AA6166"/>
    <w:rsid w:val="00AA6B33"/>
    <w:rsid w:val="00AA71DA"/>
    <w:rsid w:val="00AA78F3"/>
    <w:rsid w:val="00AB0EF8"/>
    <w:rsid w:val="00AB238C"/>
    <w:rsid w:val="00AB2C94"/>
    <w:rsid w:val="00AB2D7A"/>
    <w:rsid w:val="00AB3D55"/>
    <w:rsid w:val="00AB5753"/>
    <w:rsid w:val="00AB5B70"/>
    <w:rsid w:val="00AB6C3C"/>
    <w:rsid w:val="00AB6D71"/>
    <w:rsid w:val="00AB71B6"/>
    <w:rsid w:val="00AB7670"/>
    <w:rsid w:val="00AC0C5C"/>
    <w:rsid w:val="00AC0F02"/>
    <w:rsid w:val="00AC11AB"/>
    <w:rsid w:val="00AC1534"/>
    <w:rsid w:val="00AC17D6"/>
    <w:rsid w:val="00AC2331"/>
    <w:rsid w:val="00AC24C1"/>
    <w:rsid w:val="00AC24C6"/>
    <w:rsid w:val="00AC2CBA"/>
    <w:rsid w:val="00AC311B"/>
    <w:rsid w:val="00AC31CA"/>
    <w:rsid w:val="00AC4BA7"/>
    <w:rsid w:val="00AC4FDE"/>
    <w:rsid w:val="00AC508B"/>
    <w:rsid w:val="00AC525D"/>
    <w:rsid w:val="00AC58A3"/>
    <w:rsid w:val="00AC5C52"/>
    <w:rsid w:val="00AC6D65"/>
    <w:rsid w:val="00AD032A"/>
    <w:rsid w:val="00AD0AB4"/>
    <w:rsid w:val="00AD0F69"/>
    <w:rsid w:val="00AD1745"/>
    <w:rsid w:val="00AD1900"/>
    <w:rsid w:val="00AD19D1"/>
    <w:rsid w:val="00AD19F4"/>
    <w:rsid w:val="00AD27B1"/>
    <w:rsid w:val="00AD2ADD"/>
    <w:rsid w:val="00AD37CA"/>
    <w:rsid w:val="00AD3BB0"/>
    <w:rsid w:val="00AD53B6"/>
    <w:rsid w:val="00AD5677"/>
    <w:rsid w:val="00AD5874"/>
    <w:rsid w:val="00AD5C61"/>
    <w:rsid w:val="00AD5DE2"/>
    <w:rsid w:val="00AD610F"/>
    <w:rsid w:val="00AD629B"/>
    <w:rsid w:val="00AD676D"/>
    <w:rsid w:val="00AD6F8F"/>
    <w:rsid w:val="00AD7143"/>
    <w:rsid w:val="00AD7C13"/>
    <w:rsid w:val="00AE000A"/>
    <w:rsid w:val="00AE0106"/>
    <w:rsid w:val="00AE048E"/>
    <w:rsid w:val="00AE0807"/>
    <w:rsid w:val="00AE0A87"/>
    <w:rsid w:val="00AE0FD4"/>
    <w:rsid w:val="00AE2A64"/>
    <w:rsid w:val="00AE2DD8"/>
    <w:rsid w:val="00AE3C32"/>
    <w:rsid w:val="00AE407A"/>
    <w:rsid w:val="00AE4977"/>
    <w:rsid w:val="00AE4986"/>
    <w:rsid w:val="00AE4D3E"/>
    <w:rsid w:val="00AE5F99"/>
    <w:rsid w:val="00AE6060"/>
    <w:rsid w:val="00AE72CC"/>
    <w:rsid w:val="00AE7708"/>
    <w:rsid w:val="00AE7D50"/>
    <w:rsid w:val="00AE7EAC"/>
    <w:rsid w:val="00AF08F6"/>
    <w:rsid w:val="00AF188A"/>
    <w:rsid w:val="00AF233E"/>
    <w:rsid w:val="00AF25B7"/>
    <w:rsid w:val="00AF298E"/>
    <w:rsid w:val="00AF2C8B"/>
    <w:rsid w:val="00AF42B9"/>
    <w:rsid w:val="00AF49BC"/>
    <w:rsid w:val="00AF4A4C"/>
    <w:rsid w:val="00AF509B"/>
    <w:rsid w:val="00AF59FF"/>
    <w:rsid w:val="00AF5EB6"/>
    <w:rsid w:val="00AF6566"/>
    <w:rsid w:val="00AF78C1"/>
    <w:rsid w:val="00AF7CA3"/>
    <w:rsid w:val="00B00804"/>
    <w:rsid w:val="00B0104C"/>
    <w:rsid w:val="00B010C1"/>
    <w:rsid w:val="00B01E4A"/>
    <w:rsid w:val="00B0250C"/>
    <w:rsid w:val="00B03719"/>
    <w:rsid w:val="00B03F97"/>
    <w:rsid w:val="00B053B8"/>
    <w:rsid w:val="00B0582F"/>
    <w:rsid w:val="00B05BA5"/>
    <w:rsid w:val="00B05E75"/>
    <w:rsid w:val="00B067CA"/>
    <w:rsid w:val="00B06C6B"/>
    <w:rsid w:val="00B07030"/>
    <w:rsid w:val="00B07683"/>
    <w:rsid w:val="00B07DF7"/>
    <w:rsid w:val="00B1051D"/>
    <w:rsid w:val="00B10AD4"/>
    <w:rsid w:val="00B10BAA"/>
    <w:rsid w:val="00B11A33"/>
    <w:rsid w:val="00B11FB9"/>
    <w:rsid w:val="00B14980"/>
    <w:rsid w:val="00B14BB8"/>
    <w:rsid w:val="00B14DD9"/>
    <w:rsid w:val="00B14EDE"/>
    <w:rsid w:val="00B15D19"/>
    <w:rsid w:val="00B17416"/>
    <w:rsid w:val="00B175DE"/>
    <w:rsid w:val="00B17BCE"/>
    <w:rsid w:val="00B20BED"/>
    <w:rsid w:val="00B21F36"/>
    <w:rsid w:val="00B22347"/>
    <w:rsid w:val="00B22A2F"/>
    <w:rsid w:val="00B23294"/>
    <w:rsid w:val="00B236F0"/>
    <w:rsid w:val="00B24847"/>
    <w:rsid w:val="00B2504C"/>
    <w:rsid w:val="00B2565D"/>
    <w:rsid w:val="00B260D6"/>
    <w:rsid w:val="00B260DC"/>
    <w:rsid w:val="00B26796"/>
    <w:rsid w:val="00B2687C"/>
    <w:rsid w:val="00B26C45"/>
    <w:rsid w:val="00B27244"/>
    <w:rsid w:val="00B27B94"/>
    <w:rsid w:val="00B27DD5"/>
    <w:rsid w:val="00B27DE4"/>
    <w:rsid w:val="00B300B9"/>
    <w:rsid w:val="00B303E6"/>
    <w:rsid w:val="00B3045A"/>
    <w:rsid w:val="00B30509"/>
    <w:rsid w:val="00B307AE"/>
    <w:rsid w:val="00B30AC3"/>
    <w:rsid w:val="00B31802"/>
    <w:rsid w:val="00B31DDB"/>
    <w:rsid w:val="00B32393"/>
    <w:rsid w:val="00B32696"/>
    <w:rsid w:val="00B327E3"/>
    <w:rsid w:val="00B34B06"/>
    <w:rsid w:val="00B34ED6"/>
    <w:rsid w:val="00B35346"/>
    <w:rsid w:val="00B363D2"/>
    <w:rsid w:val="00B36848"/>
    <w:rsid w:val="00B368F6"/>
    <w:rsid w:val="00B36CA9"/>
    <w:rsid w:val="00B36ECE"/>
    <w:rsid w:val="00B37015"/>
    <w:rsid w:val="00B3718A"/>
    <w:rsid w:val="00B3729A"/>
    <w:rsid w:val="00B37B77"/>
    <w:rsid w:val="00B37EDC"/>
    <w:rsid w:val="00B41998"/>
    <w:rsid w:val="00B421A2"/>
    <w:rsid w:val="00B44882"/>
    <w:rsid w:val="00B451BB"/>
    <w:rsid w:val="00B45208"/>
    <w:rsid w:val="00B4578A"/>
    <w:rsid w:val="00B45790"/>
    <w:rsid w:val="00B45C6D"/>
    <w:rsid w:val="00B465EC"/>
    <w:rsid w:val="00B46B32"/>
    <w:rsid w:val="00B470F6"/>
    <w:rsid w:val="00B47427"/>
    <w:rsid w:val="00B479FD"/>
    <w:rsid w:val="00B47A09"/>
    <w:rsid w:val="00B5037D"/>
    <w:rsid w:val="00B50691"/>
    <w:rsid w:val="00B50716"/>
    <w:rsid w:val="00B50E43"/>
    <w:rsid w:val="00B511B8"/>
    <w:rsid w:val="00B514AD"/>
    <w:rsid w:val="00B51999"/>
    <w:rsid w:val="00B519E6"/>
    <w:rsid w:val="00B51A60"/>
    <w:rsid w:val="00B520D6"/>
    <w:rsid w:val="00B52933"/>
    <w:rsid w:val="00B52E3E"/>
    <w:rsid w:val="00B532DF"/>
    <w:rsid w:val="00B53315"/>
    <w:rsid w:val="00B54262"/>
    <w:rsid w:val="00B5457A"/>
    <w:rsid w:val="00B54DB2"/>
    <w:rsid w:val="00B55311"/>
    <w:rsid w:val="00B559B6"/>
    <w:rsid w:val="00B56814"/>
    <w:rsid w:val="00B60102"/>
    <w:rsid w:val="00B617C1"/>
    <w:rsid w:val="00B61806"/>
    <w:rsid w:val="00B624AD"/>
    <w:rsid w:val="00B62749"/>
    <w:rsid w:val="00B62A61"/>
    <w:rsid w:val="00B62AB6"/>
    <w:rsid w:val="00B632FF"/>
    <w:rsid w:val="00B64118"/>
    <w:rsid w:val="00B642D9"/>
    <w:rsid w:val="00B64FD0"/>
    <w:rsid w:val="00B6530F"/>
    <w:rsid w:val="00B656E1"/>
    <w:rsid w:val="00B662BF"/>
    <w:rsid w:val="00B6738B"/>
    <w:rsid w:val="00B678AA"/>
    <w:rsid w:val="00B70333"/>
    <w:rsid w:val="00B714AE"/>
    <w:rsid w:val="00B71656"/>
    <w:rsid w:val="00B719B9"/>
    <w:rsid w:val="00B72420"/>
    <w:rsid w:val="00B72B01"/>
    <w:rsid w:val="00B74110"/>
    <w:rsid w:val="00B755F4"/>
    <w:rsid w:val="00B75D50"/>
    <w:rsid w:val="00B76EAD"/>
    <w:rsid w:val="00B775F5"/>
    <w:rsid w:val="00B80001"/>
    <w:rsid w:val="00B803C3"/>
    <w:rsid w:val="00B80617"/>
    <w:rsid w:val="00B80A79"/>
    <w:rsid w:val="00B82778"/>
    <w:rsid w:val="00B83D7E"/>
    <w:rsid w:val="00B84335"/>
    <w:rsid w:val="00B84FB7"/>
    <w:rsid w:val="00B8533C"/>
    <w:rsid w:val="00B859BB"/>
    <w:rsid w:val="00B85B89"/>
    <w:rsid w:val="00B861E9"/>
    <w:rsid w:val="00B87678"/>
    <w:rsid w:val="00B9154F"/>
    <w:rsid w:val="00B926FE"/>
    <w:rsid w:val="00B92A1B"/>
    <w:rsid w:val="00B92B7A"/>
    <w:rsid w:val="00B92B85"/>
    <w:rsid w:val="00B93C90"/>
    <w:rsid w:val="00B941FA"/>
    <w:rsid w:val="00B953FA"/>
    <w:rsid w:val="00B95A57"/>
    <w:rsid w:val="00B95E20"/>
    <w:rsid w:val="00B96094"/>
    <w:rsid w:val="00B965D1"/>
    <w:rsid w:val="00B96D10"/>
    <w:rsid w:val="00B97464"/>
    <w:rsid w:val="00B976CA"/>
    <w:rsid w:val="00B97DDA"/>
    <w:rsid w:val="00BA02B3"/>
    <w:rsid w:val="00BA0625"/>
    <w:rsid w:val="00BA0655"/>
    <w:rsid w:val="00BA1774"/>
    <w:rsid w:val="00BA2BD4"/>
    <w:rsid w:val="00BA2CF2"/>
    <w:rsid w:val="00BA2FA2"/>
    <w:rsid w:val="00BA354D"/>
    <w:rsid w:val="00BA480F"/>
    <w:rsid w:val="00BA4A5E"/>
    <w:rsid w:val="00BA507E"/>
    <w:rsid w:val="00BA59F9"/>
    <w:rsid w:val="00BA5E2E"/>
    <w:rsid w:val="00BA6840"/>
    <w:rsid w:val="00BA6F5D"/>
    <w:rsid w:val="00BA7350"/>
    <w:rsid w:val="00BA7526"/>
    <w:rsid w:val="00BA7941"/>
    <w:rsid w:val="00BA7F6C"/>
    <w:rsid w:val="00BB03D1"/>
    <w:rsid w:val="00BB0BBE"/>
    <w:rsid w:val="00BB174C"/>
    <w:rsid w:val="00BB181D"/>
    <w:rsid w:val="00BB18E4"/>
    <w:rsid w:val="00BB18E6"/>
    <w:rsid w:val="00BB1BE5"/>
    <w:rsid w:val="00BB207C"/>
    <w:rsid w:val="00BB245E"/>
    <w:rsid w:val="00BB2CF9"/>
    <w:rsid w:val="00BB3097"/>
    <w:rsid w:val="00BB402F"/>
    <w:rsid w:val="00BB4EB6"/>
    <w:rsid w:val="00BB5711"/>
    <w:rsid w:val="00BB7E42"/>
    <w:rsid w:val="00BC0668"/>
    <w:rsid w:val="00BC13D6"/>
    <w:rsid w:val="00BC15E0"/>
    <w:rsid w:val="00BC19A6"/>
    <w:rsid w:val="00BC1E99"/>
    <w:rsid w:val="00BC216C"/>
    <w:rsid w:val="00BC2359"/>
    <w:rsid w:val="00BC24FD"/>
    <w:rsid w:val="00BC277B"/>
    <w:rsid w:val="00BC496D"/>
    <w:rsid w:val="00BC4B6E"/>
    <w:rsid w:val="00BC4DD6"/>
    <w:rsid w:val="00BC5CB4"/>
    <w:rsid w:val="00BC6057"/>
    <w:rsid w:val="00BC70A2"/>
    <w:rsid w:val="00BC791A"/>
    <w:rsid w:val="00BC79FF"/>
    <w:rsid w:val="00BC7B6C"/>
    <w:rsid w:val="00BD0733"/>
    <w:rsid w:val="00BD12C9"/>
    <w:rsid w:val="00BD1731"/>
    <w:rsid w:val="00BD1754"/>
    <w:rsid w:val="00BD1A9A"/>
    <w:rsid w:val="00BD22E4"/>
    <w:rsid w:val="00BD2AD9"/>
    <w:rsid w:val="00BD30C6"/>
    <w:rsid w:val="00BD3380"/>
    <w:rsid w:val="00BD3863"/>
    <w:rsid w:val="00BD3D9E"/>
    <w:rsid w:val="00BD5AE4"/>
    <w:rsid w:val="00BD5C32"/>
    <w:rsid w:val="00BD5EFD"/>
    <w:rsid w:val="00BD6022"/>
    <w:rsid w:val="00BD6039"/>
    <w:rsid w:val="00BD696E"/>
    <w:rsid w:val="00BD6BA0"/>
    <w:rsid w:val="00BD72BE"/>
    <w:rsid w:val="00BE0611"/>
    <w:rsid w:val="00BE0A8C"/>
    <w:rsid w:val="00BE1037"/>
    <w:rsid w:val="00BE1AE2"/>
    <w:rsid w:val="00BE1B1D"/>
    <w:rsid w:val="00BE1F14"/>
    <w:rsid w:val="00BE21CD"/>
    <w:rsid w:val="00BE287C"/>
    <w:rsid w:val="00BE2AB0"/>
    <w:rsid w:val="00BE3143"/>
    <w:rsid w:val="00BE31A8"/>
    <w:rsid w:val="00BE3620"/>
    <w:rsid w:val="00BE3A25"/>
    <w:rsid w:val="00BE3FD4"/>
    <w:rsid w:val="00BE40BD"/>
    <w:rsid w:val="00BE44BD"/>
    <w:rsid w:val="00BE47E0"/>
    <w:rsid w:val="00BE4F76"/>
    <w:rsid w:val="00BE5CDF"/>
    <w:rsid w:val="00BE5E4F"/>
    <w:rsid w:val="00BE64BD"/>
    <w:rsid w:val="00BF0347"/>
    <w:rsid w:val="00BF049B"/>
    <w:rsid w:val="00BF140E"/>
    <w:rsid w:val="00BF192D"/>
    <w:rsid w:val="00BF1CA8"/>
    <w:rsid w:val="00BF1F57"/>
    <w:rsid w:val="00BF1FE2"/>
    <w:rsid w:val="00BF24BC"/>
    <w:rsid w:val="00BF31BA"/>
    <w:rsid w:val="00BF3AB3"/>
    <w:rsid w:val="00BF41A2"/>
    <w:rsid w:val="00BF41C5"/>
    <w:rsid w:val="00BF4722"/>
    <w:rsid w:val="00BF4A9F"/>
    <w:rsid w:val="00BF4D0A"/>
    <w:rsid w:val="00BF4FC6"/>
    <w:rsid w:val="00BF5981"/>
    <w:rsid w:val="00BF5AD9"/>
    <w:rsid w:val="00BF5C2E"/>
    <w:rsid w:val="00BF5DBE"/>
    <w:rsid w:val="00BF63A1"/>
    <w:rsid w:val="00BF66F5"/>
    <w:rsid w:val="00BF71DD"/>
    <w:rsid w:val="00BF7705"/>
    <w:rsid w:val="00BF7AC0"/>
    <w:rsid w:val="00BF7E03"/>
    <w:rsid w:val="00C002E3"/>
    <w:rsid w:val="00C00556"/>
    <w:rsid w:val="00C00883"/>
    <w:rsid w:val="00C0090B"/>
    <w:rsid w:val="00C00C8B"/>
    <w:rsid w:val="00C00E91"/>
    <w:rsid w:val="00C0121A"/>
    <w:rsid w:val="00C01EE0"/>
    <w:rsid w:val="00C02356"/>
    <w:rsid w:val="00C02786"/>
    <w:rsid w:val="00C02C34"/>
    <w:rsid w:val="00C035DF"/>
    <w:rsid w:val="00C04C57"/>
    <w:rsid w:val="00C05EFB"/>
    <w:rsid w:val="00C0629E"/>
    <w:rsid w:val="00C06946"/>
    <w:rsid w:val="00C07214"/>
    <w:rsid w:val="00C07436"/>
    <w:rsid w:val="00C07681"/>
    <w:rsid w:val="00C079B3"/>
    <w:rsid w:val="00C07B84"/>
    <w:rsid w:val="00C103F1"/>
    <w:rsid w:val="00C10445"/>
    <w:rsid w:val="00C119D7"/>
    <w:rsid w:val="00C12943"/>
    <w:rsid w:val="00C129E5"/>
    <w:rsid w:val="00C12CEB"/>
    <w:rsid w:val="00C130CC"/>
    <w:rsid w:val="00C135DC"/>
    <w:rsid w:val="00C139C1"/>
    <w:rsid w:val="00C13E99"/>
    <w:rsid w:val="00C14E82"/>
    <w:rsid w:val="00C15700"/>
    <w:rsid w:val="00C16197"/>
    <w:rsid w:val="00C1727F"/>
    <w:rsid w:val="00C17762"/>
    <w:rsid w:val="00C178D2"/>
    <w:rsid w:val="00C17A43"/>
    <w:rsid w:val="00C17E6C"/>
    <w:rsid w:val="00C20232"/>
    <w:rsid w:val="00C20297"/>
    <w:rsid w:val="00C20393"/>
    <w:rsid w:val="00C203BE"/>
    <w:rsid w:val="00C20675"/>
    <w:rsid w:val="00C2144F"/>
    <w:rsid w:val="00C215DE"/>
    <w:rsid w:val="00C2231E"/>
    <w:rsid w:val="00C227F1"/>
    <w:rsid w:val="00C24261"/>
    <w:rsid w:val="00C24BA4"/>
    <w:rsid w:val="00C24E34"/>
    <w:rsid w:val="00C250D6"/>
    <w:rsid w:val="00C256BE"/>
    <w:rsid w:val="00C25CB9"/>
    <w:rsid w:val="00C26DEA"/>
    <w:rsid w:val="00C30306"/>
    <w:rsid w:val="00C303C2"/>
    <w:rsid w:val="00C32677"/>
    <w:rsid w:val="00C32941"/>
    <w:rsid w:val="00C3329D"/>
    <w:rsid w:val="00C338C3"/>
    <w:rsid w:val="00C341C0"/>
    <w:rsid w:val="00C34580"/>
    <w:rsid w:val="00C354FB"/>
    <w:rsid w:val="00C3603E"/>
    <w:rsid w:val="00C36454"/>
    <w:rsid w:val="00C377CA"/>
    <w:rsid w:val="00C37BEB"/>
    <w:rsid w:val="00C37C81"/>
    <w:rsid w:val="00C403AE"/>
    <w:rsid w:val="00C40989"/>
    <w:rsid w:val="00C40DAD"/>
    <w:rsid w:val="00C420BE"/>
    <w:rsid w:val="00C427CF"/>
    <w:rsid w:val="00C43838"/>
    <w:rsid w:val="00C43AE1"/>
    <w:rsid w:val="00C44191"/>
    <w:rsid w:val="00C44372"/>
    <w:rsid w:val="00C4455E"/>
    <w:rsid w:val="00C44648"/>
    <w:rsid w:val="00C4499A"/>
    <w:rsid w:val="00C44CEA"/>
    <w:rsid w:val="00C4676E"/>
    <w:rsid w:val="00C46886"/>
    <w:rsid w:val="00C46E7E"/>
    <w:rsid w:val="00C47CCC"/>
    <w:rsid w:val="00C50477"/>
    <w:rsid w:val="00C505F3"/>
    <w:rsid w:val="00C50723"/>
    <w:rsid w:val="00C51E24"/>
    <w:rsid w:val="00C51F13"/>
    <w:rsid w:val="00C51F4D"/>
    <w:rsid w:val="00C52175"/>
    <w:rsid w:val="00C5220B"/>
    <w:rsid w:val="00C52CCB"/>
    <w:rsid w:val="00C533AB"/>
    <w:rsid w:val="00C53507"/>
    <w:rsid w:val="00C53657"/>
    <w:rsid w:val="00C53B78"/>
    <w:rsid w:val="00C53DC9"/>
    <w:rsid w:val="00C54157"/>
    <w:rsid w:val="00C5480D"/>
    <w:rsid w:val="00C554F2"/>
    <w:rsid w:val="00C5559D"/>
    <w:rsid w:val="00C56007"/>
    <w:rsid w:val="00C56161"/>
    <w:rsid w:val="00C5618F"/>
    <w:rsid w:val="00C56433"/>
    <w:rsid w:val="00C56856"/>
    <w:rsid w:val="00C56C33"/>
    <w:rsid w:val="00C56D77"/>
    <w:rsid w:val="00C570CB"/>
    <w:rsid w:val="00C5742A"/>
    <w:rsid w:val="00C57457"/>
    <w:rsid w:val="00C60C29"/>
    <w:rsid w:val="00C61B97"/>
    <w:rsid w:val="00C61C14"/>
    <w:rsid w:val="00C620DC"/>
    <w:rsid w:val="00C629BD"/>
    <w:rsid w:val="00C6307B"/>
    <w:rsid w:val="00C637FC"/>
    <w:rsid w:val="00C64700"/>
    <w:rsid w:val="00C64A8E"/>
    <w:rsid w:val="00C64DEF"/>
    <w:rsid w:val="00C65907"/>
    <w:rsid w:val="00C66ADE"/>
    <w:rsid w:val="00C66B0F"/>
    <w:rsid w:val="00C672E2"/>
    <w:rsid w:val="00C71305"/>
    <w:rsid w:val="00C7168D"/>
    <w:rsid w:val="00C72371"/>
    <w:rsid w:val="00C72425"/>
    <w:rsid w:val="00C72951"/>
    <w:rsid w:val="00C7314E"/>
    <w:rsid w:val="00C73536"/>
    <w:rsid w:val="00C7460B"/>
    <w:rsid w:val="00C748D7"/>
    <w:rsid w:val="00C74DF2"/>
    <w:rsid w:val="00C74EA8"/>
    <w:rsid w:val="00C76296"/>
    <w:rsid w:val="00C76667"/>
    <w:rsid w:val="00C80016"/>
    <w:rsid w:val="00C8048B"/>
    <w:rsid w:val="00C817EF"/>
    <w:rsid w:val="00C8224D"/>
    <w:rsid w:val="00C822B5"/>
    <w:rsid w:val="00C823C2"/>
    <w:rsid w:val="00C823DF"/>
    <w:rsid w:val="00C823EB"/>
    <w:rsid w:val="00C826FD"/>
    <w:rsid w:val="00C834D4"/>
    <w:rsid w:val="00C836CE"/>
    <w:rsid w:val="00C849D8"/>
    <w:rsid w:val="00C84E76"/>
    <w:rsid w:val="00C85001"/>
    <w:rsid w:val="00C8530D"/>
    <w:rsid w:val="00C85870"/>
    <w:rsid w:val="00C866CC"/>
    <w:rsid w:val="00C86FAE"/>
    <w:rsid w:val="00C878E6"/>
    <w:rsid w:val="00C90B88"/>
    <w:rsid w:val="00C90D8C"/>
    <w:rsid w:val="00C912CA"/>
    <w:rsid w:val="00C91394"/>
    <w:rsid w:val="00C9157B"/>
    <w:rsid w:val="00C915C9"/>
    <w:rsid w:val="00C920F5"/>
    <w:rsid w:val="00C92AB1"/>
    <w:rsid w:val="00C92BEC"/>
    <w:rsid w:val="00C93527"/>
    <w:rsid w:val="00C935DE"/>
    <w:rsid w:val="00C93AAB"/>
    <w:rsid w:val="00C943C0"/>
    <w:rsid w:val="00C94676"/>
    <w:rsid w:val="00C95B38"/>
    <w:rsid w:val="00C95FA9"/>
    <w:rsid w:val="00C96307"/>
    <w:rsid w:val="00C96429"/>
    <w:rsid w:val="00C96623"/>
    <w:rsid w:val="00C97F42"/>
    <w:rsid w:val="00CA0B67"/>
    <w:rsid w:val="00CA1622"/>
    <w:rsid w:val="00CA2313"/>
    <w:rsid w:val="00CA2F77"/>
    <w:rsid w:val="00CA3215"/>
    <w:rsid w:val="00CA4B80"/>
    <w:rsid w:val="00CA5309"/>
    <w:rsid w:val="00CA5534"/>
    <w:rsid w:val="00CA575E"/>
    <w:rsid w:val="00CA6C97"/>
    <w:rsid w:val="00CA6D8A"/>
    <w:rsid w:val="00CA71D2"/>
    <w:rsid w:val="00CA7777"/>
    <w:rsid w:val="00CB0CC3"/>
    <w:rsid w:val="00CB0F71"/>
    <w:rsid w:val="00CB1078"/>
    <w:rsid w:val="00CB12C9"/>
    <w:rsid w:val="00CB1CD8"/>
    <w:rsid w:val="00CB2329"/>
    <w:rsid w:val="00CB40A2"/>
    <w:rsid w:val="00CB4FEA"/>
    <w:rsid w:val="00CB507F"/>
    <w:rsid w:val="00CB5592"/>
    <w:rsid w:val="00CB584C"/>
    <w:rsid w:val="00CB6750"/>
    <w:rsid w:val="00CB73F9"/>
    <w:rsid w:val="00CB773B"/>
    <w:rsid w:val="00CB7D2B"/>
    <w:rsid w:val="00CC16A3"/>
    <w:rsid w:val="00CC1B9F"/>
    <w:rsid w:val="00CC241F"/>
    <w:rsid w:val="00CC2F74"/>
    <w:rsid w:val="00CC33D3"/>
    <w:rsid w:val="00CC377F"/>
    <w:rsid w:val="00CC39A2"/>
    <w:rsid w:val="00CC3A2D"/>
    <w:rsid w:val="00CC4966"/>
    <w:rsid w:val="00CC4986"/>
    <w:rsid w:val="00CC4C9A"/>
    <w:rsid w:val="00CC50C9"/>
    <w:rsid w:val="00CC5361"/>
    <w:rsid w:val="00CC5511"/>
    <w:rsid w:val="00CC5543"/>
    <w:rsid w:val="00CC5757"/>
    <w:rsid w:val="00CC69A0"/>
    <w:rsid w:val="00CC6D96"/>
    <w:rsid w:val="00CC72D3"/>
    <w:rsid w:val="00CC7A0C"/>
    <w:rsid w:val="00CD0163"/>
    <w:rsid w:val="00CD03E3"/>
    <w:rsid w:val="00CD0710"/>
    <w:rsid w:val="00CD0B52"/>
    <w:rsid w:val="00CD254A"/>
    <w:rsid w:val="00CD2688"/>
    <w:rsid w:val="00CD2730"/>
    <w:rsid w:val="00CD3720"/>
    <w:rsid w:val="00CD3B64"/>
    <w:rsid w:val="00CD3F26"/>
    <w:rsid w:val="00CD40E3"/>
    <w:rsid w:val="00CD56E1"/>
    <w:rsid w:val="00CD7B6A"/>
    <w:rsid w:val="00CD7D05"/>
    <w:rsid w:val="00CE024F"/>
    <w:rsid w:val="00CE0263"/>
    <w:rsid w:val="00CE19A0"/>
    <w:rsid w:val="00CE1CAC"/>
    <w:rsid w:val="00CE1E4A"/>
    <w:rsid w:val="00CE27F4"/>
    <w:rsid w:val="00CE2B5A"/>
    <w:rsid w:val="00CE2C45"/>
    <w:rsid w:val="00CE2CE0"/>
    <w:rsid w:val="00CE2EB4"/>
    <w:rsid w:val="00CE3CFD"/>
    <w:rsid w:val="00CE3F81"/>
    <w:rsid w:val="00CE44A4"/>
    <w:rsid w:val="00CE5F18"/>
    <w:rsid w:val="00CE60BB"/>
    <w:rsid w:val="00CE673A"/>
    <w:rsid w:val="00CE6D38"/>
    <w:rsid w:val="00CE72F4"/>
    <w:rsid w:val="00CE7427"/>
    <w:rsid w:val="00CE77BF"/>
    <w:rsid w:val="00CE780D"/>
    <w:rsid w:val="00CE78F6"/>
    <w:rsid w:val="00CE7B14"/>
    <w:rsid w:val="00CE7B41"/>
    <w:rsid w:val="00CE7C73"/>
    <w:rsid w:val="00CF11C3"/>
    <w:rsid w:val="00CF1E9D"/>
    <w:rsid w:val="00CF3371"/>
    <w:rsid w:val="00CF3781"/>
    <w:rsid w:val="00CF3848"/>
    <w:rsid w:val="00CF3C6A"/>
    <w:rsid w:val="00CF3C94"/>
    <w:rsid w:val="00CF470E"/>
    <w:rsid w:val="00CF47AD"/>
    <w:rsid w:val="00CF4B6C"/>
    <w:rsid w:val="00CF5346"/>
    <w:rsid w:val="00CF5ACB"/>
    <w:rsid w:val="00CF5B53"/>
    <w:rsid w:val="00CF6A30"/>
    <w:rsid w:val="00CF725C"/>
    <w:rsid w:val="00CF7A4E"/>
    <w:rsid w:val="00CF7F2F"/>
    <w:rsid w:val="00D0020D"/>
    <w:rsid w:val="00D01351"/>
    <w:rsid w:val="00D01D52"/>
    <w:rsid w:val="00D02040"/>
    <w:rsid w:val="00D021D8"/>
    <w:rsid w:val="00D02DAD"/>
    <w:rsid w:val="00D03276"/>
    <w:rsid w:val="00D035C6"/>
    <w:rsid w:val="00D03896"/>
    <w:rsid w:val="00D03F74"/>
    <w:rsid w:val="00D04A4E"/>
    <w:rsid w:val="00D051ED"/>
    <w:rsid w:val="00D054C8"/>
    <w:rsid w:val="00D05656"/>
    <w:rsid w:val="00D05967"/>
    <w:rsid w:val="00D06529"/>
    <w:rsid w:val="00D0773B"/>
    <w:rsid w:val="00D07BF0"/>
    <w:rsid w:val="00D11724"/>
    <w:rsid w:val="00D11D52"/>
    <w:rsid w:val="00D1298D"/>
    <w:rsid w:val="00D12E01"/>
    <w:rsid w:val="00D149E4"/>
    <w:rsid w:val="00D14CB9"/>
    <w:rsid w:val="00D14F1D"/>
    <w:rsid w:val="00D152C2"/>
    <w:rsid w:val="00D15661"/>
    <w:rsid w:val="00D15A63"/>
    <w:rsid w:val="00D15FA6"/>
    <w:rsid w:val="00D16128"/>
    <w:rsid w:val="00D16E2A"/>
    <w:rsid w:val="00D17016"/>
    <w:rsid w:val="00D179CD"/>
    <w:rsid w:val="00D20528"/>
    <w:rsid w:val="00D20780"/>
    <w:rsid w:val="00D211FD"/>
    <w:rsid w:val="00D21209"/>
    <w:rsid w:val="00D21C9F"/>
    <w:rsid w:val="00D22EB4"/>
    <w:rsid w:val="00D22FF1"/>
    <w:rsid w:val="00D23C19"/>
    <w:rsid w:val="00D242A7"/>
    <w:rsid w:val="00D24727"/>
    <w:rsid w:val="00D24BF4"/>
    <w:rsid w:val="00D24D4E"/>
    <w:rsid w:val="00D24E3B"/>
    <w:rsid w:val="00D25498"/>
    <w:rsid w:val="00D257BB"/>
    <w:rsid w:val="00D2600E"/>
    <w:rsid w:val="00D268E5"/>
    <w:rsid w:val="00D27799"/>
    <w:rsid w:val="00D30DD1"/>
    <w:rsid w:val="00D30F0D"/>
    <w:rsid w:val="00D3178E"/>
    <w:rsid w:val="00D31C61"/>
    <w:rsid w:val="00D31CE3"/>
    <w:rsid w:val="00D31E4D"/>
    <w:rsid w:val="00D32C92"/>
    <w:rsid w:val="00D333AA"/>
    <w:rsid w:val="00D335F9"/>
    <w:rsid w:val="00D34822"/>
    <w:rsid w:val="00D3491C"/>
    <w:rsid w:val="00D350FC"/>
    <w:rsid w:val="00D3596D"/>
    <w:rsid w:val="00D36583"/>
    <w:rsid w:val="00D371C0"/>
    <w:rsid w:val="00D3754A"/>
    <w:rsid w:val="00D3762E"/>
    <w:rsid w:val="00D402EE"/>
    <w:rsid w:val="00D40DAA"/>
    <w:rsid w:val="00D4168F"/>
    <w:rsid w:val="00D4286B"/>
    <w:rsid w:val="00D42C3E"/>
    <w:rsid w:val="00D42E97"/>
    <w:rsid w:val="00D42FA8"/>
    <w:rsid w:val="00D434F2"/>
    <w:rsid w:val="00D43502"/>
    <w:rsid w:val="00D4371F"/>
    <w:rsid w:val="00D44BAF"/>
    <w:rsid w:val="00D454AF"/>
    <w:rsid w:val="00D459B6"/>
    <w:rsid w:val="00D46168"/>
    <w:rsid w:val="00D46C7C"/>
    <w:rsid w:val="00D46C8E"/>
    <w:rsid w:val="00D47D2B"/>
    <w:rsid w:val="00D47D48"/>
    <w:rsid w:val="00D47ED7"/>
    <w:rsid w:val="00D50EF3"/>
    <w:rsid w:val="00D51554"/>
    <w:rsid w:val="00D51A21"/>
    <w:rsid w:val="00D528B0"/>
    <w:rsid w:val="00D53D94"/>
    <w:rsid w:val="00D53FE9"/>
    <w:rsid w:val="00D54D53"/>
    <w:rsid w:val="00D55130"/>
    <w:rsid w:val="00D55266"/>
    <w:rsid w:val="00D5641B"/>
    <w:rsid w:val="00D566F4"/>
    <w:rsid w:val="00D56854"/>
    <w:rsid w:val="00D57003"/>
    <w:rsid w:val="00D57666"/>
    <w:rsid w:val="00D577F7"/>
    <w:rsid w:val="00D5799A"/>
    <w:rsid w:val="00D60C5C"/>
    <w:rsid w:val="00D61512"/>
    <w:rsid w:val="00D630A5"/>
    <w:rsid w:val="00D63CC4"/>
    <w:rsid w:val="00D64AA6"/>
    <w:rsid w:val="00D65CBF"/>
    <w:rsid w:val="00D66ECC"/>
    <w:rsid w:val="00D701B8"/>
    <w:rsid w:val="00D70723"/>
    <w:rsid w:val="00D711AF"/>
    <w:rsid w:val="00D72B46"/>
    <w:rsid w:val="00D7319B"/>
    <w:rsid w:val="00D73A12"/>
    <w:rsid w:val="00D74068"/>
    <w:rsid w:val="00D746EE"/>
    <w:rsid w:val="00D74CF0"/>
    <w:rsid w:val="00D755F1"/>
    <w:rsid w:val="00D757E7"/>
    <w:rsid w:val="00D758EA"/>
    <w:rsid w:val="00D7596D"/>
    <w:rsid w:val="00D76045"/>
    <w:rsid w:val="00D77791"/>
    <w:rsid w:val="00D77CE4"/>
    <w:rsid w:val="00D77EC3"/>
    <w:rsid w:val="00D77ED3"/>
    <w:rsid w:val="00D77F94"/>
    <w:rsid w:val="00D8036C"/>
    <w:rsid w:val="00D80583"/>
    <w:rsid w:val="00D80B05"/>
    <w:rsid w:val="00D80D02"/>
    <w:rsid w:val="00D80FBC"/>
    <w:rsid w:val="00D8128B"/>
    <w:rsid w:val="00D812A6"/>
    <w:rsid w:val="00D81BB6"/>
    <w:rsid w:val="00D825A1"/>
    <w:rsid w:val="00D8280F"/>
    <w:rsid w:val="00D82B47"/>
    <w:rsid w:val="00D832C5"/>
    <w:rsid w:val="00D837FA"/>
    <w:rsid w:val="00D838C7"/>
    <w:rsid w:val="00D847E3"/>
    <w:rsid w:val="00D84881"/>
    <w:rsid w:val="00D84D70"/>
    <w:rsid w:val="00D85380"/>
    <w:rsid w:val="00D85774"/>
    <w:rsid w:val="00D858A7"/>
    <w:rsid w:val="00D8591B"/>
    <w:rsid w:val="00D85B2A"/>
    <w:rsid w:val="00D871E1"/>
    <w:rsid w:val="00D8733D"/>
    <w:rsid w:val="00D8777D"/>
    <w:rsid w:val="00D90641"/>
    <w:rsid w:val="00D90ADA"/>
    <w:rsid w:val="00D91247"/>
    <w:rsid w:val="00D91F96"/>
    <w:rsid w:val="00D927A7"/>
    <w:rsid w:val="00D93A25"/>
    <w:rsid w:val="00D94215"/>
    <w:rsid w:val="00D942DB"/>
    <w:rsid w:val="00D9439B"/>
    <w:rsid w:val="00D94595"/>
    <w:rsid w:val="00D94D38"/>
    <w:rsid w:val="00D94D4D"/>
    <w:rsid w:val="00D964DC"/>
    <w:rsid w:val="00D96984"/>
    <w:rsid w:val="00D9702D"/>
    <w:rsid w:val="00D97754"/>
    <w:rsid w:val="00D978C9"/>
    <w:rsid w:val="00DA0DAB"/>
    <w:rsid w:val="00DA1917"/>
    <w:rsid w:val="00DA1997"/>
    <w:rsid w:val="00DA2405"/>
    <w:rsid w:val="00DA4276"/>
    <w:rsid w:val="00DA4568"/>
    <w:rsid w:val="00DA484C"/>
    <w:rsid w:val="00DA48A9"/>
    <w:rsid w:val="00DA558C"/>
    <w:rsid w:val="00DA58D0"/>
    <w:rsid w:val="00DA65EA"/>
    <w:rsid w:val="00DA7001"/>
    <w:rsid w:val="00DA76F0"/>
    <w:rsid w:val="00DA78BB"/>
    <w:rsid w:val="00DB0BA8"/>
    <w:rsid w:val="00DB0C39"/>
    <w:rsid w:val="00DB1241"/>
    <w:rsid w:val="00DB1496"/>
    <w:rsid w:val="00DB178D"/>
    <w:rsid w:val="00DB2FAA"/>
    <w:rsid w:val="00DB33E1"/>
    <w:rsid w:val="00DB4202"/>
    <w:rsid w:val="00DB57D7"/>
    <w:rsid w:val="00DB5D16"/>
    <w:rsid w:val="00DB61B1"/>
    <w:rsid w:val="00DB6432"/>
    <w:rsid w:val="00DB6694"/>
    <w:rsid w:val="00DB6E5F"/>
    <w:rsid w:val="00DB70E5"/>
    <w:rsid w:val="00DB7223"/>
    <w:rsid w:val="00DB758F"/>
    <w:rsid w:val="00DB7F9A"/>
    <w:rsid w:val="00DC02B4"/>
    <w:rsid w:val="00DC14EB"/>
    <w:rsid w:val="00DC1604"/>
    <w:rsid w:val="00DC1670"/>
    <w:rsid w:val="00DC2011"/>
    <w:rsid w:val="00DC27B0"/>
    <w:rsid w:val="00DC37F1"/>
    <w:rsid w:val="00DC4E4B"/>
    <w:rsid w:val="00DC6FDA"/>
    <w:rsid w:val="00DC7935"/>
    <w:rsid w:val="00DC7E72"/>
    <w:rsid w:val="00DD072B"/>
    <w:rsid w:val="00DD0D73"/>
    <w:rsid w:val="00DD0F47"/>
    <w:rsid w:val="00DD113A"/>
    <w:rsid w:val="00DD1B5E"/>
    <w:rsid w:val="00DD24AC"/>
    <w:rsid w:val="00DD2565"/>
    <w:rsid w:val="00DD2899"/>
    <w:rsid w:val="00DD3B30"/>
    <w:rsid w:val="00DD3BAE"/>
    <w:rsid w:val="00DD3FE2"/>
    <w:rsid w:val="00DD405D"/>
    <w:rsid w:val="00DD501C"/>
    <w:rsid w:val="00DD5717"/>
    <w:rsid w:val="00DD5B9B"/>
    <w:rsid w:val="00DD5B9C"/>
    <w:rsid w:val="00DD6AFD"/>
    <w:rsid w:val="00DE03EC"/>
    <w:rsid w:val="00DE099F"/>
    <w:rsid w:val="00DE0E29"/>
    <w:rsid w:val="00DE1178"/>
    <w:rsid w:val="00DE1525"/>
    <w:rsid w:val="00DE207B"/>
    <w:rsid w:val="00DE2AE9"/>
    <w:rsid w:val="00DE3765"/>
    <w:rsid w:val="00DE458A"/>
    <w:rsid w:val="00DE4726"/>
    <w:rsid w:val="00DE49D9"/>
    <w:rsid w:val="00DE4EAB"/>
    <w:rsid w:val="00DE4ECF"/>
    <w:rsid w:val="00DE4FA8"/>
    <w:rsid w:val="00DE5257"/>
    <w:rsid w:val="00DE5969"/>
    <w:rsid w:val="00DE66E3"/>
    <w:rsid w:val="00DE694D"/>
    <w:rsid w:val="00DE6A75"/>
    <w:rsid w:val="00DE7053"/>
    <w:rsid w:val="00DE71D4"/>
    <w:rsid w:val="00DE793E"/>
    <w:rsid w:val="00DE7A07"/>
    <w:rsid w:val="00DF01C6"/>
    <w:rsid w:val="00DF0909"/>
    <w:rsid w:val="00DF11BC"/>
    <w:rsid w:val="00DF17D1"/>
    <w:rsid w:val="00DF2145"/>
    <w:rsid w:val="00DF2751"/>
    <w:rsid w:val="00DF31A6"/>
    <w:rsid w:val="00DF347B"/>
    <w:rsid w:val="00DF4AC9"/>
    <w:rsid w:val="00DF4B35"/>
    <w:rsid w:val="00DF52E0"/>
    <w:rsid w:val="00DF543D"/>
    <w:rsid w:val="00DF5824"/>
    <w:rsid w:val="00DF5ECC"/>
    <w:rsid w:val="00DF5FCF"/>
    <w:rsid w:val="00DF713B"/>
    <w:rsid w:val="00DF7630"/>
    <w:rsid w:val="00DF770F"/>
    <w:rsid w:val="00DF79B3"/>
    <w:rsid w:val="00DF7A80"/>
    <w:rsid w:val="00E00A2D"/>
    <w:rsid w:val="00E00B44"/>
    <w:rsid w:val="00E01F01"/>
    <w:rsid w:val="00E023B6"/>
    <w:rsid w:val="00E02775"/>
    <w:rsid w:val="00E02890"/>
    <w:rsid w:val="00E03169"/>
    <w:rsid w:val="00E037E5"/>
    <w:rsid w:val="00E03C38"/>
    <w:rsid w:val="00E03C7D"/>
    <w:rsid w:val="00E03CED"/>
    <w:rsid w:val="00E041CF"/>
    <w:rsid w:val="00E055A9"/>
    <w:rsid w:val="00E057CB"/>
    <w:rsid w:val="00E05A68"/>
    <w:rsid w:val="00E05AF4"/>
    <w:rsid w:val="00E05FF3"/>
    <w:rsid w:val="00E06E3B"/>
    <w:rsid w:val="00E06FCB"/>
    <w:rsid w:val="00E07BC2"/>
    <w:rsid w:val="00E07D10"/>
    <w:rsid w:val="00E10CBE"/>
    <w:rsid w:val="00E11283"/>
    <w:rsid w:val="00E11C9C"/>
    <w:rsid w:val="00E11E7B"/>
    <w:rsid w:val="00E12366"/>
    <w:rsid w:val="00E12561"/>
    <w:rsid w:val="00E13083"/>
    <w:rsid w:val="00E14C43"/>
    <w:rsid w:val="00E14E6E"/>
    <w:rsid w:val="00E1527C"/>
    <w:rsid w:val="00E15766"/>
    <w:rsid w:val="00E15BAC"/>
    <w:rsid w:val="00E15D91"/>
    <w:rsid w:val="00E15FF6"/>
    <w:rsid w:val="00E17553"/>
    <w:rsid w:val="00E17B94"/>
    <w:rsid w:val="00E204FB"/>
    <w:rsid w:val="00E205AD"/>
    <w:rsid w:val="00E2121D"/>
    <w:rsid w:val="00E21C10"/>
    <w:rsid w:val="00E21D9C"/>
    <w:rsid w:val="00E22E36"/>
    <w:rsid w:val="00E232A8"/>
    <w:rsid w:val="00E234C7"/>
    <w:rsid w:val="00E24240"/>
    <w:rsid w:val="00E24779"/>
    <w:rsid w:val="00E24DFA"/>
    <w:rsid w:val="00E24DFF"/>
    <w:rsid w:val="00E2510F"/>
    <w:rsid w:val="00E2539F"/>
    <w:rsid w:val="00E25465"/>
    <w:rsid w:val="00E26F34"/>
    <w:rsid w:val="00E274E4"/>
    <w:rsid w:val="00E27F72"/>
    <w:rsid w:val="00E308B0"/>
    <w:rsid w:val="00E31647"/>
    <w:rsid w:val="00E316BD"/>
    <w:rsid w:val="00E32162"/>
    <w:rsid w:val="00E3259F"/>
    <w:rsid w:val="00E32C5C"/>
    <w:rsid w:val="00E32E12"/>
    <w:rsid w:val="00E3370C"/>
    <w:rsid w:val="00E33724"/>
    <w:rsid w:val="00E339C5"/>
    <w:rsid w:val="00E33ABB"/>
    <w:rsid w:val="00E33F74"/>
    <w:rsid w:val="00E35521"/>
    <w:rsid w:val="00E35B8B"/>
    <w:rsid w:val="00E36AFE"/>
    <w:rsid w:val="00E37ABC"/>
    <w:rsid w:val="00E37BCC"/>
    <w:rsid w:val="00E37CFB"/>
    <w:rsid w:val="00E40797"/>
    <w:rsid w:val="00E41894"/>
    <w:rsid w:val="00E43B4A"/>
    <w:rsid w:val="00E43B69"/>
    <w:rsid w:val="00E43D78"/>
    <w:rsid w:val="00E43FB2"/>
    <w:rsid w:val="00E44122"/>
    <w:rsid w:val="00E4475A"/>
    <w:rsid w:val="00E45389"/>
    <w:rsid w:val="00E45C72"/>
    <w:rsid w:val="00E45DCA"/>
    <w:rsid w:val="00E466E2"/>
    <w:rsid w:val="00E467CE"/>
    <w:rsid w:val="00E46A67"/>
    <w:rsid w:val="00E47576"/>
    <w:rsid w:val="00E47A9B"/>
    <w:rsid w:val="00E50354"/>
    <w:rsid w:val="00E52288"/>
    <w:rsid w:val="00E53554"/>
    <w:rsid w:val="00E537E6"/>
    <w:rsid w:val="00E538B6"/>
    <w:rsid w:val="00E53EBB"/>
    <w:rsid w:val="00E5407A"/>
    <w:rsid w:val="00E54EF9"/>
    <w:rsid w:val="00E551E4"/>
    <w:rsid w:val="00E5545C"/>
    <w:rsid w:val="00E55699"/>
    <w:rsid w:val="00E56005"/>
    <w:rsid w:val="00E56052"/>
    <w:rsid w:val="00E563E3"/>
    <w:rsid w:val="00E56D64"/>
    <w:rsid w:val="00E57F9E"/>
    <w:rsid w:val="00E602A5"/>
    <w:rsid w:val="00E6179C"/>
    <w:rsid w:val="00E6179E"/>
    <w:rsid w:val="00E6182B"/>
    <w:rsid w:val="00E6188E"/>
    <w:rsid w:val="00E61F93"/>
    <w:rsid w:val="00E62751"/>
    <w:rsid w:val="00E62C43"/>
    <w:rsid w:val="00E63371"/>
    <w:rsid w:val="00E63725"/>
    <w:rsid w:val="00E638A6"/>
    <w:rsid w:val="00E63F28"/>
    <w:rsid w:val="00E64CD0"/>
    <w:rsid w:val="00E666FC"/>
    <w:rsid w:val="00E66CD4"/>
    <w:rsid w:val="00E6725A"/>
    <w:rsid w:val="00E700AD"/>
    <w:rsid w:val="00E7097A"/>
    <w:rsid w:val="00E70A42"/>
    <w:rsid w:val="00E71B37"/>
    <w:rsid w:val="00E727AD"/>
    <w:rsid w:val="00E732DE"/>
    <w:rsid w:val="00E73693"/>
    <w:rsid w:val="00E73CB3"/>
    <w:rsid w:val="00E73F4D"/>
    <w:rsid w:val="00E7416F"/>
    <w:rsid w:val="00E75BB4"/>
    <w:rsid w:val="00E75E23"/>
    <w:rsid w:val="00E76AD3"/>
    <w:rsid w:val="00E76DD6"/>
    <w:rsid w:val="00E77256"/>
    <w:rsid w:val="00E77733"/>
    <w:rsid w:val="00E778FC"/>
    <w:rsid w:val="00E77993"/>
    <w:rsid w:val="00E77B22"/>
    <w:rsid w:val="00E77D4A"/>
    <w:rsid w:val="00E80674"/>
    <w:rsid w:val="00E806DD"/>
    <w:rsid w:val="00E80E42"/>
    <w:rsid w:val="00E8144A"/>
    <w:rsid w:val="00E82618"/>
    <w:rsid w:val="00E83363"/>
    <w:rsid w:val="00E8362E"/>
    <w:rsid w:val="00E85808"/>
    <w:rsid w:val="00E85CC3"/>
    <w:rsid w:val="00E86AA5"/>
    <w:rsid w:val="00E86DE6"/>
    <w:rsid w:val="00E86F54"/>
    <w:rsid w:val="00E910D7"/>
    <w:rsid w:val="00E91259"/>
    <w:rsid w:val="00E913E0"/>
    <w:rsid w:val="00E91CA4"/>
    <w:rsid w:val="00E92460"/>
    <w:rsid w:val="00E92B89"/>
    <w:rsid w:val="00E94942"/>
    <w:rsid w:val="00E9529A"/>
    <w:rsid w:val="00E952B1"/>
    <w:rsid w:val="00E957DC"/>
    <w:rsid w:val="00E9607F"/>
    <w:rsid w:val="00E962D9"/>
    <w:rsid w:val="00E96F88"/>
    <w:rsid w:val="00E9769E"/>
    <w:rsid w:val="00EA09B3"/>
    <w:rsid w:val="00EA0FA2"/>
    <w:rsid w:val="00EA1CE8"/>
    <w:rsid w:val="00EA2019"/>
    <w:rsid w:val="00EA265B"/>
    <w:rsid w:val="00EA2D80"/>
    <w:rsid w:val="00EA2F37"/>
    <w:rsid w:val="00EA3003"/>
    <w:rsid w:val="00EA36CA"/>
    <w:rsid w:val="00EA395A"/>
    <w:rsid w:val="00EA3E7C"/>
    <w:rsid w:val="00EA3F5F"/>
    <w:rsid w:val="00EA5368"/>
    <w:rsid w:val="00EA60EA"/>
    <w:rsid w:val="00EA65C4"/>
    <w:rsid w:val="00EA6694"/>
    <w:rsid w:val="00EA699B"/>
    <w:rsid w:val="00EA7804"/>
    <w:rsid w:val="00EB0ADD"/>
    <w:rsid w:val="00EB0EE9"/>
    <w:rsid w:val="00EB160A"/>
    <w:rsid w:val="00EB1BD7"/>
    <w:rsid w:val="00EB2932"/>
    <w:rsid w:val="00EB327F"/>
    <w:rsid w:val="00EB3652"/>
    <w:rsid w:val="00EB3960"/>
    <w:rsid w:val="00EB3AFC"/>
    <w:rsid w:val="00EB45C7"/>
    <w:rsid w:val="00EB4778"/>
    <w:rsid w:val="00EB4861"/>
    <w:rsid w:val="00EB5473"/>
    <w:rsid w:val="00EB70A7"/>
    <w:rsid w:val="00EB7416"/>
    <w:rsid w:val="00EB7789"/>
    <w:rsid w:val="00EC0EE9"/>
    <w:rsid w:val="00EC1570"/>
    <w:rsid w:val="00EC283D"/>
    <w:rsid w:val="00EC2945"/>
    <w:rsid w:val="00EC2A73"/>
    <w:rsid w:val="00EC376E"/>
    <w:rsid w:val="00EC3949"/>
    <w:rsid w:val="00EC4443"/>
    <w:rsid w:val="00EC47F4"/>
    <w:rsid w:val="00EC4EC8"/>
    <w:rsid w:val="00EC51D1"/>
    <w:rsid w:val="00EC5507"/>
    <w:rsid w:val="00EC5C44"/>
    <w:rsid w:val="00EC6664"/>
    <w:rsid w:val="00EC6A10"/>
    <w:rsid w:val="00EC6E14"/>
    <w:rsid w:val="00EC7507"/>
    <w:rsid w:val="00EC7E6E"/>
    <w:rsid w:val="00ED0074"/>
    <w:rsid w:val="00ED045F"/>
    <w:rsid w:val="00ED05B2"/>
    <w:rsid w:val="00ED1763"/>
    <w:rsid w:val="00ED198B"/>
    <w:rsid w:val="00ED1DB6"/>
    <w:rsid w:val="00ED2162"/>
    <w:rsid w:val="00ED299B"/>
    <w:rsid w:val="00ED2ECD"/>
    <w:rsid w:val="00ED39C7"/>
    <w:rsid w:val="00ED4994"/>
    <w:rsid w:val="00ED49C9"/>
    <w:rsid w:val="00ED4C4C"/>
    <w:rsid w:val="00ED4FB8"/>
    <w:rsid w:val="00ED5FEF"/>
    <w:rsid w:val="00ED657F"/>
    <w:rsid w:val="00EE08CA"/>
    <w:rsid w:val="00EE1094"/>
    <w:rsid w:val="00EE1172"/>
    <w:rsid w:val="00EE1E28"/>
    <w:rsid w:val="00EE2DE4"/>
    <w:rsid w:val="00EE33B5"/>
    <w:rsid w:val="00EE3609"/>
    <w:rsid w:val="00EE3D55"/>
    <w:rsid w:val="00EE3E27"/>
    <w:rsid w:val="00EE3F13"/>
    <w:rsid w:val="00EE5FFB"/>
    <w:rsid w:val="00EE6625"/>
    <w:rsid w:val="00EF0117"/>
    <w:rsid w:val="00EF09CE"/>
    <w:rsid w:val="00EF0AD1"/>
    <w:rsid w:val="00EF0B9C"/>
    <w:rsid w:val="00EF1770"/>
    <w:rsid w:val="00EF19D1"/>
    <w:rsid w:val="00EF1BD6"/>
    <w:rsid w:val="00EF254B"/>
    <w:rsid w:val="00EF2B1F"/>
    <w:rsid w:val="00EF35A1"/>
    <w:rsid w:val="00EF3676"/>
    <w:rsid w:val="00EF388C"/>
    <w:rsid w:val="00EF4070"/>
    <w:rsid w:val="00EF415F"/>
    <w:rsid w:val="00EF499C"/>
    <w:rsid w:val="00EF4BC4"/>
    <w:rsid w:val="00EF56BF"/>
    <w:rsid w:val="00EF5A4E"/>
    <w:rsid w:val="00EF625F"/>
    <w:rsid w:val="00EF65DB"/>
    <w:rsid w:val="00EF7789"/>
    <w:rsid w:val="00EF7C04"/>
    <w:rsid w:val="00F00147"/>
    <w:rsid w:val="00F013A5"/>
    <w:rsid w:val="00F013D1"/>
    <w:rsid w:val="00F02485"/>
    <w:rsid w:val="00F02954"/>
    <w:rsid w:val="00F02EB9"/>
    <w:rsid w:val="00F02F80"/>
    <w:rsid w:val="00F030B9"/>
    <w:rsid w:val="00F031B0"/>
    <w:rsid w:val="00F0391D"/>
    <w:rsid w:val="00F0449E"/>
    <w:rsid w:val="00F04CAB"/>
    <w:rsid w:val="00F066BD"/>
    <w:rsid w:val="00F108EB"/>
    <w:rsid w:val="00F11A6D"/>
    <w:rsid w:val="00F11B8B"/>
    <w:rsid w:val="00F11C4E"/>
    <w:rsid w:val="00F11DCC"/>
    <w:rsid w:val="00F12115"/>
    <w:rsid w:val="00F12AB1"/>
    <w:rsid w:val="00F12ABD"/>
    <w:rsid w:val="00F13C46"/>
    <w:rsid w:val="00F146C3"/>
    <w:rsid w:val="00F15604"/>
    <w:rsid w:val="00F15C2B"/>
    <w:rsid w:val="00F15F26"/>
    <w:rsid w:val="00F16EBE"/>
    <w:rsid w:val="00F16EE9"/>
    <w:rsid w:val="00F16FCF"/>
    <w:rsid w:val="00F1726D"/>
    <w:rsid w:val="00F176E0"/>
    <w:rsid w:val="00F17B4D"/>
    <w:rsid w:val="00F17E61"/>
    <w:rsid w:val="00F200D5"/>
    <w:rsid w:val="00F22A78"/>
    <w:rsid w:val="00F22C42"/>
    <w:rsid w:val="00F2311D"/>
    <w:rsid w:val="00F2382F"/>
    <w:rsid w:val="00F238CC"/>
    <w:rsid w:val="00F2430B"/>
    <w:rsid w:val="00F24A7C"/>
    <w:rsid w:val="00F24CF8"/>
    <w:rsid w:val="00F2791B"/>
    <w:rsid w:val="00F27CB6"/>
    <w:rsid w:val="00F30F26"/>
    <w:rsid w:val="00F3105A"/>
    <w:rsid w:val="00F310B1"/>
    <w:rsid w:val="00F31F71"/>
    <w:rsid w:val="00F3290E"/>
    <w:rsid w:val="00F329BD"/>
    <w:rsid w:val="00F32DE9"/>
    <w:rsid w:val="00F33F15"/>
    <w:rsid w:val="00F340BC"/>
    <w:rsid w:val="00F34352"/>
    <w:rsid w:val="00F34908"/>
    <w:rsid w:val="00F34BA9"/>
    <w:rsid w:val="00F34BE2"/>
    <w:rsid w:val="00F34C24"/>
    <w:rsid w:val="00F35531"/>
    <w:rsid w:val="00F35538"/>
    <w:rsid w:val="00F35FE4"/>
    <w:rsid w:val="00F36695"/>
    <w:rsid w:val="00F37271"/>
    <w:rsid w:val="00F3797C"/>
    <w:rsid w:val="00F37A5A"/>
    <w:rsid w:val="00F37E1A"/>
    <w:rsid w:val="00F40454"/>
    <w:rsid w:val="00F40A93"/>
    <w:rsid w:val="00F40BA7"/>
    <w:rsid w:val="00F410F1"/>
    <w:rsid w:val="00F4148B"/>
    <w:rsid w:val="00F41D98"/>
    <w:rsid w:val="00F42BE0"/>
    <w:rsid w:val="00F436B6"/>
    <w:rsid w:val="00F44247"/>
    <w:rsid w:val="00F4534B"/>
    <w:rsid w:val="00F4592A"/>
    <w:rsid w:val="00F45AFA"/>
    <w:rsid w:val="00F45DB4"/>
    <w:rsid w:val="00F4633C"/>
    <w:rsid w:val="00F46CDC"/>
    <w:rsid w:val="00F4717B"/>
    <w:rsid w:val="00F476B7"/>
    <w:rsid w:val="00F5032A"/>
    <w:rsid w:val="00F51BAD"/>
    <w:rsid w:val="00F51EB4"/>
    <w:rsid w:val="00F51FC3"/>
    <w:rsid w:val="00F52680"/>
    <w:rsid w:val="00F528E5"/>
    <w:rsid w:val="00F52D8F"/>
    <w:rsid w:val="00F5395F"/>
    <w:rsid w:val="00F53AEE"/>
    <w:rsid w:val="00F54701"/>
    <w:rsid w:val="00F54F88"/>
    <w:rsid w:val="00F5526D"/>
    <w:rsid w:val="00F55746"/>
    <w:rsid w:val="00F55D07"/>
    <w:rsid w:val="00F57753"/>
    <w:rsid w:val="00F60D42"/>
    <w:rsid w:val="00F612AD"/>
    <w:rsid w:val="00F61661"/>
    <w:rsid w:val="00F616B5"/>
    <w:rsid w:val="00F61721"/>
    <w:rsid w:val="00F61840"/>
    <w:rsid w:val="00F61F3D"/>
    <w:rsid w:val="00F62A40"/>
    <w:rsid w:val="00F62A91"/>
    <w:rsid w:val="00F62D16"/>
    <w:rsid w:val="00F6409C"/>
    <w:rsid w:val="00F645A4"/>
    <w:rsid w:val="00F65310"/>
    <w:rsid w:val="00F66B59"/>
    <w:rsid w:val="00F66E48"/>
    <w:rsid w:val="00F672BE"/>
    <w:rsid w:val="00F677A3"/>
    <w:rsid w:val="00F67855"/>
    <w:rsid w:val="00F67995"/>
    <w:rsid w:val="00F70702"/>
    <w:rsid w:val="00F709B1"/>
    <w:rsid w:val="00F726F4"/>
    <w:rsid w:val="00F73529"/>
    <w:rsid w:val="00F7374B"/>
    <w:rsid w:val="00F74206"/>
    <w:rsid w:val="00F74363"/>
    <w:rsid w:val="00F74AE9"/>
    <w:rsid w:val="00F74EAD"/>
    <w:rsid w:val="00F750AA"/>
    <w:rsid w:val="00F75514"/>
    <w:rsid w:val="00F75CF8"/>
    <w:rsid w:val="00F75D9B"/>
    <w:rsid w:val="00F76B99"/>
    <w:rsid w:val="00F77785"/>
    <w:rsid w:val="00F77CCA"/>
    <w:rsid w:val="00F8014B"/>
    <w:rsid w:val="00F804F9"/>
    <w:rsid w:val="00F826FC"/>
    <w:rsid w:val="00F829E3"/>
    <w:rsid w:val="00F82F53"/>
    <w:rsid w:val="00F83365"/>
    <w:rsid w:val="00F8389D"/>
    <w:rsid w:val="00F841FA"/>
    <w:rsid w:val="00F8470D"/>
    <w:rsid w:val="00F84D3B"/>
    <w:rsid w:val="00F84EA2"/>
    <w:rsid w:val="00F86275"/>
    <w:rsid w:val="00F86C7B"/>
    <w:rsid w:val="00F87156"/>
    <w:rsid w:val="00F8742D"/>
    <w:rsid w:val="00F875FC"/>
    <w:rsid w:val="00F90B06"/>
    <w:rsid w:val="00F91447"/>
    <w:rsid w:val="00F92305"/>
    <w:rsid w:val="00F92E2F"/>
    <w:rsid w:val="00F92E31"/>
    <w:rsid w:val="00F93C0D"/>
    <w:rsid w:val="00F93ECE"/>
    <w:rsid w:val="00F940D2"/>
    <w:rsid w:val="00F9513E"/>
    <w:rsid w:val="00F95530"/>
    <w:rsid w:val="00F95660"/>
    <w:rsid w:val="00F95AFB"/>
    <w:rsid w:val="00F95BEA"/>
    <w:rsid w:val="00F978DA"/>
    <w:rsid w:val="00F97A14"/>
    <w:rsid w:val="00F97AED"/>
    <w:rsid w:val="00FA0396"/>
    <w:rsid w:val="00FA0CA2"/>
    <w:rsid w:val="00FA0D2D"/>
    <w:rsid w:val="00FA0D81"/>
    <w:rsid w:val="00FA0FFF"/>
    <w:rsid w:val="00FA1A59"/>
    <w:rsid w:val="00FA1F63"/>
    <w:rsid w:val="00FA2347"/>
    <w:rsid w:val="00FA29FF"/>
    <w:rsid w:val="00FA2B12"/>
    <w:rsid w:val="00FA33BF"/>
    <w:rsid w:val="00FA3A09"/>
    <w:rsid w:val="00FA5626"/>
    <w:rsid w:val="00FA6159"/>
    <w:rsid w:val="00FA68FA"/>
    <w:rsid w:val="00FA7130"/>
    <w:rsid w:val="00FB0CAE"/>
    <w:rsid w:val="00FB1633"/>
    <w:rsid w:val="00FB19DE"/>
    <w:rsid w:val="00FB2616"/>
    <w:rsid w:val="00FB34AA"/>
    <w:rsid w:val="00FB384D"/>
    <w:rsid w:val="00FB3C20"/>
    <w:rsid w:val="00FB3E5F"/>
    <w:rsid w:val="00FB4268"/>
    <w:rsid w:val="00FB443C"/>
    <w:rsid w:val="00FB4542"/>
    <w:rsid w:val="00FB479F"/>
    <w:rsid w:val="00FB4D3C"/>
    <w:rsid w:val="00FB4E45"/>
    <w:rsid w:val="00FB5235"/>
    <w:rsid w:val="00FB5A80"/>
    <w:rsid w:val="00FB6B68"/>
    <w:rsid w:val="00FB7832"/>
    <w:rsid w:val="00FC004E"/>
    <w:rsid w:val="00FC03AD"/>
    <w:rsid w:val="00FC04AD"/>
    <w:rsid w:val="00FC05EB"/>
    <w:rsid w:val="00FC0610"/>
    <w:rsid w:val="00FC0A4C"/>
    <w:rsid w:val="00FC11B2"/>
    <w:rsid w:val="00FC11B7"/>
    <w:rsid w:val="00FC1CEE"/>
    <w:rsid w:val="00FC27D4"/>
    <w:rsid w:val="00FC29F9"/>
    <w:rsid w:val="00FC2F1A"/>
    <w:rsid w:val="00FC301D"/>
    <w:rsid w:val="00FC3E29"/>
    <w:rsid w:val="00FC4259"/>
    <w:rsid w:val="00FC4587"/>
    <w:rsid w:val="00FC4B40"/>
    <w:rsid w:val="00FC4E78"/>
    <w:rsid w:val="00FC5C59"/>
    <w:rsid w:val="00FC5CF9"/>
    <w:rsid w:val="00FC7DDA"/>
    <w:rsid w:val="00FC7F40"/>
    <w:rsid w:val="00FD0568"/>
    <w:rsid w:val="00FD084C"/>
    <w:rsid w:val="00FD1197"/>
    <w:rsid w:val="00FD18CC"/>
    <w:rsid w:val="00FD1EAC"/>
    <w:rsid w:val="00FD24DC"/>
    <w:rsid w:val="00FD2AE1"/>
    <w:rsid w:val="00FD3490"/>
    <w:rsid w:val="00FD369E"/>
    <w:rsid w:val="00FD3CB3"/>
    <w:rsid w:val="00FD4320"/>
    <w:rsid w:val="00FD4490"/>
    <w:rsid w:val="00FD4B77"/>
    <w:rsid w:val="00FD4D5F"/>
    <w:rsid w:val="00FD5B24"/>
    <w:rsid w:val="00FD5C67"/>
    <w:rsid w:val="00FD5C75"/>
    <w:rsid w:val="00FD6352"/>
    <w:rsid w:val="00FD6FB6"/>
    <w:rsid w:val="00FD7A9C"/>
    <w:rsid w:val="00FE053A"/>
    <w:rsid w:val="00FE075B"/>
    <w:rsid w:val="00FE0BE8"/>
    <w:rsid w:val="00FE1689"/>
    <w:rsid w:val="00FE1A4F"/>
    <w:rsid w:val="00FE1AF1"/>
    <w:rsid w:val="00FE24E9"/>
    <w:rsid w:val="00FE26F4"/>
    <w:rsid w:val="00FE2A90"/>
    <w:rsid w:val="00FE2D49"/>
    <w:rsid w:val="00FE390F"/>
    <w:rsid w:val="00FE3ADF"/>
    <w:rsid w:val="00FE3D2C"/>
    <w:rsid w:val="00FE3EE5"/>
    <w:rsid w:val="00FE3FA0"/>
    <w:rsid w:val="00FE4E7A"/>
    <w:rsid w:val="00FE54E1"/>
    <w:rsid w:val="00FE5AEC"/>
    <w:rsid w:val="00FE5FEE"/>
    <w:rsid w:val="00FE615A"/>
    <w:rsid w:val="00FE6294"/>
    <w:rsid w:val="00FE65FD"/>
    <w:rsid w:val="00FE7034"/>
    <w:rsid w:val="00FF05F9"/>
    <w:rsid w:val="00FF0AF3"/>
    <w:rsid w:val="00FF0FE2"/>
    <w:rsid w:val="00FF2164"/>
    <w:rsid w:val="00FF2DEA"/>
    <w:rsid w:val="00FF31D3"/>
    <w:rsid w:val="00FF3446"/>
    <w:rsid w:val="00FF38FD"/>
    <w:rsid w:val="00FF3A0B"/>
    <w:rsid w:val="00FF3EF1"/>
    <w:rsid w:val="00FF44A9"/>
    <w:rsid w:val="00FF44D7"/>
    <w:rsid w:val="00FF51A8"/>
    <w:rsid w:val="00FF5447"/>
    <w:rsid w:val="00FF5CAC"/>
    <w:rsid w:val="00FF644D"/>
    <w:rsid w:val="00FF6539"/>
    <w:rsid w:val="00FF666D"/>
    <w:rsid w:val="00FF6DF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B183D1"/>
  <w15:docId w15:val="{C36AF333-1955-4882-9AB2-CB9737B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212A7A-7D4B-47FE-AEB8-72241CAC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14</cp:revision>
  <cp:lastPrinted>2023-03-07T23:57:00Z</cp:lastPrinted>
  <dcterms:created xsi:type="dcterms:W3CDTF">2023-02-13T01:07:00Z</dcterms:created>
  <dcterms:modified xsi:type="dcterms:W3CDTF">2023-03-07T23:58:00Z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